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DB" w:rsidRPr="008F0BDB" w:rsidRDefault="008F0BDB" w:rsidP="008F0BDB">
      <w:pPr>
        <w:pStyle w:val="Title"/>
        <w:rPr>
          <w:rFonts w:asciiTheme="majorHAnsi" w:hAnsiTheme="majorHAnsi"/>
          <w:i w:val="0"/>
          <w:sz w:val="28"/>
          <w:szCs w:val="28"/>
        </w:rPr>
      </w:pPr>
      <w:proofErr w:type="gramStart"/>
      <w:r w:rsidRPr="008F0BDB">
        <w:rPr>
          <w:rFonts w:asciiTheme="majorHAnsi" w:hAnsiTheme="majorHAnsi"/>
          <w:i w:val="0"/>
          <w:sz w:val="28"/>
          <w:szCs w:val="28"/>
        </w:rPr>
        <w:t>supplement</w:t>
      </w:r>
      <w:proofErr w:type="gramEnd"/>
      <w:r w:rsidRPr="008F0BDB">
        <w:rPr>
          <w:rFonts w:asciiTheme="majorHAnsi" w:hAnsiTheme="majorHAnsi"/>
          <w:i w:val="0"/>
          <w:sz w:val="28"/>
          <w:szCs w:val="28"/>
        </w:rPr>
        <w:t xml:space="preserve"> #11: </w:t>
      </w:r>
      <w:r>
        <w:rPr>
          <w:rFonts w:asciiTheme="majorHAnsi" w:hAnsiTheme="majorHAnsi"/>
          <w:i w:val="0"/>
          <w:sz w:val="28"/>
          <w:szCs w:val="28"/>
        </w:rPr>
        <w:t>Reaction Of Alcohol t</w:t>
      </w:r>
      <w:r w:rsidRPr="008F0BDB">
        <w:rPr>
          <w:rFonts w:asciiTheme="majorHAnsi" w:hAnsiTheme="majorHAnsi"/>
          <w:i w:val="0"/>
          <w:sz w:val="28"/>
          <w:szCs w:val="28"/>
        </w:rPr>
        <w:t xml:space="preserve">o Form Alkyl Halides </w:t>
      </w:r>
    </w:p>
    <w:p w:rsidR="008F0BDB" w:rsidRDefault="008F0BDB" w:rsidP="008F0BDB">
      <w:pPr>
        <w:jc w:val="center"/>
        <w:rPr>
          <w:b/>
          <w:i/>
          <w:sz w:val="24"/>
        </w:rPr>
      </w:pPr>
      <w:r w:rsidRPr="008F0BDB">
        <w:rPr>
          <w:rFonts w:asciiTheme="majorHAnsi" w:hAnsiTheme="majorHAnsi"/>
          <w:b/>
          <w:sz w:val="28"/>
          <w:szCs w:val="28"/>
        </w:rPr>
        <w:t>S</w:t>
      </w:r>
      <w:r w:rsidRPr="008F0BDB">
        <w:rPr>
          <w:rFonts w:asciiTheme="majorHAnsi" w:hAnsiTheme="majorHAnsi"/>
          <w:b/>
          <w:sz w:val="28"/>
          <w:szCs w:val="28"/>
          <w:vertAlign w:val="subscript"/>
        </w:rPr>
        <w:t>n</w:t>
      </w:r>
      <w:r w:rsidRPr="008F0BDB">
        <w:rPr>
          <w:rFonts w:asciiTheme="majorHAnsi" w:hAnsiTheme="majorHAnsi"/>
          <w:b/>
          <w:sz w:val="28"/>
          <w:szCs w:val="28"/>
        </w:rPr>
        <w:t xml:space="preserve">1 </w:t>
      </w:r>
      <w:proofErr w:type="gramStart"/>
      <w:r w:rsidRPr="008F0BDB">
        <w:rPr>
          <w:rFonts w:asciiTheme="majorHAnsi" w:hAnsiTheme="majorHAnsi"/>
          <w:b/>
          <w:sz w:val="28"/>
          <w:szCs w:val="28"/>
        </w:rPr>
        <w:t>And</w:t>
      </w:r>
      <w:proofErr w:type="gramEnd"/>
      <w:r w:rsidRPr="008F0BDB">
        <w:rPr>
          <w:rFonts w:asciiTheme="majorHAnsi" w:hAnsiTheme="majorHAnsi"/>
          <w:b/>
          <w:sz w:val="28"/>
          <w:szCs w:val="28"/>
        </w:rPr>
        <w:t xml:space="preserve"> S</w:t>
      </w:r>
      <w:r w:rsidRPr="008F0BDB">
        <w:rPr>
          <w:rFonts w:asciiTheme="majorHAnsi" w:hAnsiTheme="majorHAnsi"/>
          <w:b/>
          <w:sz w:val="28"/>
          <w:szCs w:val="28"/>
          <w:vertAlign w:val="subscript"/>
        </w:rPr>
        <w:t>n</w:t>
      </w:r>
      <w:r w:rsidRPr="008F0BDB">
        <w:rPr>
          <w:rFonts w:asciiTheme="majorHAnsi" w:hAnsiTheme="majorHAnsi"/>
          <w:b/>
          <w:sz w:val="28"/>
          <w:szCs w:val="28"/>
        </w:rPr>
        <w:t>2 Mechanisms</w:t>
      </w:r>
    </w:p>
    <w:p w:rsidR="008F0BDB" w:rsidRPr="001272EC" w:rsidRDefault="008F0BDB" w:rsidP="008F0BDB">
      <w:pPr>
        <w:rPr>
          <w:rFonts w:asciiTheme="majorHAnsi" w:hAnsiTheme="majorHAnsi"/>
          <w:b/>
          <w:sz w:val="28"/>
        </w:rPr>
      </w:pPr>
      <w:r w:rsidRPr="001272EC">
        <w:rPr>
          <w:rFonts w:asciiTheme="majorHAnsi" w:hAnsiTheme="majorHAnsi"/>
          <w:b/>
          <w:sz w:val="28"/>
        </w:rPr>
        <w:tab/>
      </w:r>
      <w:r w:rsidRPr="001272EC">
        <w:rPr>
          <w:rFonts w:asciiTheme="majorHAnsi" w:hAnsiTheme="majorHAnsi"/>
          <w:b/>
          <w:sz w:val="28"/>
        </w:rPr>
        <w:tab/>
        <w:t xml:space="preserve"> </w:t>
      </w:r>
    </w:p>
    <w:p w:rsidR="008F0BDB" w:rsidRPr="001272EC" w:rsidRDefault="008F0BDB" w:rsidP="008F0BDB">
      <w:pPr>
        <w:jc w:val="center"/>
        <w:rPr>
          <w:rFonts w:asciiTheme="majorHAnsi" w:hAnsiTheme="majorHAnsi"/>
          <w:b/>
          <w:i/>
        </w:rPr>
      </w:pPr>
      <w:r w:rsidRPr="001272EC">
        <w:rPr>
          <w:rFonts w:asciiTheme="majorHAnsi" w:hAnsiTheme="majorHAnsi"/>
          <w:b/>
          <w:i/>
        </w:rPr>
        <w:t xml:space="preserve">Chemistry </w:t>
      </w:r>
      <w:proofErr w:type="gramStart"/>
      <w:r w:rsidRPr="001272EC">
        <w:rPr>
          <w:rFonts w:asciiTheme="majorHAnsi" w:hAnsiTheme="majorHAnsi"/>
          <w:b/>
          <w:i/>
        </w:rPr>
        <w:t>3514  Organic</w:t>
      </w:r>
      <w:proofErr w:type="gramEnd"/>
      <w:r w:rsidRPr="001272EC">
        <w:rPr>
          <w:rFonts w:asciiTheme="majorHAnsi" w:hAnsiTheme="majorHAnsi"/>
          <w:b/>
          <w:i/>
        </w:rPr>
        <w:t xml:space="preserve"> Chemistry I  </w:t>
      </w:r>
    </w:p>
    <w:p w:rsidR="001F7BD5" w:rsidRPr="008F0BDB" w:rsidRDefault="008F0BDB">
      <w:pPr>
        <w:rPr>
          <w:rFonts w:asciiTheme="minorHAnsi" w:hAnsiTheme="minorHAnsi"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</w:t>
      </w:r>
      <w:r w:rsidR="009A4831" w:rsidRPr="008F0BDB">
        <w:rPr>
          <w:rFonts w:asciiTheme="minorHAnsi" w:hAnsiTheme="minorHAnsi"/>
          <w:b/>
          <w:sz w:val="24"/>
          <w:szCs w:val="24"/>
        </w:rPr>
        <w:t>.1.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  <w:t>Overview</w:t>
      </w:r>
    </w:p>
    <w:p w:rsidR="00F44C0E" w:rsidRPr="008F0BDB" w:rsidRDefault="008F0BDB">
      <w:pPr>
        <w:rPr>
          <w:rFonts w:asciiTheme="minorHAnsi" w:hAnsiTheme="minorHAnsi"/>
          <w:sz w:val="24"/>
          <w:szCs w:val="24"/>
        </w:rPr>
      </w:pPr>
      <w:r w:rsidRPr="008F0BDB">
        <w:rPr>
          <w:rFonts w:asciiTheme="minorHAnsi" w:hAnsiTheme="minorHAnsi"/>
          <w:sz w:val="24"/>
          <w:szCs w:val="24"/>
        </w:rPr>
        <w:t>W</w:t>
      </w:r>
      <w:r w:rsidR="009A4831" w:rsidRPr="008F0BDB">
        <w:rPr>
          <w:rFonts w:asciiTheme="minorHAnsi" w:hAnsiTheme="minorHAnsi"/>
          <w:sz w:val="24"/>
          <w:szCs w:val="24"/>
        </w:rPr>
        <w:t xml:space="preserve">e explored our first major synthetic pathway, free radical chain </w:t>
      </w:r>
      <w:proofErr w:type="gramStart"/>
      <w:r w:rsidR="009A4831" w:rsidRPr="008F0BDB">
        <w:rPr>
          <w:rFonts w:asciiTheme="minorHAnsi" w:hAnsiTheme="minorHAnsi"/>
          <w:sz w:val="24"/>
          <w:szCs w:val="24"/>
        </w:rPr>
        <w:t>propagation  by</w:t>
      </w:r>
      <w:proofErr w:type="gramEnd"/>
      <w:r w:rsidR="009A4831" w:rsidRPr="008F0BDB">
        <w:rPr>
          <w:rFonts w:asciiTheme="minorHAnsi" w:hAnsiTheme="minorHAnsi"/>
          <w:sz w:val="24"/>
          <w:szCs w:val="24"/>
        </w:rPr>
        <w:t xml:space="preserve"> studying the details of the photoreaction to alkyl halides (RX) starting from alkanes (RH).   Here we focus on a second major pathway, often termed the S</w:t>
      </w:r>
      <w:r w:rsidR="009A4831" w:rsidRPr="008F0BDB">
        <w:rPr>
          <w:rFonts w:asciiTheme="minorHAnsi" w:hAnsiTheme="minorHAnsi"/>
          <w:sz w:val="24"/>
          <w:szCs w:val="24"/>
          <w:vertAlign w:val="subscript"/>
        </w:rPr>
        <w:t>N</w:t>
      </w:r>
      <w:r w:rsidR="009A4831" w:rsidRPr="008F0BDB">
        <w:rPr>
          <w:rFonts w:asciiTheme="minorHAnsi" w:hAnsiTheme="minorHAnsi"/>
          <w:sz w:val="24"/>
          <w:szCs w:val="24"/>
        </w:rPr>
        <w:t>1/S</w:t>
      </w:r>
      <w:r w:rsidR="009A4831" w:rsidRPr="008F0BDB">
        <w:rPr>
          <w:rFonts w:asciiTheme="minorHAnsi" w:hAnsiTheme="minorHAnsi"/>
          <w:sz w:val="24"/>
          <w:szCs w:val="24"/>
          <w:vertAlign w:val="subscript"/>
        </w:rPr>
        <w:t>N</w:t>
      </w:r>
      <w:r w:rsidR="009A4831" w:rsidRPr="008F0BDB">
        <w:rPr>
          <w:rFonts w:asciiTheme="minorHAnsi" w:hAnsiTheme="minorHAnsi"/>
          <w:sz w:val="24"/>
          <w:szCs w:val="24"/>
        </w:rPr>
        <w:t>2 mechanism. We do so by studying how to make RX from alcohols, ROH.   This will</w:t>
      </w:r>
      <w:r w:rsidR="00F44C0E" w:rsidRPr="008F0BDB">
        <w:rPr>
          <w:rFonts w:asciiTheme="minorHAnsi" w:hAnsiTheme="minorHAnsi"/>
          <w:sz w:val="24"/>
          <w:szCs w:val="24"/>
        </w:rPr>
        <w:t xml:space="preserve"> also</w:t>
      </w:r>
      <w:r w:rsidR="009A4831" w:rsidRPr="008F0BDB">
        <w:rPr>
          <w:rFonts w:asciiTheme="minorHAnsi" w:hAnsiTheme="minorHAnsi"/>
          <w:sz w:val="24"/>
          <w:szCs w:val="24"/>
        </w:rPr>
        <w:t xml:space="preserve"> be our first major lab synthesis</w:t>
      </w:r>
      <w:r w:rsidR="00F44C0E" w:rsidRPr="008F0BDB">
        <w:rPr>
          <w:rFonts w:asciiTheme="minorHAnsi" w:hAnsiTheme="minorHAnsi"/>
          <w:sz w:val="24"/>
          <w:szCs w:val="24"/>
        </w:rPr>
        <w:t>.</w:t>
      </w:r>
    </w:p>
    <w:p w:rsidR="00F44C0E" w:rsidRPr="008F0BDB" w:rsidRDefault="00F44C0E">
      <w:pPr>
        <w:rPr>
          <w:rFonts w:asciiTheme="minorHAnsi" w:hAnsiTheme="minorHAnsi"/>
        </w:rPr>
      </w:pPr>
    </w:p>
    <w:p w:rsidR="001F7BD5" w:rsidRPr="008F0BDB" w:rsidRDefault="009A4831">
      <w:pPr>
        <w:rPr>
          <w:rFonts w:asciiTheme="minorHAnsi" w:hAnsiTheme="minorHAnsi"/>
        </w:rPr>
      </w:pP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        H</w:t>
      </w:r>
      <w:r w:rsidRPr="008F0BDB">
        <w:rPr>
          <w:rFonts w:asciiTheme="minorHAnsi" w:hAnsiTheme="minorHAnsi"/>
          <w:vertAlign w:val="subscript"/>
        </w:rPr>
        <w:t>2</w:t>
      </w:r>
      <w:r w:rsidRPr="008F0BDB">
        <w:rPr>
          <w:rFonts w:asciiTheme="minorHAnsi" w:hAnsiTheme="minorHAnsi"/>
        </w:rPr>
        <w:t>SO</w:t>
      </w:r>
      <w:r w:rsidRPr="008F0BDB">
        <w:rPr>
          <w:rFonts w:asciiTheme="minorHAnsi" w:hAnsiTheme="minorHAnsi"/>
          <w:vertAlign w:val="subscript"/>
        </w:rPr>
        <w:t>4</w:t>
      </w:r>
      <w:r w:rsidRPr="008F0BDB">
        <w:rPr>
          <w:rFonts w:asciiTheme="minorHAnsi" w:hAnsiTheme="minorHAnsi"/>
        </w:rPr>
        <w:t xml:space="preserve"> &amp; heat/reflux</w:t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</w:t>
      </w:r>
      <w:r w:rsidRPr="008F0BDB">
        <w:rPr>
          <w:rFonts w:asciiTheme="minorHAnsi" w:hAnsiTheme="minorHAnsi"/>
        </w:rPr>
        <w:tab/>
      </w:r>
    </w:p>
    <w:p w:rsidR="001F7BD5" w:rsidRPr="008F0BDB" w:rsidRDefault="001561B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line id="Line 2" o:spid="_x0000_s1026" style="position:absolute;flip:x;z-index:251644416;visibility:visible" from="226.75pt,5.85pt" to="30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wVMAIAAFUEAAAOAAAAZHJzL2Uyb0RvYy54bWysVMGO2jAQvVfqP1i+QxLIUogIqyqB9kBb&#10;pN1+gLEdYtWxLdsQUNV/79hh2dJeqqo5OHZm5s2bN+MsH8+dRCdundCqxNk4xYgrqplQhxJ/fd6M&#10;5hg5TxQjUite4gt3+HH19s2yNwWf6FZLxi0CEOWK3pS49d4USeJoyzvixtpwBcZG2454ONpDwizp&#10;Ab2TySRNZ0mvLTNWU+4cfK0HI15F/Kbh1H9pGsc9kiUGbj6uNq77sCarJSkOlphW0CsN8g8sOiIU&#10;JL1B1cQTdLTiD6hOUKudbvyY6i7RTSMojzVANVn6WzVPLTE81gLiOHOTyf0/WPr5tLNIsBJPFhgp&#10;0kGPtkJxNAnS9MYV4FGpnQ3F0bN6MltNvzmkdNUSdeCR4vPFQFgWIpK7kHBwBhLs+0+agQ85eh11&#10;Oje2Q40U5mMIDOCgBTrHxlxujeFnjyh8zKDT+bsHjCjYZtOHmIkUASSEGuv8B647FDYllsA/QpLT&#10;1vlA6tUluCu9EVLGzkuF+hJPM8AOFqelYMEYD/awr6RFJxJmJz7XvHduVh8Vi2AtJ2ytGPJRDm8F&#10;CCQ5Dhlch5HkcENgE309ERJ8B3JShXxQLNC97obh+b5IF+v5ep6P8slsPcrTuh6931T5aLYByvW0&#10;rqo6+xGoZ3nRCsa4CuxfBjnL/25QrldqGMHbKN9kSu7Ro55A9uUdSce+h1YPQ7PX7LKzobowAjC7&#10;0fl6z8Ll+PUcvV7/BqufAAAA//8DAFBLAwQUAAYACAAAACEAjGDq390AAAAJAQAADwAAAGRycy9k&#10;b3ducmV2LnhtbEyPwU7DMBBE70j8g7VI3KiT0pYoxKkAgeBWaKOe3XhxAvE6ip02/D3bExx35ml2&#10;plhPrhNHHELrSUE6S0Ag1d60ZBVUu5ebDESImozuPKGCHwywLi8vCp0bf6IPPG6jFRxCIdcKmhj7&#10;XMpQN+h0mPkeib1PPzgd+RysNIM+cbjr5DxJVtLplvhDo3t8arD+3o5OwXu7/7L2+XEc3qreZmbx&#10;ajYVKXV9NT3cg4g4xT8YzvW5OpTc6eBHMkF0ChbL2yWjbKR3IBhYpXMedzgLGciykP8XlL8AAAD/&#10;/wMAUEsBAi0AFAAGAAgAAAAhALaDOJL+AAAA4QEAABMAAAAAAAAAAAAAAAAAAAAAAFtDb250ZW50&#10;X1R5cGVzXS54bWxQSwECLQAUAAYACAAAACEAOP0h/9YAAACUAQAACwAAAAAAAAAAAAAAAAAvAQAA&#10;X3JlbHMvLnJlbHNQSwECLQAUAAYACAAAACEAjp4sFTACAABVBAAADgAAAAAAAAAAAAAAAAAuAgAA&#10;ZHJzL2Uyb0RvYy54bWxQSwECLQAUAAYACAAAACEAjGDq390AAAAJAQAADwAAAAAAAAAAAAAAAACK&#10;BAAAZHJzL2Rvd25yZXYueG1sUEsFBgAAAAAEAAQA8wAAAJQFAAAAAA==&#10;" o:allowincell="f" strokeweight=".25pt">
            <v:stroke startarrow="block" startarrowwidth="narrow" startarrowlength="short"/>
          </v:line>
        </w:pict>
      </w:r>
      <w:r w:rsidR="009A4831" w:rsidRPr="008F0BDB">
        <w:rPr>
          <w:rFonts w:asciiTheme="minorHAnsi" w:hAnsiTheme="minorHAnsi"/>
          <w:b/>
          <w:i/>
        </w:rPr>
        <w:t>Example of the overall reaction:</w:t>
      </w:r>
      <w:r w:rsidR="009A4831" w:rsidRPr="008F0BDB">
        <w:rPr>
          <w:rFonts w:asciiTheme="minorHAnsi" w:hAnsiTheme="minorHAnsi"/>
        </w:rPr>
        <w:tab/>
      </w:r>
      <w:r w:rsidR="008F0BDB">
        <w:rPr>
          <w:rFonts w:asciiTheme="minorHAnsi" w:hAnsiTheme="minorHAnsi"/>
        </w:rPr>
        <w:t xml:space="preserve">   </w:t>
      </w:r>
      <w:r w:rsidR="009A4831" w:rsidRPr="008F0BDB">
        <w:rPr>
          <w:rFonts w:asciiTheme="minorHAnsi" w:hAnsiTheme="minorHAnsi"/>
          <w:b/>
        </w:rPr>
        <w:t>C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H</w:t>
      </w:r>
      <w:r w:rsidR="009A4831" w:rsidRPr="008F0BDB">
        <w:rPr>
          <w:rFonts w:asciiTheme="minorHAnsi" w:hAnsiTheme="minorHAnsi"/>
          <w:b/>
          <w:vertAlign w:val="subscript"/>
        </w:rPr>
        <w:t xml:space="preserve">5 </w:t>
      </w:r>
      <w:r w:rsidR="009A4831" w:rsidRPr="008F0BDB">
        <w:rPr>
          <w:rFonts w:asciiTheme="minorHAnsi" w:hAnsiTheme="minorHAnsi"/>
        </w:rPr>
        <w:t>-</w:t>
      </w:r>
      <w:proofErr w:type="gramStart"/>
      <w:r w:rsidR="009A4831" w:rsidRPr="008F0BDB">
        <w:rPr>
          <w:rFonts w:asciiTheme="minorHAnsi" w:hAnsiTheme="minorHAnsi"/>
          <w:b/>
        </w:rPr>
        <w:t>OH  +</w:t>
      </w:r>
      <w:proofErr w:type="gramEnd"/>
      <w:r w:rsidR="009A4831" w:rsidRPr="008F0BDB">
        <w:rPr>
          <w:rFonts w:asciiTheme="minorHAnsi" w:hAnsiTheme="minorHAnsi"/>
          <w:b/>
        </w:rPr>
        <w:t xml:space="preserve"> </w:t>
      </w:r>
      <w:proofErr w:type="spellStart"/>
      <w:r w:rsidR="009A4831" w:rsidRPr="008F0BDB">
        <w:rPr>
          <w:rFonts w:asciiTheme="minorHAnsi" w:hAnsiTheme="minorHAnsi"/>
          <w:b/>
        </w:rPr>
        <w:t>HBr</w:t>
      </w:r>
      <w:proofErr w:type="spellEnd"/>
      <w:r w:rsidR="009A4831" w:rsidRPr="008F0BDB">
        <w:rPr>
          <w:rFonts w:asciiTheme="minorHAnsi" w:hAnsiTheme="minorHAnsi"/>
          <w:b/>
        </w:rPr>
        <w:t xml:space="preserve"> </w:t>
      </w:r>
      <w:r w:rsidR="009A4831" w:rsidRPr="008F0BDB">
        <w:rPr>
          <w:rFonts w:asciiTheme="minorHAnsi" w:hAnsiTheme="minorHAnsi"/>
          <w:b/>
        </w:rPr>
        <w:tab/>
      </w:r>
      <w:r w:rsidR="008F0BDB">
        <w:rPr>
          <w:rFonts w:asciiTheme="minorHAnsi" w:hAnsiTheme="minorHAnsi"/>
          <w:b/>
        </w:rPr>
        <w:t>`</w:t>
      </w:r>
      <w:r w:rsidR="008F0BDB">
        <w:rPr>
          <w:rFonts w:asciiTheme="minorHAnsi" w:hAnsiTheme="minorHAnsi"/>
          <w:b/>
        </w:rPr>
        <w:tab/>
      </w:r>
      <w:r w:rsidR="008F0BDB">
        <w:rPr>
          <w:rFonts w:asciiTheme="minorHAnsi" w:hAnsiTheme="minorHAnsi"/>
          <w:b/>
        </w:rPr>
        <w:tab/>
      </w:r>
      <w:r w:rsidR="009A4831" w:rsidRPr="008F0BDB">
        <w:rPr>
          <w:rFonts w:asciiTheme="minorHAnsi" w:hAnsiTheme="minorHAnsi"/>
          <w:b/>
        </w:rPr>
        <w:t xml:space="preserve">  C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H</w:t>
      </w:r>
      <w:r w:rsidR="009A4831" w:rsidRPr="008F0BDB">
        <w:rPr>
          <w:rFonts w:asciiTheme="minorHAnsi" w:hAnsiTheme="minorHAnsi"/>
          <w:b/>
          <w:vertAlign w:val="subscript"/>
        </w:rPr>
        <w:t>5</w:t>
      </w:r>
      <w:r w:rsidR="009A4831" w:rsidRPr="008F0BDB">
        <w:rPr>
          <w:rFonts w:asciiTheme="minorHAnsi" w:hAnsiTheme="minorHAnsi"/>
          <w:b/>
        </w:rPr>
        <w:t>Br</w:t>
      </w:r>
      <w:r w:rsidR="008F0BDB">
        <w:rPr>
          <w:rFonts w:asciiTheme="minorHAnsi" w:hAnsiTheme="minorHAnsi"/>
          <w:b/>
        </w:rPr>
        <w:t xml:space="preserve">     </w:t>
      </w:r>
      <w:r w:rsidR="009A4831" w:rsidRPr="008F0BDB">
        <w:rPr>
          <w:rFonts w:asciiTheme="minorHAnsi" w:hAnsiTheme="minorHAnsi"/>
          <w:b/>
        </w:rPr>
        <w:t xml:space="preserve"> + H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O</w:t>
      </w:r>
    </w:p>
    <w:p w:rsidR="001F7BD5" w:rsidRPr="008F0BDB" w:rsidRDefault="009A4831">
      <w:pPr>
        <w:rPr>
          <w:rFonts w:asciiTheme="minorHAnsi" w:hAnsiTheme="minorHAnsi"/>
        </w:rPr>
      </w:pPr>
      <w:r w:rsidRPr="008F0BDB">
        <w:rPr>
          <w:rFonts w:asciiTheme="minorHAnsi" w:hAnsiTheme="minorHAnsi"/>
        </w:rPr>
        <w:t>(View</w:t>
      </w:r>
      <w:r w:rsidR="008F0BDB">
        <w:rPr>
          <w:rFonts w:asciiTheme="minorHAnsi" w:hAnsiTheme="minorHAnsi"/>
        </w:rPr>
        <w:t xml:space="preserve">able as an acid/base reaction)  </w:t>
      </w:r>
      <w:r w:rsidRPr="008F0BDB">
        <w:rPr>
          <w:rFonts w:asciiTheme="minorHAnsi" w:hAnsiTheme="minorHAnsi"/>
        </w:rPr>
        <w:t>“BASE”     “ACID”</w:t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  “SALT”        WATER</w:t>
      </w:r>
    </w:p>
    <w:p w:rsidR="001F7BD5" w:rsidRDefault="001F7BD5">
      <w:pPr>
        <w:rPr>
          <w:rFonts w:ascii="Comic Sans MS" w:hAnsi="Comic Sans MS"/>
          <w:b/>
          <w:sz w:val="24"/>
        </w:rPr>
      </w:pPr>
    </w:p>
    <w:p w:rsidR="001F7BD5" w:rsidRPr="008F0BDB" w:rsidRDefault="008F0BDB">
      <w:pPr>
        <w:rPr>
          <w:rFonts w:asciiTheme="minorHAnsi" w:hAnsiTheme="minorHAnsi"/>
          <w:i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</w:t>
      </w:r>
      <w:r w:rsidR="009A4831" w:rsidRPr="008F0BDB">
        <w:rPr>
          <w:rFonts w:asciiTheme="minorHAnsi" w:hAnsiTheme="minorHAnsi"/>
          <w:b/>
          <w:sz w:val="24"/>
          <w:szCs w:val="24"/>
        </w:rPr>
        <w:t>.2.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</w:r>
      <w:proofErr w:type="gramStart"/>
      <w:r w:rsidR="009A4831" w:rsidRPr="008F0BDB">
        <w:rPr>
          <w:rFonts w:asciiTheme="minorHAnsi" w:hAnsiTheme="minorHAnsi"/>
          <w:b/>
          <w:sz w:val="24"/>
          <w:szCs w:val="24"/>
        </w:rPr>
        <w:t>The  Facts</w:t>
      </w:r>
      <w:proofErr w:type="gramEnd"/>
      <w:r w:rsidR="009A4831" w:rsidRPr="008F0BDB">
        <w:rPr>
          <w:rFonts w:asciiTheme="minorHAnsi" w:hAnsiTheme="minorHAnsi"/>
          <w:b/>
          <w:sz w:val="24"/>
          <w:szCs w:val="24"/>
        </w:rPr>
        <w:t xml:space="preserve">: What the Experimentalists Tell Us </w:t>
      </w:r>
    </w:p>
    <w:p w:rsidR="001F7BD5" w:rsidRPr="008F0BDB" w:rsidRDefault="009A4831">
      <w:pPr>
        <w:ind w:firstLine="720"/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0.</w:t>
      </w:r>
      <w:r w:rsidRPr="008F0BDB">
        <w:rPr>
          <w:rFonts w:asciiTheme="minorHAnsi" w:hAnsiTheme="minorHAnsi"/>
          <w:sz w:val="22"/>
          <w:szCs w:val="22"/>
        </w:rPr>
        <w:tab/>
        <w:t xml:space="preserve">The overall reaction requires acid conditions and some refluxing (heating) to run.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1.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reaction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rate vs ROH follows the order: 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&gt; 2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&gt;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 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2a.</w:t>
      </w:r>
      <w:r w:rsidRPr="008F0BDB">
        <w:rPr>
          <w:rFonts w:asciiTheme="minorHAnsi" w:hAnsiTheme="minorHAnsi"/>
          <w:sz w:val="22"/>
          <w:szCs w:val="22"/>
        </w:rPr>
        <w:tab/>
        <w:t>For 2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and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</w:t>
      </w:r>
      <w:r w:rsidRPr="008F0BDB">
        <w:rPr>
          <w:rFonts w:asciiTheme="minorHAnsi" w:hAnsiTheme="minorHAnsi"/>
          <w:b/>
          <w:i/>
          <w:sz w:val="22"/>
          <w:szCs w:val="22"/>
        </w:rPr>
        <w:t>only</w:t>
      </w:r>
      <w:r w:rsidRPr="008F0BDB">
        <w:rPr>
          <w:rFonts w:asciiTheme="minorHAnsi" w:hAnsiTheme="minorHAnsi"/>
          <w:sz w:val="22"/>
          <w:szCs w:val="22"/>
        </w:rPr>
        <w:t xml:space="preserve"> the concentration of ROH determines the </w:t>
      </w:r>
      <w:proofErr w:type="gramStart"/>
      <w:r w:rsidRPr="008F0BDB">
        <w:rPr>
          <w:rFonts w:asciiTheme="minorHAnsi" w:hAnsiTheme="minorHAnsi"/>
          <w:sz w:val="22"/>
          <w:szCs w:val="22"/>
        </w:rPr>
        <w:t>rate  (</w:t>
      </w:r>
      <w:proofErr w:type="gramEnd"/>
      <w:r w:rsidRPr="008F0BDB">
        <w:rPr>
          <w:rFonts w:asciiTheme="minorHAnsi" w:hAnsiTheme="minorHAnsi"/>
          <w:sz w:val="22"/>
          <w:szCs w:val="22"/>
        </w:rPr>
        <w:t>=&gt;unimolecular)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2b.</w:t>
      </w:r>
      <w:r w:rsidRPr="008F0BDB">
        <w:rPr>
          <w:rFonts w:asciiTheme="minorHAnsi" w:hAnsiTheme="minorHAnsi"/>
          <w:sz w:val="22"/>
          <w:szCs w:val="22"/>
        </w:rPr>
        <w:tab/>
        <w:t>For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</w:t>
      </w:r>
      <w:r w:rsidRPr="008F0BDB">
        <w:rPr>
          <w:rFonts w:asciiTheme="minorHAnsi" w:hAnsiTheme="minorHAnsi"/>
          <w:b/>
          <w:i/>
          <w:sz w:val="22"/>
          <w:szCs w:val="22"/>
        </w:rPr>
        <w:t xml:space="preserve"> both</w:t>
      </w:r>
      <w:r w:rsidRPr="008F0BDB">
        <w:rPr>
          <w:rFonts w:asciiTheme="minorHAnsi" w:hAnsiTheme="minorHAnsi"/>
          <w:sz w:val="22"/>
          <w:szCs w:val="22"/>
        </w:rPr>
        <w:t xml:space="preserve"> the HX and ROH concentrations determine </w:t>
      </w:r>
      <w:proofErr w:type="gramStart"/>
      <w:r w:rsidRPr="008F0BDB">
        <w:rPr>
          <w:rFonts w:asciiTheme="minorHAnsi" w:hAnsiTheme="minorHAnsi"/>
          <w:sz w:val="22"/>
          <w:szCs w:val="22"/>
        </w:rPr>
        <w:t>rate  (</w:t>
      </w:r>
      <w:proofErr w:type="gramEnd"/>
      <w:r w:rsidRPr="008F0BDB">
        <w:rPr>
          <w:rFonts w:asciiTheme="minorHAnsi" w:hAnsiTheme="minorHAnsi"/>
          <w:sz w:val="22"/>
          <w:szCs w:val="22"/>
        </w:rPr>
        <w:t>=&gt; bimolecular).</w:t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3a.</w:t>
      </w:r>
      <w:r w:rsidRPr="008F0BDB">
        <w:rPr>
          <w:rFonts w:asciiTheme="minorHAnsi" w:hAnsiTheme="minorHAnsi"/>
          <w:sz w:val="22"/>
          <w:szCs w:val="22"/>
        </w:rPr>
        <w:tab/>
        <w:t xml:space="preserve">For 2 &amp; </w:t>
      </w:r>
      <w:proofErr w:type="gramStart"/>
      <w:r w:rsidRPr="008F0BDB">
        <w:rPr>
          <w:rFonts w:asciiTheme="minorHAnsi" w:hAnsiTheme="minorHAnsi"/>
          <w:sz w:val="22"/>
          <w:szCs w:val="22"/>
        </w:rPr>
        <w:t>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 alcohols</w:t>
      </w:r>
      <w:proofErr w:type="gramEnd"/>
      <w:r w:rsidRPr="008F0BDB">
        <w:rPr>
          <w:rFonts w:asciiTheme="minorHAnsi" w:hAnsiTheme="minorHAnsi"/>
          <w:sz w:val="22"/>
          <w:szCs w:val="22"/>
        </w:rPr>
        <w:t>, rearrangements occur.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3b.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no rearrangements occur.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4a.</w:t>
      </w:r>
      <w:r w:rsidRPr="008F0BDB">
        <w:rPr>
          <w:rFonts w:asciiTheme="minorHAnsi" w:hAnsiTheme="minorHAnsi"/>
          <w:sz w:val="22"/>
          <w:szCs w:val="22"/>
        </w:rPr>
        <w:tab/>
        <w:t>For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</w:t>
      </w:r>
      <w:proofErr w:type="gramStart"/>
      <w:r w:rsidRPr="008F0BDB">
        <w:rPr>
          <w:rFonts w:asciiTheme="minorHAnsi" w:hAnsiTheme="minorHAnsi"/>
          <w:sz w:val="22"/>
          <w:szCs w:val="22"/>
        </w:rPr>
        <w:t>,  the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identity of X (I, Br, Cl or F) is irrelevant to rate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4b.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the rate increases modestly as: I &gt; Br&gt; Cl&gt;F</w:t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5a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polar, </w:t>
      </w:r>
      <w:proofErr w:type="spellStart"/>
      <w:r w:rsidRPr="008F0BDB">
        <w:rPr>
          <w:rFonts w:asciiTheme="minorHAnsi" w:hAnsiTheme="minorHAnsi"/>
          <w:sz w:val="22"/>
          <w:szCs w:val="22"/>
        </w:rPr>
        <w:t>protic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solvents work best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5b.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="0099413D">
        <w:rPr>
          <w:rFonts w:asciiTheme="minorHAnsi" w:hAnsiTheme="minorHAnsi"/>
          <w:sz w:val="22"/>
          <w:szCs w:val="22"/>
        </w:rPr>
        <w:t xml:space="preserve"> alcohols, modestly </w:t>
      </w:r>
      <w:r w:rsidRPr="008F0BDB">
        <w:rPr>
          <w:rFonts w:asciiTheme="minorHAnsi" w:hAnsiTheme="minorHAnsi"/>
          <w:sz w:val="22"/>
          <w:szCs w:val="22"/>
        </w:rPr>
        <w:t>polar, aprotic solvents work best (reverses order of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>)</w:t>
      </w:r>
    </w:p>
    <w:p w:rsidR="001F7BD5" w:rsidRPr="008F0BDB" w:rsidRDefault="001561B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line id="Line 3" o:spid="_x0000_s1053" style="position:absolute;z-index:251645440;visibility:visible" from="284.4pt,.5pt" to="284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2pEg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gCSinS&#10;gUbPQnE0Da3pjSvAo1I7G4qjZ/VinjX97pDSVUvUgUeKrxcDYVmISB5CwsYZSLDvP2sGPuTodezT&#10;ubFdgIQOoHOU43KXg589onA4n84wonA+nc+ny1mEJ8Ut0ljnP3HdoWCUWALpiExOz84HJqS4uYRE&#10;Sm+FlFFuqVAPoNmHWQxwWgoWLoObs4d9JS06kTAw8RvyPrhZfVQsgrWcsM1geyLk1YbkUgU8qAXo&#10;DNZ1In4s0+VmsVnko3wy34zytK5HH7dVPppvgVI9rauqzn4GalletIIxrgK723Rm+d+pP7yT61zd&#10;5/PehuQRPfYLyN7+kXQUM+h3nYS9ZpedvYkMAxmdh8cTJv7tHuy3T3z9CwAA//8DAFBLAwQUAAYA&#10;CAAAACEA2yePct0AAAAIAQAADwAAAGRycy9kb3ducmV2LnhtbEyPQU+DQBCF7yb+h82YeLOLJiIi&#10;SyNEDz1o0tak9baFEYjsLLJDi//e8aS3eXkvb76XLWfXqyOOofNk4HoRgUKqfN1RY+Bt+3yVgAps&#10;qba9JzTwjQGW+flZZtPan2iNxw03SkoopNZAyzykWoeqRWfDwg9I4n340VkWOTa6Hu1Jyl2vb6Io&#10;1s52JB9aO2DZYvW5mZwBDrv9K0+rryIuXkrcFu/lk14Zc3kxPz6AYpz5Lwy/+IIOuTAd/ER1UL2B&#10;2zgRdBZDJokv+h7UQY7kDnSe6f8D8h8AAAD//wMAUEsBAi0AFAAGAAgAAAAhALaDOJL+AAAA4QEA&#10;ABMAAAAAAAAAAAAAAAAAAAAAAFtDb250ZW50X1R5cGVzXS54bWxQSwECLQAUAAYACAAAACEAOP0h&#10;/9YAAACUAQAACwAAAAAAAAAAAAAAAAAvAQAAX3JlbHMvLnJlbHNQSwECLQAUAAYACAAAACEA+49N&#10;qRICAAAqBAAADgAAAAAAAAAAAAAAAAAuAgAAZHJzL2Uyb0RvYy54bWxQSwECLQAUAAYACAAAACEA&#10;2yePct0AAAAIAQAADwAAAAAAAAAAAAAAAABsBAAAZHJzL2Rvd25yZXYueG1sUEsFBgAAAAAEAAQA&#10;8wAAAHYFAAAAAA==&#10;" o:allowincell="f" strokeweight=".25pt"/>
        </w:pict>
      </w:r>
      <w:r w:rsidR="009A4831" w:rsidRPr="008F0BDB">
        <w:rPr>
          <w:rFonts w:asciiTheme="minorHAnsi" w:hAnsiTheme="minorHAnsi"/>
          <w:sz w:val="22"/>
          <w:szCs w:val="22"/>
        </w:rPr>
        <w:tab/>
        <w:t>6a.</w:t>
      </w:r>
      <w:r w:rsidR="009A4831" w:rsidRPr="008F0BDB">
        <w:rPr>
          <w:rFonts w:asciiTheme="minorHAnsi" w:hAnsiTheme="minorHAnsi"/>
          <w:sz w:val="22"/>
          <w:szCs w:val="22"/>
        </w:rPr>
        <w:tab/>
        <w:t>For 2 &amp; 3</w:t>
      </w:r>
      <w:r w:rsidR="009A4831"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="009A4831" w:rsidRPr="008F0BDB">
        <w:rPr>
          <w:rFonts w:asciiTheme="minorHAnsi" w:hAnsiTheme="minorHAnsi"/>
          <w:sz w:val="22"/>
          <w:szCs w:val="22"/>
        </w:rPr>
        <w:t xml:space="preserve"> alcohols</w:t>
      </w:r>
      <w:proofErr w:type="gramStart"/>
      <w:r w:rsidR="009A4831" w:rsidRPr="008F0BDB">
        <w:rPr>
          <w:rFonts w:asciiTheme="minorHAnsi" w:hAnsiTheme="minorHAnsi"/>
          <w:sz w:val="22"/>
          <w:szCs w:val="22"/>
        </w:rPr>
        <w:t>,  `</w:t>
      </w:r>
      <w:proofErr w:type="gramEnd"/>
      <w:r w:rsidR="009A4831" w:rsidRPr="008F0BDB">
        <w:rPr>
          <w:rFonts w:asciiTheme="minorHAnsi" w:hAnsiTheme="minorHAnsi"/>
          <w:sz w:val="22"/>
          <w:szCs w:val="22"/>
        </w:rPr>
        <w:t xml:space="preserve">racemization’ occurs </w:t>
      </w:r>
      <w:r w:rsidR="009A4831" w:rsidRPr="008F0BDB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="009A4831" w:rsidRPr="008F0BDB">
        <w:rPr>
          <w:rFonts w:asciiTheme="minorHAnsi" w:hAnsiTheme="minorHAnsi"/>
          <w:sz w:val="22"/>
          <w:szCs w:val="22"/>
        </w:rPr>
        <w:t>ste</w:t>
      </w:r>
      <w:r w:rsidR="00783929" w:rsidRPr="008F0BDB">
        <w:rPr>
          <w:rFonts w:asciiTheme="minorHAnsi" w:hAnsiTheme="minorHAnsi"/>
          <w:sz w:val="22"/>
          <w:szCs w:val="22"/>
        </w:rPr>
        <w:t>reochemical</w:t>
      </w:r>
      <w:proofErr w:type="spellEnd"/>
      <w:r w:rsidR="00783929" w:rsidRPr="008F0BDB">
        <w:rPr>
          <w:rFonts w:asciiTheme="minorHAnsi" w:hAnsiTheme="minorHAnsi"/>
          <w:sz w:val="22"/>
          <w:szCs w:val="22"/>
        </w:rPr>
        <w:t xml:space="preserve"> effects described later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6b.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</w:t>
      </w:r>
      <w:r w:rsidR="00783929" w:rsidRPr="008F0BDB">
        <w:rPr>
          <w:rFonts w:asciiTheme="minorHAnsi" w:hAnsiTheme="minorHAnsi"/>
          <w:sz w:val="22"/>
          <w:szCs w:val="22"/>
        </w:rPr>
        <w:t>, `inversion’ occurs.</w:t>
      </w:r>
      <w:r w:rsidR="00783929" w:rsidRPr="008F0BDB">
        <w:rPr>
          <w:rFonts w:asciiTheme="minorHAnsi" w:hAnsiTheme="minorHAnsi"/>
          <w:sz w:val="22"/>
          <w:szCs w:val="22"/>
        </w:rPr>
        <w:tab/>
      </w:r>
      <w:r w:rsidR="00783929" w:rsidRPr="008F0BDB">
        <w:rPr>
          <w:rFonts w:asciiTheme="minorHAnsi" w:hAnsiTheme="minorHAnsi"/>
          <w:sz w:val="22"/>
          <w:szCs w:val="22"/>
        </w:rPr>
        <w:tab/>
      </w:r>
    </w:p>
    <w:p w:rsidR="001F7BD5" w:rsidRDefault="001F7BD5">
      <w:pPr>
        <w:rPr>
          <w:rFonts w:ascii="Comic Sans MS" w:hAnsi="Comic Sans MS"/>
          <w:b/>
          <w:sz w:val="24"/>
        </w:rPr>
      </w:pPr>
    </w:p>
    <w:p w:rsidR="001F7BD5" w:rsidRPr="008F0BDB" w:rsidRDefault="008F0BDB">
      <w:pPr>
        <w:rPr>
          <w:rFonts w:asciiTheme="minorHAnsi" w:hAnsiTheme="minorHAnsi"/>
          <w:b/>
          <w:sz w:val="24"/>
        </w:rPr>
      </w:pPr>
      <w:r w:rsidRPr="008F0BDB">
        <w:rPr>
          <w:rFonts w:asciiTheme="minorHAnsi" w:hAnsiTheme="minorHAnsi"/>
          <w:b/>
          <w:sz w:val="24"/>
        </w:rPr>
        <w:t>11.3</w:t>
      </w:r>
      <w:r w:rsidR="009A4831" w:rsidRPr="008F0BDB">
        <w:rPr>
          <w:rFonts w:asciiTheme="minorHAnsi" w:hAnsiTheme="minorHAnsi"/>
          <w:b/>
          <w:sz w:val="24"/>
        </w:rPr>
        <w:t>.</w:t>
      </w:r>
      <w:r w:rsidR="009A4831" w:rsidRPr="008F0BDB">
        <w:rPr>
          <w:rFonts w:asciiTheme="minorHAnsi" w:hAnsiTheme="minorHAnsi"/>
          <w:b/>
          <w:sz w:val="24"/>
        </w:rPr>
        <w:tab/>
        <w:t xml:space="preserve">Explaining </w:t>
      </w:r>
      <w:proofErr w:type="gramStart"/>
      <w:r w:rsidR="009A4831" w:rsidRPr="008F0BDB">
        <w:rPr>
          <w:rFonts w:asciiTheme="minorHAnsi" w:hAnsiTheme="minorHAnsi"/>
          <w:b/>
          <w:sz w:val="24"/>
        </w:rPr>
        <w:t>The</w:t>
      </w:r>
      <w:proofErr w:type="gramEnd"/>
      <w:r w:rsidR="009A4831" w:rsidRPr="008F0BDB">
        <w:rPr>
          <w:rFonts w:asciiTheme="minorHAnsi" w:hAnsiTheme="minorHAnsi"/>
          <w:b/>
          <w:sz w:val="24"/>
        </w:rPr>
        <w:t xml:space="preserve"> Facts: the S</w:t>
      </w:r>
      <w:r w:rsidR="009A4831" w:rsidRPr="008F0BDB">
        <w:rPr>
          <w:rFonts w:asciiTheme="minorHAnsi" w:hAnsiTheme="minorHAnsi"/>
          <w:b/>
          <w:sz w:val="24"/>
          <w:vertAlign w:val="subscript"/>
        </w:rPr>
        <w:t>N</w:t>
      </w:r>
      <w:r w:rsidR="009A4831" w:rsidRPr="008F0BDB">
        <w:rPr>
          <w:rFonts w:asciiTheme="minorHAnsi" w:hAnsiTheme="minorHAnsi"/>
          <w:b/>
          <w:sz w:val="24"/>
        </w:rPr>
        <w:t>1 and S</w:t>
      </w:r>
      <w:r w:rsidR="009A4831" w:rsidRPr="008F0BDB">
        <w:rPr>
          <w:rFonts w:asciiTheme="minorHAnsi" w:hAnsiTheme="minorHAnsi"/>
          <w:b/>
          <w:sz w:val="24"/>
          <w:vertAlign w:val="subscript"/>
        </w:rPr>
        <w:t>N</w:t>
      </w:r>
      <w:r w:rsidR="009A4831" w:rsidRPr="008F0BDB">
        <w:rPr>
          <w:rFonts w:asciiTheme="minorHAnsi" w:hAnsiTheme="minorHAnsi"/>
          <w:b/>
          <w:sz w:val="24"/>
        </w:rPr>
        <w:t>2 Pathways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Since the behavior of the halogenation reaction seems to vary as a function of the alcohol type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(2 and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ROH seem to react differently than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ROH), two different mechanisms are suggested.  Both, however, begin with the acid/base reaction of H</w:t>
      </w:r>
      <w:r w:rsidRPr="008F0BDB">
        <w:rPr>
          <w:rFonts w:asciiTheme="minorHAnsi" w:hAnsiTheme="minorHAnsi"/>
          <w:sz w:val="22"/>
          <w:szCs w:val="22"/>
          <w:vertAlign w:val="superscript"/>
        </w:rPr>
        <w:t>+</w:t>
      </w:r>
      <w:r w:rsidRPr="008F0BDB">
        <w:rPr>
          <w:rFonts w:asciiTheme="minorHAnsi" w:hAnsiTheme="minorHAnsi"/>
          <w:sz w:val="22"/>
          <w:szCs w:val="22"/>
        </w:rPr>
        <w:t xml:space="preserve"> (often derived from added H</w:t>
      </w:r>
      <w:r w:rsidRPr="008F0BDB">
        <w:rPr>
          <w:rFonts w:asciiTheme="minorHAnsi" w:hAnsiTheme="minorHAnsi"/>
          <w:sz w:val="22"/>
          <w:szCs w:val="22"/>
          <w:vertAlign w:val="subscript"/>
        </w:rPr>
        <w:t>2</w:t>
      </w:r>
      <w:r w:rsidRPr="008F0BDB">
        <w:rPr>
          <w:rFonts w:asciiTheme="minorHAnsi" w:hAnsiTheme="minorHAnsi"/>
          <w:sz w:val="22"/>
          <w:szCs w:val="22"/>
        </w:rPr>
        <w:t>SO</w:t>
      </w:r>
      <w:r w:rsidRPr="008F0BDB">
        <w:rPr>
          <w:rFonts w:asciiTheme="minorHAnsi" w:hAnsiTheme="minorHAnsi"/>
          <w:sz w:val="22"/>
          <w:szCs w:val="22"/>
          <w:vertAlign w:val="subscript"/>
        </w:rPr>
        <w:t>4</w:t>
      </w:r>
      <w:r w:rsidRPr="008F0BDB">
        <w:rPr>
          <w:rFonts w:asciiTheme="minorHAnsi" w:hAnsiTheme="minorHAnsi"/>
          <w:sz w:val="22"/>
          <w:szCs w:val="22"/>
        </w:rPr>
        <w:t xml:space="preserve">), e.g.: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Default="009A4831">
      <w:pPr>
        <w:ind w:left="144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</w:rPr>
        <w:t>step</w:t>
      </w:r>
      <w:proofErr w:type="gramEnd"/>
      <w:r>
        <w:rPr>
          <w:rFonts w:ascii="Comic Sans MS" w:hAnsi="Comic Sans MS"/>
          <w:b/>
        </w:rPr>
        <w:t xml:space="preserve"> 0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H</w:t>
      </w:r>
      <w:r>
        <w:rPr>
          <w:rFonts w:ascii="Comic Sans MS" w:hAnsi="Comic Sans MS"/>
          <w:b/>
          <w:vertAlign w:val="superscript"/>
        </w:rPr>
        <w:t>+</w:t>
      </w:r>
      <w:r>
        <w:rPr>
          <w:rFonts w:ascii="Comic Sans MS" w:hAnsi="Comic Sans MS"/>
          <w:b/>
        </w:rPr>
        <w:t xml:space="preserve"> + ROH </w:t>
      </w:r>
      <w:r w:rsidRPr="001F7BD5">
        <w:rPr>
          <w:rFonts w:ascii="Comic Sans MS" w:hAnsi="Comic Sans MS"/>
          <w:b/>
        </w:rPr>
        <w:object w:dxaOrig="676" w:dyaOrig="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 o:ole="">
            <v:imagedata r:id="rId4" o:title=""/>
          </v:shape>
          <o:OLEObject Type="Embed" ProgID="Word.Picture.8" ShapeID="_x0000_i1025" DrawAspect="Content" ObjectID="_1507356861" r:id="rId5"/>
        </w:object>
      </w:r>
      <w:r>
        <w:rPr>
          <w:rFonts w:ascii="Comic Sans MS" w:hAnsi="Comic Sans MS"/>
          <w:b/>
        </w:rPr>
        <w:t>ROH</w:t>
      </w:r>
      <w:r>
        <w:rPr>
          <w:rFonts w:ascii="Comic Sans MS" w:hAnsi="Comic Sans MS"/>
          <w:b/>
          <w:vertAlign w:val="subscript"/>
        </w:rPr>
        <w:t>2</w:t>
      </w:r>
      <w:r>
        <w:rPr>
          <w:rFonts w:ascii="Comic Sans MS" w:hAnsi="Comic Sans MS"/>
          <w:b/>
          <w:vertAlign w:val="superscript"/>
        </w:rPr>
        <w:t>+</w:t>
      </w:r>
      <w:r>
        <w:t xml:space="preserve"> </w:t>
      </w:r>
      <w:r>
        <w:tab/>
      </w:r>
      <w:r>
        <w:rPr>
          <w:rFonts w:ascii="Comic Sans MS" w:hAnsi="Comic Sans MS"/>
        </w:rPr>
        <w:t>common to both S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>1 &amp; S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2  </w:t>
      </w:r>
      <w:r>
        <w:rPr>
          <w:rFonts w:ascii="Comic Sans MS" w:hAnsi="Comic Sans MS"/>
          <w:sz w:val="18"/>
        </w:rPr>
        <w:t>(see footnote 1)</w:t>
      </w:r>
    </w:p>
    <w:p w:rsidR="001F7BD5" w:rsidRDefault="001561B4">
      <w:pPr>
        <w:rPr>
          <w:rFonts w:ascii="Comic Sans MS" w:hAnsi="Comic Sans MS"/>
        </w:rPr>
      </w:pPr>
      <w:r>
        <w:rPr>
          <w:noProof/>
          <w:lang w:eastAsia="zh-CN"/>
        </w:rPr>
        <w:pict>
          <v:line id="Line 4" o:spid="_x0000_s1051" style="position:absolute;z-index:251646464;visibility:visible" from="205.2pt,10.6pt" to="205.2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UqFwIAACsEAAAOAAAAZHJzL2Uyb0RvYy54bWysU02P2yAQvVfqf0DcE9uJN8lacVaVnfSS&#10;diPt9gcQwDEqBgQkTlT1v3cgH8q2l2q1PuABZt68mTfMn46dRAdundCqxNkwxYgrqplQuxL/eF0N&#10;Zhg5TxQjUite4hN3+Gnx+dO8NwUf6VZLxi0CEOWK3pS49d4USeJoyzvihtpwBZeNth3xsLW7hFnS&#10;A3onk1GaTpJeW2asptw5OK3Pl3gR8ZuGU//cNI57JEsM3HxcbVy3YU0Wc1LsLDGtoBca5B0sOiIU&#10;JL1B1cQTtLfiH6hOUKudbvyQ6i7RTSMojzVANVn6VzUvLTE81gLNcebWJvdxsPT7YWORYCUeTTFS&#10;pAON1kJxlIfW9MYV4FGpjQ3F0aN6MWtNfzqkdNUSteOR4uvJQFgWIpI3IWHjDCTY9t80Ax+y9zr2&#10;6djYLkBCB9AxynG6ycGPHlE4nIwfMKJwnk3H+WwUxUpIcQ011vmvXHcoGCWWwDpCk8Pa+UCFFFeX&#10;kEnplZAy6i0V6ks8zqYPMcBpKVi4DG7O7raVtOhAwsTEL9YFN/duVu8Vi2AtJ2x5sT0R8mxDcqkC&#10;HhQDdC7WeSR+PaaPy9lylg/y0WQ5yNO6HnxZVflgsgJK9biuqjr7HahledEKxrgK7K7jmeX/J//l&#10;oZwH6zagtzYkb9Fjv4Ds9R9JRzWDgOdR2Gp22tiryjCR0fnyesLI3+/Bvn/jiz8AAAD//wMAUEsD&#10;BBQABgAIAAAAIQDY6tF54AAAAAoBAAAPAAAAZHJzL2Rvd25yZXYueG1sTI/BToNAEIbvJr7DZky8&#10;2QWCjSJLI0QPPWjS1qT1tmVHILKzyC4tvr3jSY/zz5d/vslXs+3FCUffOVIQLyIQSLUzHTUK3nbP&#10;N3cgfNBkdO8IFXyjh1VxeZHrzLgzbfC0DY3gEvKZVtCGMGRS+rpFq/3CDUi8+3Cj1YHHsZFm1Gcu&#10;t71Momgpre6IL7R6wKrF+nM7WQXB7w+vYVp/lcvypcJd+V49ybVS11fz4wOIgHP4g+FXn9WhYKej&#10;m8h40StI4yhlVEESJyAY4OAWxJGD+zQFWeTy/wvFDwAAAP//AwBQSwECLQAUAAYACAAAACEAtoM4&#10;kv4AAADhAQAAEwAAAAAAAAAAAAAAAAAAAAAAW0NvbnRlbnRfVHlwZXNdLnhtbFBLAQItABQABgAI&#10;AAAAIQA4/SH/1gAAAJQBAAALAAAAAAAAAAAAAAAAAC8BAABfcmVscy8ucmVsc1BLAQItABQABgAI&#10;AAAAIQBekQUqFwIAACsEAAAOAAAAAAAAAAAAAAAAAC4CAABkcnMvZTJvRG9jLnhtbFBLAQItABQA&#10;BgAIAAAAIQDY6tF54AAAAAoBAAAPAAAAAAAAAAAAAAAAAHEEAABkcnMvZG93bnJldi54bWxQSwUG&#10;AAAAAAQABADzAAAAfgUAAAAA&#10;" o:allowincell="f" strokeweight=".25pt"/>
        </w:pic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</w:p>
    <w:p w:rsidR="001F7BD5" w:rsidRDefault="009A4831">
      <w:pPr>
        <w:rPr>
          <w:rFonts w:ascii="Comic Sans MS" w:hAnsi="Comic Sans MS"/>
          <w:b/>
          <w:sz w:val="24"/>
          <w:u w:val="single"/>
        </w:rPr>
      </w:pPr>
      <w:proofErr w:type="gramStart"/>
      <w:r>
        <w:rPr>
          <w:rFonts w:ascii="Comic Sans MS" w:hAnsi="Comic Sans MS"/>
          <w:u w:val="single"/>
        </w:rPr>
        <w:t>step</w:t>
      </w:r>
      <w:proofErr w:type="gramEnd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>2 &amp; 3</w:t>
      </w:r>
      <w:r>
        <w:rPr>
          <w:rFonts w:ascii="Comic Sans MS" w:hAnsi="Comic Sans MS"/>
          <w:b/>
          <w:sz w:val="24"/>
          <w:u w:val="single"/>
          <w:vertAlign w:val="superscript"/>
        </w:rPr>
        <w:t>o</w:t>
      </w:r>
      <w:r>
        <w:rPr>
          <w:rFonts w:ascii="Comic Sans MS" w:hAnsi="Comic Sans MS"/>
          <w:b/>
          <w:sz w:val="24"/>
          <w:u w:val="single"/>
        </w:rPr>
        <w:t xml:space="preserve"> ROH</w:t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u w:val="single"/>
        </w:rPr>
        <w:t>step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>1</w:t>
      </w:r>
      <w:r>
        <w:rPr>
          <w:rFonts w:ascii="Comic Sans MS" w:hAnsi="Comic Sans MS"/>
          <w:b/>
          <w:sz w:val="24"/>
          <w:u w:val="single"/>
          <w:vertAlign w:val="superscript"/>
        </w:rPr>
        <w:t xml:space="preserve">o  </w:t>
      </w:r>
      <w:r>
        <w:rPr>
          <w:rFonts w:ascii="Comic Sans MS" w:hAnsi="Comic Sans MS"/>
          <w:b/>
          <w:sz w:val="24"/>
          <w:u w:val="single"/>
        </w:rPr>
        <w:t>ROH</w:t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</w:p>
    <w:p w:rsidR="001F7BD5" w:rsidRDefault="001561B4">
      <w:pPr>
        <w:rPr>
          <w:rFonts w:ascii="Comic Sans MS" w:hAnsi="Comic Sans MS"/>
        </w:rPr>
      </w:pPr>
      <w:r>
        <w:rPr>
          <w:noProof/>
          <w:lang w:eastAsia="zh-CN"/>
        </w:rPr>
        <w:pict>
          <v:line id="Line 6" o:spid="_x0000_s1050" style="position:absolute;z-index:251648512;visibility:visible" from="306pt,9.15pt" to="349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EwJwIAAEoEAAAOAAAAZHJzL2Uyb0RvYy54bWysVMGO2jAQvVfqP1i+QxIIFCLCqkqgl22L&#10;tNsPMLZDrDq2ZRsCqvrvHZtAS3upqubgjDPjN2/ejLN6OncSnbh1QqsSZ+MUI66oZkIdSvzldTta&#10;YOQ8UYxIrXiJL9zhp/XbN6veFHyiWy0ZtwhAlCt6U+LWe1MkiaMt74gba8MVOBttO+Jhaw8Js6QH&#10;9E4mkzSdJ722zFhNuXPwtb468TriNw2n/nPTOO6RLDFw83G1cd2HNVmvSHGwxLSCDjTIP7DoiFCQ&#10;9A5VE0/Q0Yo/oDpBrXa68WOqu0Q3jaA81gDVZOlv1by0xPBYC4jjzF0m9/9g6afTziLBSjyZY6RI&#10;Bz16FoqjeZCmN66AiErtbCiOntWLedb0q0NKVy1RBx4pvl4MHMvCieThSNg4Awn2/UfNIIYcvY46&#10;nRvbBUhQAJ1jOy73dvCzRxQ+zvLl5N0MIwqu+XQW4UlxO2ms8x+47lAwSiyBdEQmp2fnAxNS3EJC&#10;IqW3QsrYbqlQX+JpBtjB47QULDjjxh72lbToRMLAxGfI+xBm9VGxCNZywjaD7YmQYCMf9fBWgEKS&#10;45DNdRhJDlcEjCs5qUI+qBXoDtZ1Yr4t0+VmsVnko3wy34zytK5H77dVPppvgXI9rauqzr4H6lle&#10;tIIxrgL72/Rm+d9Nx3CPrnN3n9+7TMkjetQTyN7ekXRsdujvdVL2ml12NlQX+g4DG4OHyxVuxK/7&#10;GPXzF7D+AQAA//8DAFBLAwQUAAYACAAAACEApYWUvN0AAAAJAQAADwAAAGRycy9kb3ducmV2Lnht&#10;bEyPwU7DMBBE70j8g7VIXBB1GkoUQpwKIXHgBgVU9ebESxw1Xkexk4a/Z3uC4+6MZt6U28X1YsYx&#10;dJ4UrFcJCKTGm45aBZ8fL7c5iBA1Gd17QgU/GGBbXV6UujD+RO8472IrOIRCoRXYGIdCytBYdDqs&#10;/IDE2rcfnY58jq00oz5xuOtlmiSZdLojbrB6wGeLzXE3OS5ZbqZ9HVI7vzn9evTysPmSg1LXV8vT&#10;I4iIS/wzwxmf0aFiptpPZILoFWTrlLdEFvI7EGzIHvJ7EPX5sQFZlfL/guoXAAD//wMAUEsBAi0A&#10;FAAGAAgAAAAhALaDOJL+AAAA4QEAABMAAAAAAAAAAAAAAAAAAAAAAFtDb250ZW50X1R5cGVzXS54&#10;bWxQSwECLQAUAAYACAAAACEAOP0h/9YAAACUAQAACwAAAAAAAAAAAAAAAAAvAQAAX3JlbHMvLnJl&#10;bHNQSwECLQAUAAYACAAAACEAAVxRMCcCAABKBAAADgAAAAAAAAAAAAAAAAAuAgAAZHJzL2Uyb0Rv&#10;Yy54bWxQSwECLQAUAAYACAAAACEApYWUvN0AAAAJAQAADwAAAAAAAAAAAAAAAACBBAAAZHJzL2Rv&#10;d25yZXYueG1sUEsFBgAAAAAEAAQA8wAAAIsFAAAAAA==&#10;" o:allowincell="f" strokeweight=".25pt">
            <v:stroke endarrow="block" endarrowwidth="narrow" endarrowlength="short"/>
          </v:line>
        </w:pict>
      </w:r>
      <w:r>
        <w:rPr>
          <w:noProof/>
          <w:lang w:eastAsia="zh-CN"/>
        </w:rPr>
        <w:pict>
          <v:line id="Line 5" o:spid="_x0000_s1049" style="position:absolute;z-index:251647488;visibility:visible" from="75.6pt,8.65pt" to="111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CYJwIAAEoEAAAOAAAAZHJzL2Uyb0RvYy54bWysVM2O2jAQvlfqO1i+QxIILBsRVhWBXrZd&#10;pN0+gLEdYtWxLdsQUNV379gJtLSXqioHM/bMfPPNX5ZP51aiE7dOaFXibJxixBXVTKhDib+8bUcL&#10;jJwnihGpFS/xhTv8tHr/btmZgk90oyXjFgGIckVnStx4b4okcbThLXFjbbgCZa1tSzxc7SFhlnSA&#10;3spkkqbzpNOWGaspdw5eq16JVxG/rjn1L3XtuEeyxMDNx9PGcx/OZLUkxcES0wg60CD/wKIlQkHQ&#10;G1RFPEFHK/6AagW12unaj6luE13XgvKYA2STpb9l89oQw2MuUBxnbmVy/w+Wfj7tLBKsxJMZRoq0&#10;0KNnoTiahdJ0xhVgsVY7G5KjZ/VqnjX96pDS64aoA48U3y4G3LLgkdy5hIszEGDffdIMbMjR61in&#10;c23bAAkVQOfYjsutHfzsEYXHfPawmAIrCqo5CAGeFFdPY53/yHWLglBiCaQjMjk9O9+bXk1CIKW3&#10;Qkp4J4VUqCvxNHuYRQenpWBBGXTOHvZradGJhIGJvyHunZnVR8UiWMMJ2wyyJ0KCjHysh7cCKiQ5&#10;DtFci5HksCIg9OSkCvEgV6A7SP3EfHtMHzeLzSIf5ZP5ZpSnVTX6sF3no/kWKFfTar2usu+BepYX&#10;jWCMq8D+Or1Z/nfTMexRP3e3+b2VKblHj6UHstf/SDo2O/S3n5S9ZpedDdmFvsPARuNhucJG/HqP&#10;Vj8/AasfAAAA//8DAFBLAwQUAAYACAAAACEA5fEy69sAAAAJAQAADwAAAGRycy9kb3ducmV2Lnht&#10;bExPy07DMBC8I/EP1iJxQa1TtxQU4lQIiQM3KCDEzYmXOGq8jmInDX/P9kRvM7ujeRS72XdiwiG2&#10;gTSslhkIpDrYlhoNH+/Pi3sQMRmypguEGn4xwq68vChMbsOR3nDap0awCcXcaHAp9bmUsXboTVyG&#10;Hol/P2HwJjEdGmkHc2Rz30mVZVvpTUuc4EyPTw7rw370HDLfjF9VVG569eblEOT35lP2Wl9fzY8P&#10;IBLO6V8Mp/pcHUruVIWRbBQd89uVYimDuzUIFii1ZlCdDhuQZSHPF5R/AAAA//8DAFBLAQItABQA&#10;BgAIAAAAIQC2gziS/gAAAOEBAAATAAAAAAAAAAAAAAAAAAAAAABbQ29udGVudF9UeXBlc10ueG1s&#10;UEsBAi0AFAAGAAgAAAAhADj9If/WAAAAlAEAAAsAAAAAAAAAAAAAAAAALwEAAF9yZWxzLy5yZWxz&#10;UEsBAi0AFAAGAAgAAAAhAD1V4JgnAgAASgQAAA4AAAAAAAAAAAAAAAAALgIAAGRycy9lMm9Eb2Mu&#10;eG1sUEsBAi0AFAAGAAgAAAAhAOXxMuvbAAAACQEAAA8AAAAAAAAAAAAAAAAAgQQAAGRycy9kb3du&#10;cmV2LnhtbFBLBQYAAAAABAAEAPMAAACJBQAAAAA=&#10;" o:allowincell="f" strokeweight=".25pt">
            <v:stroke endarrow="block" endarrowwidth="narrow" endarrowlength="short"/>
          </v:line>
        </w:pict>
      </w:r>
      <w:r w:rsidR="009A4831">
        <w:rPr>
          <w:rFonts w:ascii="Comic Sans MS" w:hAnsi="Comic Sans MS"/>
        </w:rPr>
        <w:t>1a</w:t>
      </w:r>
      <w:r w:rsidR="009A4831">
        <w:rPr>
          <w:rFonts w:ascii="Comic Sans MS" w:hAnsi="Comic Sans MS"/>
        </w:rPr>
        <w:tab/>
        <w:t>ROH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 xml:space="preserve">   R</w:t>
      </w:r>
      <w:proofErr w:type="gramStart"/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 xml:space="preserve">  +</w:t>
      </w:r>
      <w:proofErr w:type="gramEnd"/>
      <w:r w:rsidR="009A4831">
        <w:rPr>
          <w:rFonts w:ascii="Comic Sans MS" w:hAnsi="Comic Sans MS"/>
        </w:rPr>
        <w:t xml:space="preserve"> 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</w:rPr>
        <w:t>O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  <w:b/>
        </w:rPr>
        <w:t>slow</w:t>
      </w:r>
      <w:r w:rsidR="009A4831">
        <w:rPr>
          <w:rFonts w:ascii="Comic Sans MS" w:hAnsi="Comic Sans MS"/>
        </w:rPr>
        <w:tab/>
        <w:t>1</w:t>
      </w:r>
      <w:r w:rsidR="009A4831">
        <w:rPr>
          <w:rFonts w:ascii="Comic Sans MS" w:hAnsi="Comic Sans MS"/>
        </w:rPr>
        <w:tab/>
        <w:t>ROH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ab/>
        <w:t>+ X</w:t>
      </w:r>
      <w:r w:rsidR="009A4831">
        <w:rPr>
          <w:rFonts w:ascii="Comic Sans MS" w:hAnsi="Comic Sans MS"/>
          <w:vertAlign w:val="superscript"/>
        </w:rPr>
        <w:t>-</w:t>
      </w:r>
      <w:r w:rsidR="009A4831">
        <w:t xml:space="preserve"> 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>RX + 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</w:rPr>
        <w:t xml:space="preserve">O 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  <w:b/>
        </w:rPr>
        <w:t>slow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>
        <w:rPr>
          <w:rFonts w:ascii="Comic Sans MS" w:hAnsi="Comic Sans MS"/>
        </w:rPr>
        <w:tab/>
      </w:r>
      <w:r w:rsidR="008F0BDB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</w:t>
      </w:r>
      <w:r w:rsidR="008F0BDB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</w:t>
      </w:r>
      <w:proofErr w:type="gramStart"/>
      <w:r w:rsidR="008F0BDB" w:rsidRPr="008F0BDB">
        <w:rPr>
          <w:rFonts w:asciiTheme="minorHAnsi" w:hAnsiTheme="minorHAnsi"/>
          <w:sz w:val="22"/>
          <w:szCs w:val="22"/>
        </w:rPr>
        <w:t>primary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carbocation</w:t>
      </w:r>
    </w:p>
    <w:p w:rsidR="001F7BD5" w:rsidRDefault="009A4831">
      <w:r>
        <w:rPr>
          <w:rFonts w:ascii="Comic Sans MS" w:hAnsi="Comic Sans MS"/>
        </w:rPr>
        <w:t>1b</w:t>
      </w:r>
      <w:r>
        <w:rPr>
          <w:rFonts w:ascii="Comic Sans MS" w:hAnsi="Comic Sans MS"/>
        </w:rPr>
        <w:tab/>
        <w:t>R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------&gt; R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(rearranged)</w:t>
      </w:r>
      <w:r>
        <w:rPr>
          <w:rFonts w:ascii="Comic Sans MS" w:hAnsi="Comic Sans MS"/>
        </w:rPr>
        <w:tab/>
        <w:t>fast</w:t>
      </w:r>
    </w:p>
    <w:p w:rsidR="001F7BD5" w:rsidRDefault="009A48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F7BD5" w:rsidRDefault="001561B4">
      <w:pPr>
        <w:rPr>
          <w:b/>
        </w:rPr>
      </w:pPr>
      <w:r>
        <w:rPr>
          <w:noProof/>
          <w:lang w:eastAsia="zh-CN"/>
        </w:rPr>
        <w:pict>
          <v:line id="Line 7" o:spid="_x0000_s1048" style="position:absolute;z-index:251649536;visibility:visible" from="75.6pt,9.65pt" to="111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HhJwIAAEoEAAAOAAAAZHJzL2Uyb0RvYy54bWysVM2O2jAQvlfqO1i+QwiEn40IqyqBXmgX&#10;abcPYGyHWHVsyzYEVPXdO3aAlvZSVeVgxp6Zb775y/L53Ep04tYJrQqcDkcYcUU1E+pQ4C9vm8EC&#10;I+eJYkRqxQt84Q4/r96/W3Ym52PdaMm4RQCiXN6ZAjfemzxJHG14S9xQG65AWWvbEg9Xe0iYJR2g&#10;tzIZj0azpNOWGaspdw5eq16JVxG/rjn1L3XtuEeywMDNx9PGcx/OZLUk+cES0wh6pUH+gUVLhIKg&#10;d6iKeIKOVvwB1QpqtdO1H1LdJrquBeUxB8gmHf2WzWtDDI+5QHGcuZfJ/T9Y+vm0s0iwAo8zjBRp&#10;oUdboTiah9J0xuVgUaqdDcnRs3o1W02/OqR02RB14JHi28WAWxo8kgeXcHEGAuy7T5qBDTl6Het0&#10;rm0bIKEC6Bzbcbm3g589ovCYTeeLyRQjCqoZCAGe5DdPY53/yHWLglBgCaQjMjltne9NbyYhkNIb&#10;ISW8k1wq1BV4ks6n0cFpKVhQBp2zh30pLTqRMDDxd437YGb1UbEI1nDC1lfZEyFBRj7Ww1sBFZIc&#10;h2iuxUhyWBEQenJShXiQK9C9Sv3EfHsaPa0X60U2yMaz9SAbVdXgw6bMBrMNUK4mVVlW6fdAPc3y&#10;RjDGVWB/m940+7vpuO5RP3f3+b2XKXlEj6UHsrf/SDo2O/S3n5S9ZpedDdmFvsPARuPrcoWN+PUe&#10;rX5+AlY/AAAA//8DAFBLAwQUAAYACAAAACEAPGmumtsAAAAJAQAADwAAAGRycy9kb3ducmV2Lnht&#10;bExPy07DMBC8I/EP1iJxQa1Tt1QQ4lQIiQM3KCDEzYmXOGq8jmInDX/P9kRvM7ujeRS72XdiwiG2&#10;gTSslhkIpDrYlhoNH+/PizsQMRmypguEGn4xwq68vChMbsOR3nDap0awCcXcaHAp9bmUsXboTVyG&#10;Hol/P2HwJjEdGmkHc2Rz30mVZVvpTUuc4EyPTw7rw370HDLfjF9VVG569eblEOT35lP2Wl9fzY8P&#10;IBLO6V8Mp/pcHUruVIWRbBQd89uVYimD+zUIFii1ZlCdDhuQZSHPF5R/AAAA//8DAFBLAQItABQA&#10;BgAIAAAAIQC2gziS/gAAAOEBAAATAAAAAAAAAAAAAAAAAAAAAABbQ29udGVudF9UeXBlc10ueG1s&#10;UEsBAi0AFAAGAAgAAAAhADj9If/WAAAAlAEAAAsAAAAAAAAAAAAAAAAALwEAAF9yZWxzLy5yZWxz&#10;UEsBAi0AFAAGAAgAAAAhAAnZIeEnAgAASgQAAA4AAAAAAAAAAAAAAAAALgIAAGRycy9lMm9Eb2Mu&#10;eG1sUEsBAi0AFAAGAAgAAAAhADxprprbAAAACQEAAA8AAAAAAAAAAAAAAAAAgQQAAGRycy9kb3du&#10;cmV2LnhtbFBLBQYAAAAABAAEAPMAAACJBQAAAAA=&#10;" o:allowincell="f" strokeweight=".25pt">
            <v:stroke endarrow="block" endarrowwidth="narrow" endarrowlength="short"/>
          </v:line>
        </w:pict>
      </w:r>
      <w:r w:rsidR="009A4831">
        <w:rPr>
          <w:rFonts w:ascii="Comic Sans MS" w:hAnsi="Comic Sans MS"/>
        </w:rPr>
        <w:t>2</w:t>
      </w:r>
      <w:r w:rsidR="009A4831">
        <w:rPr>
          <w:rFonts w:ascii="Comic Sans MS" w:hAnsi="Comic Sans MS"/>
        </w:rPr>
        <w:tab/>
        <w:t>R</w:t>
      </w:r>
      <w:r w:rsidR="009A4831">
        <w:rPr>
          <w:rFonts w:ascii="Comic Sans MS" w:hAnsi="Comic Sans MS"/>
          <w:vertAlign w:val="superscript"/>
        </w:rPr>
        <w:t>+</w:t>
      </w:r>
      <w:r w:rsidR="009A4831">
        <w:t xml:space="preserve"> + X</w:t>
      </w:r>
      <w:r w:rsidR="009A4831">
        <w:rPr>
          <w:vertAlign w:val="superscript"/>
        </w:rPr>
        <w:t>-</w:t>
      </w:r>
      <w:r w:rsidR="009A4831">
        <w:t xml:space="preserve"> </w:t>
      </w:r>
      <w:r w:rsidR="009A4831">
        <w:tab/>
      </w:r>
      <w:r w:rsidR="009A4831">
        <w:tab/>
        <w:t xml:space="preserve">    RX</w:t>
      </w:r>
      <w:r w:rsidR="009A4831">
        <w:tab/>
      </w:r>
      <w:r w:rsidR="009A4831">
        <w:tab/>
      </w:r>
      <w:r w:rsidR="009A4831">
        <w:rPr>
          <w:b/>
        </w:rPr>
        <w:t>fast</w:t>
      </w:r>
    </w:p>
    <w:p w:rsidR="001F7BD5" w:rsidRDefault="001F7BD5">
      <w:pPr>
        <w:rPr>
          <w:b/>
        </w:rPr>
      </w:pPr>
    </w:p>
    <w:p w:rsidR="001F7BD5" w:rsidRDefault="009A4831">
      <w:pPr>
        <w:rPr>
          <w:rFonts w:ascii="Comic Sans MS" w:hAnsi="Comic Sans MS"/>
          <w:b/>
          <w:sz w:val="24"/>
        </w:rPr>
      </w:pPr>
      <w:r>
        <w:rPr>
          <w:b/>
          <w:sz w:val="24"/>
        </w:rPr>
        <w:tab/>
      </w:r>
      <w:r>
        <w:rPr>
          <w:rFonts w:ascii="Comic Sans MS" w:hAnsi="Comic Sans MS"/>
          <w:b/>
          <w:sz w:val="24"/>
        </w:rPr>
        <w:t>S</w:t>
      </w:r>
      <w:r>
        <w:rPr>
          <w:rFonts w:ascii="Comic Sans MS" w:hAnsi="Comic Sans MS"/>
          <w:b/>
          <w:sz w:val="24"/>
          <w:vertAlign w:val="subscript"/>
        </w:rPr>
        <w:t>N</w:t>
      </w:r>
      <w:r>
        <w:rPr>
          <w:rFonts w:ascii="Comic Sans MS" w:hAnsi="Comic Sans MS"/>
          <w:b/>
          <w:sz w:val="24"/>
        </w:rPr>
        <w:t>1 mechanism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S</w:t>
      </w:r>
      <w:r>
        <w:rPr>
          <w:rFonts w:ascii="Comic Sans MS" w:hAnsi="Comic Sans MS"/>
          <w:b/>
          <w:sz w:val="24"/>
          <w:vertAlign w:val="subscript"/>
        </w:rPr>
        <w:t>N</w:t>
      </w:r>
      <w:r>
        <w:rPr>
          <w:rFonts w:ascii="Comic Sans MS" w:hAnsi="Comic Sans MS"/>
          <w:b/>
          <w:sz w:val="24"/>
        </w:rPr>
        <w:t>2 mechanism</w:t>
      </w:r>
    </w:p>
    <w:p w:rsidR="001F7BD5" w:rsidRDefault="009A483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(</w:t>
      </w:r>
      <w:r>
        <w:rPr>
          <w:rFonts w:ascii="Comic Sans MS" w:hAnsi="Comic Sans MS"/>
          <w:b/>
          <w:sz w:val="18"/>
        </w:rPr>
        <w:t>S</w:t>
      </w:r>
      <w:r>
        <w:rPr>
          <w:rFonts w:ascii="Comic Sans MS" w:hAnsi="Comic Sans MS"/>
          <w:sz w:val="18"/>
        </w:rPr>
        <w:t xml:space="preserve">ubstitution </w:t>
      </w:r>
      <w:r>
        <w:rPr>
          <w:rFonts w:ascii="Comic Sans MS" w:hAnsi="Comic Sans MS"/>
          <w:b/>
          <w:sz w:val="18"/>
        </w:rPr>
        <w:t>N</w:t>
      </w:r>
      <w:r>
        <w:rPr>
          <w:rFonts w:ascii="Comic Sans MS" w:hAnsi="Comic Sans MS"/>
          <w:sz w:val="18"/>
        </w:rPr>
        <w:t xml:space="preserve">ucleophilic </w:t>
      </w:r>
      <w:proofErr w:type="gramStart"/>
      <w:r>
        <w:rPr>
          <w:rFonts w:ascii="Comic Sans MS" w:hAnsi="Comic Sans MS"/>
          <w:b/>
          <w:sz w:val="18"/>
        </w:rPr>
        <w:t>Uni</w:t>
      </w:r>
      <w:r>
        <w:rPr>
          <w:rFonts w:ascii="Comic Sans MS" w:hAnsi="Comic Sans MS"/>
          <w:sz w:val="18"/>
        </w:rPr>
        <w:t>molecular )</w:t>
      </w:r>
      <w:proofErr w:type="gramEnd"/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(</w:t>
      </w:r>
      <w:r>
        <w:rPr>
          <w:rFonts w:ascii="Comic Sans MS" w:hAnsi="Comic Sans MS"/>
          <w:b/>
          <w:sz w:val="18"/>
        </w:rPr>
        <w:t>S</w:t>
      </w:r>
      <w:r>
        <w:rPr>
          <w:rFonts w:ascii="Comic Sans MS" w:hAnsi="Comic Sans MS"/>
          <w:sz w:val="18"/>
        </w:rPr>
        <w:t xml:space="preserve">ubstitution </w:t>
      </w:r>
      <w:r>
        <w:rPr>
          <w:rFonts w:ascii="Comic Sans MS" w:hAnsi="Comic Sans MS"/>
          <w:b/>
          <w:sz w:val="18"/>
        </w:rPr>
        <w:t>N</w:t>
      </w:r>
      <w:r>
        <w:rPr>
          <w:rFonts w:ascii="Comic Sans MS" w:hAnsi="Comic Sans MS"/>
          <w:sz w:val="18"/>
        </w:rPr>
        <w:t xml:space="preserve">ucleophilic </w:t>
      </w:r>
      <w:r>
        <w:rPr>
          <w:rFonts w:ascii="Comic Sans MS" w:hAnsi="Comic Sans MS"/>
          <w:b/>
          <w:sz w:val="18"/>
        </w:rPr>
        <w:t>Bi</w:t>
      </w:r>
      <w:r>
        <w:rPr>
          <w:rFonts w:ascii="Comic Sans MS" w:hAnsi="Comic Sans MS"/>
          <w:sz w:val="18"/>
        </w:rPr>
        <w:t>molecular)</w:t>
      </w:r>
    </w:p>
    <w:p w:rsidR="00F44C0E" w:rsidRDefault="00783929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:rsidR="001F7BD5" w:rsidRDefault="00783929">
      <w:r>
        <w:rPr>
          <w:rFonts w:ascii="Comic Sans MS" w:hAnsi="Comic Sans MS"/>
          <w:sz w:val="18"/>
        </w:rPr>
        <w:tab/>
      </w:r>
      <w:r w:rsidR="009A4831">
        <w:tab/>
      </w:r>
      <w:r w:rsidR="009A4831">
        <w:tab/>
      </w:r>
      <w:r w:rsidR="009A4831">
        <w:tab/>
      </w:r>
    </w:p>
    <w:p w:rsidR="001F7BD5" w:rsidRDefault="001F7BD5"/>
    <w:p w:rsidR="001F7BD5" w:rsidRDefault="009A4831">
      <w:pPr>
        <w:rPr>
          <w:sz w:val="22"/>
          <w:szCs w:val="22"/>
        </w:rPr>
      </w:pPr>
      <w:r w:rsidRPr="008F0BDB">
        <w:rPr>
          <w:sz w:val="22"/>
          <w:szCs w:val="22"/>
          <w:vertAlign w:val="superscript"/>
        </w:rPr>
        <w:t>1</w:t>
      </w:r>
      <w:r w:rsidRPr="008F0BDB">
        <w:rPr>
          <w:sz w:val="22"/>
          <w:szCs w:val="22"/>
        </w:rPr>
        <w:t xml:space="preserve">The text </w:t>
      </w:r>
      <w:proofErr w:type="gramStart"/>
      <w:r w:rsidRPr="008F0BDB">
        <w:rPr>
          <w:sz w:val="22"/>
          <w:szCs w:val="22"/>
        </w:rPr>
        <w:t>assu</w:t>
      </w:r>
      <w:r w:rsidR="001561B4">
        <w:rPr>
          <w:sz w:val="22"/>
          <w:szCs w:val="22"/>
        </w:rPr>
        <w:t xml:space="preserve">mes </w:t>
      </w:r>
      <w:r w:rsidRPr="008F0BDB">
        <w:rPr>
          <w:sz w:val="22"/>
          <w:szCs w:val="22"/>
        </w:rPr>
        <w:t xml:space="preserve"> that</w:t>
      </w:r>
      <w:proofErr w:type="gramEnd"/>
      <w:r w:rsidRPr="008F0BDB">
        <w:rPr>
          <w:sz w:val="22"/>
          <w:szCs w:val="22"/>
        </w:rPr>
        <w:t xml:space="preserve"> the H source in step 0 is HX, </w:t>
      </w:r>
      <w:r w:rsidR="001561B4">
        <w:rPr>
          <w:sz w:val="22"/>
          <w:szCs w:val="22"/>
        </w:rPr>
        <w:t xml:space="preserve">but in practice, HX is generated by a combination of </w:t>
      </w:r>
      <w:proofErr w:type="spellStart"/>
      <w:r w:rsidR="001561B4">
        <w:rPr>
          <w:sz w:val="22"/>
          <w:szCs w:val="22"/>
        </w:rPr>
        <w:t>NaX</w:t>
      </w:r>
      <w:proofErr w:type="spellEnd"/>
      <w:r w:rsidR="001561B4">
        <w:rPr>
          <w:sz w:val="22"/>
          <w:szCs w:val="22"/>
        </w:rPr>
        <w:t xml:space="preserve"> and H</w:t>
      </w:r>
      <w:r w:rsidR="001561B4" w:rsidRPr="001561B4">
        <w:rPr>
          <w:sz w:val="22"/>
          <w:szCs w:val="22"/>
          <w:vertAlign w:val="subscript"/>
        </w:rPr>
        <w:t>2</w:t>
      </w:r>
      <w:r w:rsidR="001561B4">
        <w:rPr>
          <w:sz w:val="22"/>
          <w:szCs w:val="22"/>
        </w:rPr>
        <w:t>SO</w:t>
      </w:r>
      <w:r w:rsidR="001561B4" w:rsidRPr="001561B4">
        <w:rPr>
          <w:sz w:val="22"/>
          <w:szCs w:val="22"/>
          <w:vertAlign w:val="subscript"/>
        </w:rPr>
        <w:t>4</w:t>
      </w:r>
      <w:r w:rsidR="001561B4">
        <w:rPr>
          <w:sz w:val="22"/>
          <w:szCs w:val="22"/>
        </w:rPr>
        <w:t>, which produces the initial exchange: H</w:t>
      </w:r>
      <w:r w:rsidR="001561B4">
        <w:rPr>
          <w:sz w:val="22"/>
          <w:szCs w:val="22"/>
          <w:vertAlign w:val="subscript"/>
        </w:rPr>
        <w:t>2</w:t>
      </w:r>
      <w:r w:rsidR="001561B4">
        <w:rPr>
          <w:sz w:val="22"/>
          <w:szCs w:val="22"/>
        </w:rPr>
        <w:t>SO</w:t>
      </w:r>
      <w:r w:rsidR="001561B4">
        <w:rPr>
          <w:sz w:val="22"/>
          <w:szCs w:val="22"/>
          <w:vertAlign w:val="subscript"/>
        </w:rPr>
        <w:t>4</w:t>
      </w:r>
      <w:r w:rsidR="001561B4">
        <w:rPr>
          <w:sz w:val="22"/>
          <w:szCs w:val="22"/>
        </w:rPr>
        <w:t xml:space="preserve"> + </w:t>
      </w:r>
      <w:proofErr w:type="spellStart"/>
      <w:r w:rsidR="001561B4">
        <w:rPr>
          <w:sz w:val="22"/>
          <w:szCs w:val="22"/>
        </w:rPr>
        <w:t>NaX</w:t>
      </w:r>
      <w:proofErr w:type="spellEnd"/>
      <w:r w:rsidR="001561B4" w:rsidRPr="001561B4">
        <w:rPr>
          <w:sz w:val="22"/>
          <w:szCs w:val="22"/>
        </w:rPr>
        <w:sym w:font="Wingdings" w:char="F0E0"/>
      </w:r>
      <w:r w:rsidR="001561B4">
        <w:rPr>
          <w:sz w:val="22"/>
          <w:szCs w:val="22"/>
        </w:rPr>
        <w:t xml:space="preserve"> NaHSO</w:t>
      </w:r>
      <w:r w:rsidR="001561B4">
        <w:rPr>
          <w:sz w:val="22"/>
          <w:szCs w:val="22"/>
          <w:vertAlign w:val="subscript"/>
        </w:rPr>
        <w:t>4</w:t>
      </w:r>
      <w:r w:rsidR="001561B4">
        <w:rPr>
          <w:sz w:val="22"/>
          <w:szCs w:val="22"/>
        </w:rPr>
        <w:t xml:space="preserve"> + HX. The H</w:t>
      </w:r>
      <w:r w:rsidR="001561B4">
        <w:rPr>
          <w:sz w:val="22"/>
          <w:szCs w:val="22"/>
          <w:vertAlign w:val="subscript"/>
        </w:rPr>
        <w:t>2</w:t>
      </w:r>
      <w:r w:rsidR="001561B4">
        <w:rPr>
          <w:sz w:val="22"/>
          <w:szCs w:val="22"/>
        </w:rPr>
        <w:t>SO</w:t>
      </w:r>
      <w:r w:rsidR="001561B4">
        <w:rPr>
          <w:sz w:val="22"/>
          <w:szCs w:val="22"/>
          <w:vertAlign w:val="subscript"/>
        </w:rPr>
        <w:t>4</w:t>
      </w:r>
      <w:r w:rsidR="001561B4">
        <w:rPr>
          <w:sz w:val="22"/>
          <w:szCs w:val="22"/>
        </w:rPr>
        <w:t xml:space="preserve"> can also directly act to protonate the </w:t>
      </w:r>
      <w:proofErr w:type="gramStart"/>
      <w:r w:rsidR="001561B4">
        <w:rPr>
          <w:sz w:val="22"/>
          <w:szCs w:val="22"/>
        </w:rPr>
        <w:t>alcohol .</w:t>
      </w:r>
      <w:proofErr w:type="gramEnd"/>
    </w:p>
    <w:p w:rsidR="001561B4" w:rsidRPr="001561B4" w:rsidRDefault="001561B4">
      <w:pPr>
        <w:rPr>
          <w:sz w:val="22"/>
          <w:szCs w:val="22"/>
        </w:rPr>
      </w:pPr>
      <w:bookmarkStart w:id="0" w:name="_GoBack"/>
      <w:bookmarkEnd w:id="0"/>
    </w:p>
    <w:p w:rsidR="001F7BD5" w:rsidRDefault="001F7BD5">
      <w:pPr>
        <w:rPr>
          <w:rFonts w:ascii="Comic Sans MS" w:hAnsi="Comic Sans MS"/>
          <w:sz w:val="18"/>
        </w:rPr>
      </w:pPr>
    </w:p>
    <w:p w:rsidR="001F7BD5" w:rsidRDefault="008F0BDB">
      <w:pPr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6"/>
        </w:rPr>
        <w:lastRenderedPageBreak/>
        <w:t>Supplement 11</w:t>
      </w:r>
      <w:r w:rsidR="009A4831">
        <w:rPr>
          <w:rFonts w:ascii="Comic Sans MS" w:hAnsi="Comic Sans MS"/>
          <w:i/>
          <w:sz w:val="16"/>
        </w:rPr>
        <w:t xml:space="preserve">: </w:t>
      </w:r>
      <w:proofErr w:type="gramStart"/>
      <w:r w:rsidR="009A4831">
        <w:rPr>
          <w:rFonts w:ascii="Comic Sans MS" w:hAnsi="Comic Sans MS"/>
          <w:i/>
          <w:sz w:val="16"/>
        </w:rPr>
        <w:t>S</w:t>
      </w:r>
      <w:r w:rsidR="009A4831">
        <w:rPr>
          <w:rFonts w:ascii="Comic Sans MS" w:hAnsi="Comic Sans MS"/>
          <w:i/>
          <w:sz w:val="16"/>
          <w:vertAlign w:val="subscript"/>
        </w:rPr>
        <w:t>N</w:t>
      </w:r>
      <w:r w:rsidR="009A4831">
        <w:rPr>
          <w:rFonts w:ascii="Comic Sans MS" w:hAnsi="Comic Sans MS"/>
          <w:i/>
          <w:sz w:val="16"/>
        </w:rPr>
        <w:t>1  vs</w:t>
      </w:r>
      <w:proofErr w:type="gramEnd"/>
      <w:r w:rsidR="009A4831">
        <w:rPr>
          <w:rFonts w:ascii="Comic Sans MS" w:hAnsi="Comic Sans MS"/>
          <w:i/>
          <w:sz w:val="16"/>
        </w:rPr>
        <w:t xml:space="preserve"> S</w:t>
      </w:r>
      <w:r w:rsidR="009A4831">
        <w:rPr>
          <w:rFonts w:ascii="Comic Sans MS" w:hAnsi="Comic Sans MS"/>
          <w:i/>
          <w:sz w:val="16"/>
          <w:vertAlign w:val="subscript"/>
        </w:rPr>
        <w:t>N</w:t>
      </w:r>
      <w:r w:rsidR="009A4831">
        <w:rPr>
          <w:rFonts w:ascii="Comic Sans MS" w:hAnsi="Comic Sans MS"/>
          <w:i/>
          <w:sz w:val="16"/>
        </w:rPr>
        <w:t xml:space="preserve"> 2   (</w:t>
      </w:r>
      <w:proofErr w:type="spellStart"/>
      <w:r w:rsidR="009A4831">
        <w:rPr>
          <w:rFonts w:ascii="Comic Sans MS" w:hAnsi="Comic Sans MS"/>
          <w:i/>
          <w:sz w:val="16"/>
        </w:rPr>
        <w:t>cont</w:t>
      </w:r>
      <w:proofErr w:type="spellEnd"/>
      <w:r w:rsidR="009A4831">
        <w:rPr>
          <w:rFonts w:ascii="Comic Sans MS" w:hAnsi="Comic Sans MS"/>
          <w:i/>
          <w:sz w:val="16"/>
        </w:rPr>
        <w:t>)</w:t>
      </w:r>
      <w:r w:rsidR="009A4831">
        <w:rPr>
          <w:rFonts w:ascii="Comic Sans MS" w:hAnsi="Comic Sans MS"/>
          <w:i/>
          <w:sz w:val="16"/>
        </w:rPr>
        <w:tab/>
      </w:r>
      <w:r w:rsidR="009A4831"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 w:rsidR="009A4831">
        <w:rPr>
          <w:rFonts w:ascii="Comic Sans MS" w:hAnsi="Comic Sans MS"/>
          <w:i/>
          <w:sz w:val="16"/>
        </w:rPr>
        <w:t>alfred</w:t>
      </w:r>
      <w:proofErr w:type="spellEnd"/>
      <w:r w:rsidR="009A4831">
        <w:rPr>
          <w:rFonts w:ascii="Comic Sans MS" w:hAnsi="Comic Sans MS"/>
          <w:i/>
          <w:sz w:val="16"/>
        </w:rPr>
        <w:t xml:space="preserve"> state college</w:t>
      </w:r>
    </w:p>
    <w:p w:rsidR="001F7BD5" w:rsidRDefault="001F7BD5">
      <w:pPr>
        <w:rPr>
          <w:rFonts w:ascii="Comic Sans MS" w:hAnsi="Comic Sans MS"/>
        </w:rPr>
      </w:pPr>
    </w:p>
    <w:p w:rsidR="008F0BDB" w:rsidRDefault="008F0BDB" w:rsidP="008F0BDB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An example of a `rearrangement’</w:t>
      </w: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  <w:r w:rsidRPr="008F0BDB">
        <w:rPr>
          <w:rFonts w:asciiTheme="minorHAnsi" w:hAnsiTheme="minorHAnsi"/>
          <w:b/>
          <w:noProof/>
          <w:sz w:val="24"/>
          <w:szCs w:val="24"/>
          <w:lang w:eastAsia="zh-CN"/>
        </w:rPr>
        <w:drawing>
          <wp:inline distT="0" distB="0" distL="0" distR="0">
            <wp:extent cx="4000500" cy="2647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</w:p>
    <w:p w:rsidR="001F7BD5" w:rsidRPr="008F0BDB" w:rsidRDefault="008F0BDB">
      <w:pPr>
        <w:rPr>
          <w:rFonts w:asciiTheme="minorHAnsi" w:hAnsiTheme="minorHAnsi"/>
          <w:b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11.</w:t>
      </w:r>
      <w:r w:rsidR="009A4831" w:rsidRPr="008F0BDB">
        <w:rPr>
          <w:rFonts w:asciiTheme="minorHAnsi" w:hAnsiTheme="minorHAnsi"/>
          <w:b/>
          <w:sz w:val="24"/>
          <w:szCs w:val="24"/>
        </w:rPr>
        <w:t>4.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  <w:t>Visualizing the Mechanisms: Activated Complex Pictures</w:t>
      </w:r>
    </w:p>
    <w:p w:rsidR="001F7BD5" w:rsidRDefault="000929DA">
      <w:pPr>
        <w:framePr w:hSpace="180" w:wrap="auto" w:vAnchor="text" w:hAnchor="page" w:x="2165" w:y="876"/>
      </w:pPr>
      <w:r>
        <w:rPr>
          <w:noProof/>
          <w:lang w:eastAsia="zh-CN"/>
        </w:rPr>
        <w:drawing>
          <wp:inline distT="0" distB="0" distL="0" distR="0">
            <wp:extent cx="5667375" cy="4048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D5" w:rsidRDefault="001F7BD5">
      <w:pPr>
        <w:rPr>
          <w:rFonts w:ascii="Comic Sans MS" w:hAnsi="Comic Sans MS"/>
        </w:rPr>
      </w:pPr>
    </w:p>
    <w:p w:rsidR="001F7BD5" w:rsidRPr="008F0BDB" w:rsidRDefault="009A4831">
      <w:pPr>
        <w:rPr>
          <w:rFonts w:asciiTheme="minorHAnsi" w:hAnsiTheme="minorHAnsi"/>
          <w:sz w:val="28"/>
          <w:szCs w:val="28"/>
        </w:rPr>
      </w:pPr>
      <w:r w:rsidRPr="008F0BDB">
        <w:rPr>
          <w:rFonts w:asciiTheme="minorHAnsi" w:hAnsiTheme="minorHAnsi"/>
          <w:b/>
          <w:sz w:val="28"/>
          <w:szCs w:val="28"/>
        </w:rPr>
        <w:t>The S</w:t>
      </w:r>
      <w:r w:rsidRPr="008F0BDB">
        <w:rPr>
          <w:rFonts w:asciiTheme="minorHAnsi" w:hAnsiTheme="minorHAnsi"/>
          <w:b/>
          <w:sz w:val="28"/>
          <w:szCs w:val="28"/>
          <w:vertAlign w:val="subscript"/>
        </w:rPr>
        <w:t>N</w:t>
      </w:r>
      <w:r w:rsidRPr="008F0BDB">
        <w:rPr>
          <w:rFonts w:asciiTheme="minorHAnsi" w:hAnsiTheme="minorHAnsi"/>
          <w:b/>
          <w:sz w:val="28"/>
          <w:szCs w:val="28"/>
        </w:rPr>
        <w:t>1 (CARBOCATION) Picture for 2 &amp; 3</w:t>
      </w:r>
      <w:r w:rsidRPr="008F0BDB">
        <w:rPr>
          <w:rFonts w:asciiTheme="minorHAnsi" w:hAnsiTheme="minorHAnsi"/>
          <w:b/>
          <w:sz w:val="28"/>
          <w:szCs w:val="28"/>
          <w:vertAlign w:val="superscript"/>
        </w:rPr>
        <w:t xml:space="preserve">o </w:t>
      </w:r>
      <w:r w:rsidRPr="008F0BDB">
        <w:rPr>
          <w:rFonts w:asciiTheme="minorHAnsi" w:hAnsiTheme="minorHAnsi"/>
          <w:b/>
          <w:sz w:val="28"/>
          <w:szCs w:val="28"/>
        </w:rPr>
        <w:t>Alcohols</w:t>
      </w:r>
      <w:r w:rsidR="00783929" w:rsidRPr="008F0BDB">
        <w:rPr>
          <w:rFonts w:asciiTheme="minorHAnsi" w:hAnsiTheme="minorHAnsi"/>
          <w:sz w:val="28"/>
          <w:szCs w:val="28"/>
        </w:rPr>
        <w:t xml:space="preserve"> </w:t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framePr w:hSpace="180" w:wrap="auto" w:vAnchor="text" w:hAnchor="page" w:x="2338" w:y="104"/>
      </w:pPr>
    </w:p>
    <w:p w:rsidR="001F7BD5" w:rsidRDefault="001F7BD5">
      <w:pPr>
        <w:rPr>
          <w:rFonts w:ascii="Comic Sans MS" w:hAnsi="Comic Sans MS"/>
        </w:rPr>
      </w:pPr>
    </w:p>
    <w:p w:rsidR="001F7BD5" w:rsidRDefault="008F0BDB">
      <w:pPr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sz w:val="16"/>
        </w:rPr>
        <w:lastRenderedPageBreak/>
        <w:t xml:space="preserve">Supplement 11: </w:t>
      </w:r>
      <w:proofErr w:type="gramStart"/>
      <w:r>
        <w:rPr>
          <w:rFonts w:ascii="Comic Sans MS" w:hAnsi="Comic Sans MS"/>
          <w:i/>
          <w:sz w:val="16"/>
        </w:rPr>
        <w:t>S</w:t>
      </w:r>
      <w:r>
        <w:rPr>
          <w:rFonts w:ascii="Comic Sans MS" w:hAnsi="Comic Sans MS"/>
          <w:i/>
          <w:sz w:val="16"/>
          <w:vertAlign w:val="subscript"/>
        </w:rPr>
        <w:t>N</w:t>
      </w:r>
      <w:r>
        <w:rPr>
          <w:rFonts w:ascii="Comic Sans MS" w:hAnsi="Comic Sans MS"/>
          <w:i/>
          <w:sz w:val="16"/>
        </w:rPr>
        <w:t>1  vs</w:t>
      </w:r>
      <w:proofErr w:type="gramEnd"/>
      <w:r>
        <w:rPr>
          <w:rFonts w:ascii="Comic Sans MS" w:hAnsi="Comic Sans MS"/>
          <w:i/>
          <w:sz w:val="16"/>
        </w:rPr>
        <w:t xml:space="preserve"> S</w:t>
      </w:r>
      <w:r>
        <w:rPr>
          <w:rFonts w:ascii="Comic Sans MS" w:hAnsi="Comic Sans MS"/>
          <w:i/>
          <w:sz w:val="16"/>
          <w:vertAlign w:val="subscript"/>
        </w:rPr>
        <w:t>N</w:t>
      </w:r>
      <w:r>
        <w:rPr>
          <w:rFonts w:ascii="Comic Sans MS" w:hAnsi="Comic Sans MS"/>
          <w:i/>
          <w:sz w:val="16"/>
        </w:rPr>
        <w:t xml:space="preserve"> 2   (</w:t>
      </w:r>
      <w:proofErr w:type="spellStart"/>
      <w:r>
        <w:rPr>
          <w:rFonts w:ascii="Comic Sans MS" w:hAnsi="Comic Sans MS"/>
          <w:i/>
          <w:sz w:val="16"/>
        </w:rPr>
        <w:t>cont</w:t>
      </w:r>
      <w:proofErr w:type="spellEnd"/>
      <w:r>
        <w:rPr>
          <w:rFonts w:ascii="Comic Sans MS" w:hAnsi="Comic Sans MS"/>
          <w:i/>
          <w:sz w:val="16"/>
        </w:rPr>
        <w:t>)</w:t>
      </w:r>
      <w:r>
        <w:rPr>
          <w:rFonts w:ascii="Comic Sans MS" w:hAnsi="Comic Sans MS"/>
          <w:i/>
          <w:sz w:val="16"/>
        </w:rPr>
        <w:tab/>
      </w:r>
      <w:r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>
        <w:rPr>
          <w:rFonts w:ascii="Comic Sans MS" w:hAnsi="Comic Sans MS"/>
          <w:i/>
          <w:sz w:val="16"/>
        </w:rPr>
        <w:t>alfred</w:t>
      </w:r>
      <w:proofErr w:type="spellEnd"/>
      <w:r>
        <w:rPr>
          <w:rFonts w:ascii="Comic Sans MS" w:hAnsi="Comic Sans MS"/>
          <w:i/>
          <w:sz w:val="16"/>
        </w:rPr>
        <w:t xml:space="preserve"> state college</w:t>
      </w:r>
    </w:p>
    <w:p w:rsidR="008F0BDB" w:rsidRDefault="008F0BDB">
      <w:pPr>
        <w:rPr>
          <w:rFonts w:ascii="Comic Sans MS" w:hAnsi="Comic Sans MS"/>
        </w:rPr>
      </w:pPr>
    </w:p>
    <w:p w:rsidR="001F7BD5" w:rsidRDefault="001561B4">
      <w:pPr>
        <w:framePr w:w="10508" w:h="4740" w:hSpace="180" w:wrap="auto" w:vAnchor="text" w:hAnchor="page" w:x="936" w:y="876"/>
        <w:rPr>
          <w:rFonts w:ascii="Comic Sans MS" w:hAnsi="Comic Sans MS"/>
          <w:sz w:val="28"/>
        </w:rPr>
      </w:pPr>
      <w:r>
        <w:rPr>
          <w:noProof/>
          <w:lang w:eastAsia="zh-CN"/>
        </w:rPr>
        <w:pict>
          <v:shape id="Freeform 17" o:spid="_x0000_s1047" style="position:absolute;margin-left:189.9pt;margin-top:6.55pt;width:20.3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lQ8AUAABYaAAAOAAAAZHJzL2Uyb0RvYy54bWysWX9vo0YQ/b9SvwPiz0qJ2R+AseKcTnFS&#10;Vbq2J136AQjgGBWzFEictOp378yydoa77npTNZEcCM+PefuW3Znh6sPLvgmeq36oVbsO2WUUBlVb&#10;qLJuH9fhb/d3F8swGMa8LfNGtdU6fK2G8MP1999dHbpVxdVONWXVB0DSDqtDtw5349itFouh2FX7&#10;fLhUXdXCxa3q9/kIp/3jouzzA7DvmwWPomRxUH3Z9aqohgH+u5kuhteaf7utivHX7XaoxqBZhxDb&#10;qD97/fmAn4vrq3z12Ofdri5MGPl/iGKf1y3c9ES1ycc8eOrrb6j2ddGrQW3Hy0LtF2q7rYtKawA1&#10;LPpKzZdd3lVaCwzO0J2Gafj/aItfnj/3QV2uQy7CoM334NFdX1U44gFLcXwO3bAC2Jfuc48Kh+6T&#10;Kn4f4MJidgVPBsAED4efVQk0+dOo9Ji8bPs9fhPUBi966F9PQ1+9jEEB/+RxumRgUAGXWMqjZYy3&#10;XuSr45eLp2H8sVKaKH/+NIyTcyUc6XEvTfD3QLLdN2DiD4uALRPOgkMAMyU6en0CMgoUUSKC3b8D&#10;OQVmWWxlhBF8u7UUGbMxSgp0McYUyFma2hgTCsw44zbVKQWyKI1sjPDgvolxMWYEmGX2YUR73xjT&#10;VEhbjIxak6Yys8XIZtY4Kak3SSK5lXLmTQLmWKOk5jgpZ+bEMUutlNQdKfnSGuXMHScltUcIeBxs&#10;s3xmj0zTpS1KTu1xUs7scVJSezhn0hrlzB4hosgaJbXHSTmzh8eJ9dnh1B4GD481ypk9LFpapzqn&#10;9rgoxcyeSEjrvBTUHuvjLag3MCWtogW1xk5HfXHSUVucgqktUgphM1r4uiKoK05Gaopr6khqikjs&#10;a4WknrgeGUlt4Vmc2FRLaouTkTrjZKTOuBYfSZ2B4bEuZ5I642SkzjgZqTOuNTemzjBpX8xi6oxr&#10;r4mpM05G6gzOcOtDE1NrUpHZvI6pM25Gao2LkToDaQXkC5ZtIabWWBfbmPri5EuoMVa+hLrCsown&#10;ND5ICx+PiV++O+aCxUtrkkE4CnIsQCKdf3ZqwLwTM0PILu+ZySwBhZmjBQxuI1h4gcFHBB9zVjcz&#10;WIRgnVuDEjcYRh/BmVcYmGEhGvKnKXl2c2P2pOF+IplRyfxkMqNzKiLOCmVGKfOTyo1UyEV8pHIj&#10;FYocL7iRyv2kciMV8gMvdiMV9n4fOO78aBPs617w48z1kyqMVOEnVRipsOl6BWOkCj+puJ+iVNgu&#10;fdhxs9RwP6nSSJV+UnGb0+x+UqWRKv2k4gaF7LD/+EjF3UfD/aTizqLhflJjIzX2k4p7gmb3k4pL&#10;PsJhUSdSpxXBrNg9NGq+btH0YQAtmgf8Tr7q8hEX+uNhcICWgS7qg93xCK/t1XN1rzRqxDVfNwD0&#10;3RlW+Ob+b6imnaGxFJ/QWL0b9BFz/NtNzG9YrMvPYKEgn3gxHfDEYi3thmLBq2kxb/GEYtLkhmLN&#10;q1nPQ7Hw1FBM7tysJyjmqm4oFoqa9R1QzNLdrFgratbzUKwBNRRzLTcr1naeUKzZNNQ9AbB4eg/s&#10;bIxY6fiFeEKeHSKsdTTnWYuw4ngn8uxkwgpBc/ojz89lqBE05/ln6YjUmbhzekAGrjnfgcRc3Mk5&#10;TWKdY/vgMHee4WDdxcVUN1dPqyouxqTB2qq7umn0wtu0uNYynsLTg+vqoJq6xKv6pH98uGn64DnH&#10;9voGf829ZrBePbWlZttVeXlrjse8bqZjuHujc3HoBptFHvvCun/+VxZlt8vbpbyQPLm9kNFmc/Hx&#10;7kZeJHcsjTdic3OzYX9jaEyudnVZVi1Gd+zlM+nXKzdvFaYu/KmbP1MxULF3+udbsYt5GHqUQcvx&#10;r1an++bYKp966w+qfIW2ea+mlxPwMgUOdqr/MwwO8GJiHQ5/POV9FQbNTy10/jMmMU0a9YmMoVce&#10;Bj298kCv5G0BVOtwDKEiwsObcXr78dT19eMO7sS0ra36CO36bY1tdR3fFJU5gZcPWoF5UYJvN+i5&#10;Rr29zrn+BwAA//8DAFBLAwQUAAYACAAAACEAe5R00OAAAAAJAQAADwAAAGRycy9kb3ducmV2Lnht&#10;bEyPzU7DMBCE70i8g7VIXBB1mlT8hDhVi1Rx4dCWXnpz4iWJiNeW7bbh7VlOcJvVjGa+rZaTHcUZ&#10;QxwcKZjPMhBIrTMDdQoOH5v7JxAxaTJ6dIQKvjHCsr6+qnRp3IV2eN6nTnAJxVIr6FPypZSx7dHq&#10;OHMeib1PF6xOfIZOmqAvXG5HmWfZg7R6IF7otcfXHtuv/ckqWB3C++YuDOvcb5u347FYW9/ulLq9&#10;mVYvIBJO6S8Mv/iMDjUzNe5EJopRQfH4zOiJjWIOggOLPFuAaFhkOci6kv8/qH8AAAD//wMAUEsB&#10;Ai0AFAAGAAgAAAAhALaDOJL+AAAA4QEAABMAAAAAAAAAAAAAAAAAAAAAAFtDb250ZW50X1R5cGVz&#10;XS54bWxQSwECLQAUAAYACAAAACEAOP0h/9YAAACUAQAACwAAAAAAAAAAAAAAAAAvAQAAX3JlbHMv&#10;LnJlbHNQSwECLQAUAAYACAAAACEAoZrJUPAFAAAWGgAADgAAAAAAAAAAAAAAAAAuAgAAZHJzL2Uy&#10;b0RvYy54bWxQSwECLQAUAAYACAAAACEAe5R00OAAAAAJAQAADwAAAAAAAAAAAAAAAABKCAAAZHJz&#10;L2Rvd25yZXYueG1sUEsFBgAAAAAEAAQA8wAAAFcJAAAAAA==&#10;" o:allowincell="f" path="m18621,13063r1330,1328l19951,12177r-739,-1107l19212,9963,17734,7749r,-1107l16995,6642,15517,4428r,-1107l14778,3321r,-1107l13300,2214,12562,1107r-1478,l10345,,5172,r,1107l4433,1107r,1107l3695,3321r-739,l2956,4428r-739,l2217,6642,1478,7749r,3321l739,11070r,6642l,17712r,2214e" filled="f" strokecolor="#0d0d0d" strokeweight="1pt">
            <v:path arrowok="t" o:connecttype="custom" o:connectlocs="240034,112397;257178,123824;257178,104774;247652,95249;247652,85724;228600,66674;228600,57149;219074,57149;200022,38100;200022,28575;190496,28575;190496,19050;171444,19050;161930,9525;142878,9525;133352,0;66670,0;66670,9525;57144,9525;57144,19050;47630,28575;38104,28575;38104,38100;28578,38100;28578,57149;19052,66674;19052,95249;9526,95249;9526,152398;0,152398;0,171448" o:connectangles="0,0,0,0,0,0,0,0,0,0,0,0,0,0,0,0,0,0,0,0,0,0,0,0,0,0,0,0,0,0,0"/>
          </v:shape>
        </w:pict>
      </w:r>
      <w:r>
        <w:rPr>
          <w:noProof/>
          <w:lang w:eastAsia="zh-CN"/>
        </w:rPr>
        <w:pict>
          <v:line id="Line 14" o:spid="_x0000_s1046" style="position:absolute;z-index:251656704;visibility:visible" from="187.2pt,29.8pt" to="187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vEFwIAACwEAAAOAAAAZHJzL2Uyb0RvYy54bWysU9uO2jAQfa/Uf7D8DrkQWDYirCoCfdl2&#10;kXb7AcZ2iFXHtmxDQFX/vWMT0NK+VFUVyRnbM2fOzBwvnk6dREdundCqwtk4xYgrqplQ+wp/e9uM&#10;5hg5TxQjUite4TN3+Gn58cOiNyXPdasl4xYBiHJlbyrcem/KJHG05R1xY224gstG24542Np9wizp&#10;Ab2TSZ6ms6TXlhmrKXcOTuvLJV5G/Kbh1L80jeMeyQoDNx9XG9ddWJPlgpR7S0wr6ECD/AOLjggF&#10;SW9QNfEEHaz4A6oT1GqnGz+mukt00wjKYw1QTZb+Vs1rSwyPtUBznLm1yf0/WPr1uLVIsArnOUaK&#10;dDCjZ6E4yorQm964ElxWamtDdfSkXs2zpt8dUnrVErXnkePb2UBcFiKSu5CwcQYy7PovmoEPOXgd&#10;G3VqbBcgoQXoFOdxvs2DnzyicDibTDGicJ7NJ9NsGuFJeY001vnPXHcoGBWWwDoik+Oz84EJKa8u&#10;IZHSGyFlnLdUqAfQ/CFNY4TTUrBwG/yc3e9W0qIjCZKpwzckvnOz+qBYRGs5YevB9kTIiw3ZpQp4&#10;UAzwGayLJn48po/r+XpejIp8th4VaV2PPm1WxWi2yR6m9aRerersZ6CWFWUrGOMqsLvqMyv+bv7D&#10;S7ko66bQWx+Se/TYMCB7/UfScZphgBcp7DQ7b+11yiDJ6Dw8n6D593uw3z/y5S8AAAD//wMAUEsD&#10;BBQABgAIAAAAIQBGzqTE3gAAAAkBAAAPAAAAZHJzL2Rvd25yZXYueG1sTI/BToNAEIbvJr7DZky8&#10;GLtYS0VkaNSk7c1Eqp63MAKRnSXsFvDtHU96nJkv/3x/tpltp0YafOsY4WYRgSIuXdVyjfB22F4n&#10;oHwwXJnOMSF8k4dNfn6WmbRyE7/SWIRaSQj71CA0IfSp1r5syBq/cD2x3D7dYE2Qcah1NZhJwm2n&#10;l1G01ta0LB8a09NzQ+VXcbIIH7vd4eVquyzasSz0u5/2en5ixMuL+fEBVKA5/MHwqy/qkIvT0Z24&#10;8qpDuL1brQRFiO/XoASQRQzqiJAkMeg80/8b5D8AAAD//wMAUEsBAi0AFAAGAAgAAAAhALaDOJL+&#10;AAAA4QEAABMAAAAAAAAAAAAAAAAAAAAAAFtDb250ZW50X1R5cGVzXS54bWxQSwECLQAUAAYACAAA&#10;ACEAOP0h/9YAAACUAQAACwAAAAAAAAAAAAAAAAAvAQAAX3JlbHMvLnJlbHNQSwECLQAUAAYACAAA&#10;ACEAnl+LxBcCAAAsBAAADgAAAAAAAAAAAAAAAAAuAgAAZHJzL2Uyb0RvYy54bWxQSwECLQAUAAYA&#10;CAAAACEARs6kxN4AAAAJAQAADwAAAAAAAAAAAAAAAABxBAAAZHJzL2Rvd25yZXYueG1sUEsFBgAA&#10;AAAEAAQA8wAAAHwFAAAAAA==&#10;" o:allowincell="f" strokecolor="#0d0d0d" strokeweight="1pt"/>
        </w:pict>
      </w:r>
      <w:r>
        <w:rPr>
          <w:noProof/>
          <w:lang w:eastAsia="zh-CN"/>
        </w:rPr>
        <w:pict>
          <v:line id="Line 16" o:spid="_x0000_s1045" style="position:absolute;z-index:251658752;visibility:visible" from="187.2pt,29.8pt" to="208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HAJQIAAEYEAAAOAAAAZHJzL2Uyb0RvYy54bWysU8uO2yAU3VfqPyD2ie2M87LijKo46Sbt&#10;RJrpBxDAMSoGBCROVPXfe8FJ2rSbqqos4Qucezj3tXg+txKduHVCqxJnwxQjrqhmQh1K/OVtM5hh&#10;5DxRjEiteIkv3OHn5ft3i84UfKQbLRm3CEiUKzpT4sZ7UySJow1viRtqwxVc1tq2xMPWHhJmSQfs&#10;rUxGaTpJOm2ZsZpy5+C06i/xMvLXNaf+pa4d90iWGLT5uNq47sOaLBekOFhiGkGvMsg/qGiJUPDo&#10;naoinqCjFX9QtYJa7XTth1S3ia5rQXmMAaLJ0t+ieW2I4TEWSI4z9zS5/0dLP592FglW4lGGkSIt&#10;1GgrFEfZJOSmM64AyErtbIiOntWr2Wr61SGlVw1RBx41vl0M+GXBI3lwCRtn4IV990kzwJCj1zFR&#10;59q2gRJSgM6xHpd7PfjZIwqHo2k+H48xonA1eRpHelLcPI11/iPXLQpGiSWojszktHU+KCHFDRIe&#10;UnojpIz1lgp1IHc0TdPo4bQULNwGnLOH/UpadCKhZarwXR9+gAXqirimx7mLq7QPOFJYfVQsWg0n&#10;bH21PRGyt0GXVAEIYYLSq9V3y7d5Ol/P1rN8kI8m60GeVtXgw2aVDyabbDqunqrVqsq+B9FZXjSC&#10;Ma6C7lvnZvnfdcZ1hvqeu/fuPUPJI3tMJYi9/aPoWOdQ2r5J9ppddjZkPZQcmjWCr4MVpuHXfUT9&#10;HP/lDwAAAP//AwBQSwMEFAAGAAgAAAAhAFV1ka7hAAAACQEAAA8AAABkcnMvZG93bnJldi54bWxM&#10;j8FOwzAMhu9IvENkJC6IpWXdAqXphBAcBkhoA4S4ZY1pC41TNdlW3h7vBEfbn39/Lhaj68QOh9B6&#10;0pBOEhBIlbct1RpeX+7PL0GEaMiazhNq+MEAi/L4qDC59Xta4W4da8EhFHKjoYmxz6UMVYPOhInv&#10;kXj26QdnIpdDLe1g9hzuOnmRJHPpTEt8oTE93jZYfa+3jjXevpZ3D6uzlKbZ89OHirP3R7/U+vRk&#10;vLkGEXGMfzAc9HkHSnba+C3ZIDoNU5VljGqYXc1BMJClSoHYHBoKZFnI/x+UvwAAAP//AwBQSwEC&#10;LQAUAAYACAAAACEAtoM4kv4AAADhAQAAEwAAAAAAAAAAAAAAAAAAAAAAW0NvbnRlbnRfVHlwZXNd&#10;LnhtbFBLAQItABQABgAIAAAAIQA4/SH/1gAAAJQBAAALAAAAAAAAAAAAAAAAAC8BAABfcmVscy8u&#10;cmVsc1BLAQItABQABgAIAAAAIQAuGJHAJQIAAEYEAAAOAAAAAAAAAAAAAAAAAC4CAABkcnMvZTJv&#10;RG9jLnhtbFBLAQItABQABgAIAAAAIQBVdZGu4QAAAAkBAAAPAAAAAAAAAAAAAAAAAH8EAABkcnMv&#10;ZG93bnJldi54bWxQSwUGAAAAAAQABADzAAAAjQUAAAAA&#10;" o:allowincell="f" strokecolor="#0d0d0d" strokeweight="1pt">
            <v:stroke dashstyle="1 1"/>
          </v:line>
        </w:pict>
      </w:r>
      <w:r>
        <w:rPr>
          <w:noProof/>
          <w:lang w:eastAsia="zh-CN"/>
        </w:rPr>
        <w:pict>
          <v:line id="Line 15" o:spid="_x0000_s1044" style="position:absolute;z-index:251657728;visibility:visible" from="165.6pt,29.8pt" to="187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UNJQIAAEYEAAAOAAAAZHJzL2Uyb0RvYy54bWysU9uO2jAQfa/Uf7DyDrlsuEWEVZVAX2gX&#10;abcfYGyHWHVsyzYEVPXfO3YAse1LVVVIZpyZOXNm5nj5fO4EOjFjuZJllI6TCDFJFOXyUEbf3jaj&#10;eYSsw5JioSQrowuz0fPq44dlrwuWqVYJygwCEGmLXpdR65wu4tiSlnXYjpVmEpyNMh12cDWHmBrc&#10;A3on4ixJpnGvDNVGEWYtfK0HZ7QK+E3DiHtpGsscEmUE3Fw4TTj3/oxXS1wcDNYtJ1ca+B9YdJhL&#10;KHqHqrHD6Gj4H1AdJ0ZZ1bgxUV2smoYTFnqAbtLkt25eW6xZ6AWGY/V9TPb/wZKvp51BnJZRBuOR&#10;uIMdbblkKJ342fTaFhBSyZ3x3ZGzfNVbRb5bJFXVYnlggePbRUNe6jPidyn+YjVU2PdfFIUYfHQq&#10;DOrcmM5DwgjQOezjct8HOztE4GM2yxeTSYQIuKZPgVCMi1umNtZ9ZqpD3igjAawDMj5trfNMcHEL&#10;8YWk2nAhwr6FRD3QzWZJEjKsEpx6r4+z5rCvhEEn7CVT+1/oCzyPYR66xrYd4uzF1soNajLqKGmo&#10;0zJM11fbYS4GG3gJ6StBm8D0ag1q+bFIFuv5ep6P8my6HuVJXY8+bap8NN2ks0n9VFdVnf70pNO8&#10;aDmlTHreN+Wm+d8p4/qGBs3dtXufUPwePYwSyN7+A+mwZ7/aQSR7RS87c9s/iDUEXx+Wfw2Pd7Af&#10;n//qFwAAAP//AwBQSwMEFAAGAAgAAAAhAK9H7s3hAAAACQEAAA8AAABkcnMvZG93bnJldi54bWxM&#10;j8FOwzAMhu9IvENkJC6IpV3XFUrTCSE4bCChDRDiljWmLTRO1WRbeXu8Exxtf/79uViMthN7HHzr&#10;SEE8iUAgVc60VCt4fXm4vALhgyajO0eo4Ac9LMrTk0Lnxh1ojftNqAWHkM+1giaEPpfSVw1a7Seu&#10;R+LZpxusDlwOtTSDPnC47eQ0iubS6pb4QqN7vGuw+t7sLGu8fS3vV+uLmJLZ89NHFtL3R7dU6vxs&#10;vL0BEXAMfzAc9XkHSnbauh0ZLzoFSRJPGVWQXs9BMJBksxTE9tjIQJaF/P9B+QsAAP//AwBQSwEC&#10;LQAUAAYACAAAACEAtoM4kv4AAADhAQAAEwAAAAAAAAAAAAAAAAAAAAAAW0NvbnRlbnRfVHlwZXNd&#10;LnhtbFBLAQItABQABgAIAAAAIQA4/SH/1gAAAJQBAAALAAAAAAAAAAAAAAAAAC8BAABfcmVscy8u&#10;cmVsc1BLAQItABQABgAIAAAAIQATh0UNJQIAAEYEAAAOAAAAAAAAAAAAAAAAAC4CAABkcnMvZTJv&#10;RG9jLnhtbFBLAQItABQABgAIAAAAIQCvR+7N4QAAAAkBAAAPAAAAAAAAAAAAAAAAAH8EAABkcnMv&#10;ZG93bnJldi54bWxQSwUGAAAAAAQABADzAAAAjQUAAAAA&#10;" o:allowincell="f" strokecolor="#0d0d0d" strokeweight="1pt">
            <v:stroke dashstyle="1 1"/>
          </v:line>
        </w:pict>
      </w:r>
      <w:r>
        <w:rPr>
          <w:noProof/>
          <w:lang w:eastAsia="zh-CN"/>
        </w:rPr>
        <w:pict>
          <v:line id="Line 13" o:spid="_x0000_s1043" style="position:absolute;flip:x;z-index:251655680;visibility:visible" from="187.2pt,22.6pt" to="201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wEHwIAADgEAAAOAAAAZHJzL2Uyb0RvYy54bWysU9uO2jAQfa/Uf7DyDkkg3CLCqkqgfaBb&#10;pN1+gLEdYtWxLdsQUNV/79gEurQvVVVFcsb2zJkzM8fLp3Mr0IkZy5UsonSYRIhJoiiXhyL6+roZ&#10;zCNkHZYUCyVZEV2YjZ5W798tO52zkWqUoMwgAJE273QRNc7pPI4taViL7VBpJuGyVqbFDrbmEFOD&#10;O0BvRTxKkmncKUO1UYRZC6fV9TJaBfy6ZsR9qWvLHBJFBNxcWE1Y936NV0ucHwzWDSc9DfwPLFrM&#10;JSS9Q1XYYXQ0/A+olhOjrKrdkKg2VnXNCQs1QDVp8ls1Lw3WLNQCzbH63ib7/2DJ82lnEKcwu0WE&#10;JG5hRlsuGUrHvjedtjm4lHJnfHXkLF/0VpFvFklVNlgeWOD4etEQl/qI+CHEb6yGDPvus6Lgg49O&#10;hUada9OiWnD9yQd6cGgGOofJXO6TYWeHCBym8/EknUSIwNVilMwmIRXOPYqP1ca6j0y1yBtFJKCC&#10;gIlPW+s8q18u3l2qDRcizF5I1AH+aJYkIcIqwam/9X7WHPalMOiEvXwq//WJH9yMOkoa0BqG6bq3&#10;HebiakN2IT0elAN8euuqj++LZLGer+fZIBtN14MsqarBh02ZDaabdDapxlVZVukPTy3N8oZTyqRn&#10;d9Nqmv2dFvpXc1XZXa33PsSP6KFhQPb2D6TDZP0wr7LYK3rZmdvEQZ7BuX9KXv9v92C/ffCrnwAA&#10;AP//AwBQSwMEFAAGAAgAAAAhACoe26zhAAAACQEAAA8AAABkcnMvZG93bnJldi54bWxMj8tOwzAQ&#10;RfdI/IM1SOyoQ5LSEuJUqFKBDZAGWLCbxkMS4Udku23695gVLEf36N4z5WrSih3I+cEaAdezBBiZ&#10;1srBdALe3zZXS2A+oJGorCEBJ/Kwqs7PSiykPZotHZrQsVhifIEC+hDGgnPf9qTRz+xIJmZf1mkM&#10;8XQdlw6PsVwrnibJDdc4mLjQ40jrntrvZq8FuEf52jynD/XHZ127FzxtnuRaCXF5Md3fAQs0hT8Y&#10;fvWjOlTRaWf3RnqmBGSLPI+ogHyeAotAnmQZsJ2A+e0CeFXy/x9UPwAAAP//AwBQSwECLQAUAAYA&#10;CAAAACEAtoM4kv4AAADhAQAAEwAAAAAAAAAAAAAAAAAAAAAAW0NvbnRlbnRfVHlwZXNdLnhtbFBL&#10;AQItABQABgAIAAAAIQA4/SH/1gAAAJQBAAALAAAAAAAAAAAAAAAAAC8BAABfcmVscy8ucmVsc1BL&#10;AQItABQABgAIAAAAIQDtCtwEHwIAADgEAAAOAAAAAAAAAAAAAAAAAC4CAABkcnMvZTJvRG9jLnht&#10;bFBLAQItABQABgAIAAAAIQAqHtus4QAAAAkBAAAPAAAAAAAAAAAAAAAAAHkEAABkcnMvZG93bnJl&#10;di54bWxQSwUGAAAAAAQABADzAAAAhwUAAAAA&#10;" o:allowincell="f" strokecolor="#0d0d0d" strokeweight="1pt"/>
        </w:pict>
      </w:r>
      <w:r>
        <w:rPr>
          <w:noProof/>
          <w:lang w:eastAsia="zh-CN"/>
        </w:rPr>
        <w:pict>
          <v:line id="Line 12" o:spid="_x0000_s1042" style="position:absolute;z-index:251654656;visibility:visible" from="194.4pt,15.4pt" to="201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8gFwIAAC0EAAAOAAAAZHJzL2Uyb0RvYy54bWysU9uO2yAQfa/Uf0B+T3ypNxcrzqqyk76k&#10;3Ui7/QACOEbFgIDEiar+ewfspLvtS1VVlvDAzBzOzBxWj5dOoDMzlitZRuk0iRCTRFEuj2X09WU7&#10;WUTIOiwpFkqyMroyGz2u379b9bpgmWqVoMwgAJG26HUZtc7pIo4taVmH7VRpJsHZKNNhB1tzjKnB&#10;PaB3Is6SZBb3ylBtFGHWwmk9OKN1wG8aRtxT01jmkCgj4ObCasJ68Gu8XuHiaLBuORlp4H9g0WEu&#10;4dI7VI0dRifD/4DqODHKqsZNiepi1TScsFADVJMmv1Xz3GLNQi3QHKvvbbL/D5Z8Oe8N4hRmB5OS&#10;uIMZ7bhkKM18b3ptCwip5N746shFPuudIt8skqpqsTyywPHlqiEv9RnxmxS/sRpuOPSfFYUYfHIq&#10;NOrSmM5DQgvQJczjep8HuzhE4HCZJfOHCBHwDKbHx8UtVRvrPjHVIW+UkQDaARqfd9YNobcQf5NU&#10;Wy4EnONCSNQD32yeJCHDKsGp93qnNcdDJQw6Y6+Z2n+hMPC8DjPqJGlAaxmmm9F2mIvBBqJCejyo&#10;BviM1iCK78tkuVlsFvkkz2abSZ7U9eTjtsons206f6g/1FVVpz88tTQvWk4pk57dTaBp/ncCGJ/K&#10;IK27RO99iN+ih94C2ds/kA7j9BMctHBQ9Lo3vrd+sqDJEDy+Hy/61/sQ9euVr38CAAD//wMAUEsD&#10;BBQABgAIAAAAIQB29s5o3QAAAAkBAAAPAAAAZHJzL2Rvd25yZXYueG1sTI9BT8MwDIXvSPsPkZG4&#10;IJawMlSVptNA2rghrRucs8a0FY1TNVlb/j3mBCc/y0/P38s3s+vEiENoPWm4XyoQSJW3LdUaTsfd&#10;XQoiREPWdJ5QwzcG2BSLq9xk1k90wLGMteAQCpnR0MTYZ1KGqkFnwtL3SHz79IMzkdehlnYwE4e7&#10;Tq6UepTOtMQfGtPjS4PVV3lxGj72++Pb7W5VtmNVyvcwvcr5mbS+uZ63TyAizvHPDL/4jA4FM539&#10;hWwQnYYkTRk9slA82fCgkgTEmcU6AVnk8n+D4gcAAP//AwBQSwECLQAUAAYACAAAACEAtoM4kv4A&#10;AADhAQAAEwAAAAAAAAAAAAAAAAAAAAAAW0NvbnRlbnRfVHlwZXNdLnhtbFBLAQItABQABgAIAAAA&#10;IQA4/SH/1gAAAJQBAAALAAAAAAAAAAAAAAAAAC8BAABfcmVscy8ucmVsc1BLAQItABQABgAIAAAA&#10;IQADIU8gFwIAAC0EAAAOAAAAAAAAAAAAAAAAAC4CAABkcnMvZTJvRG9jLnhtbFBLAQItABQABgAI&#10;AAAAIQB29s5o3QAAAAkBAAAPAAAAAAAAAAAAAAAAAHEEAABkcnMvZG93bnJldi54bWxQSwUGAAAA&#10;AAQABADzAAAAewUAAAAA&#10;" o:allowincell="f" strokecolor="#0d0d0d" strokeweight="1pt"/>
        </w:pict>
      </w:r>
      <w:r>
        <w:rPr>
          <w:noProof/>
          <w:lang w:eastAsia="zh-CN"/>
        </w:rPr>
        <w:pict>
          <v:line id="Line 11" o:spid="_x0000_s1041" style="position:absolute;flip:x;z-index:251653632;visibility:visible" from="187.2pt,15.4pt" to="194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MsIAIAADgEAAAOAAAAZHJzL2Uyb0RvYy54bWysU9uu0zAQfEfiH6y8t0l60lvU9AglLTwU&#10;qHQOH+DaTmPh2JbtNq0Q/87aSQuFF4RQJMeX2fHs7nj1fGkFOjNjuZJFlI6TCDFJFOXyWERfXrej&#10;RYSsw5JioSQroiuz0fP67ZtVp3M2UY0SlBkEJNLmnS6ixjmdx7ElDWuxHSvNJBzWyrTYwdIcY2pw&#10;B+ytiCdJMos7Zag2ijBrYbfqD6N14K9rRtznurbMIVFEoM2F0YTx4Md4vcL50WDdcDLIwP+gosVc&#10;wqV3qgo7jE6G/0HVcmKUVbUbE9XGqq45YSEHyCZNfsvmpcGahVygOFbfy2T/Hy35dN4bxCn0bh4h&#10;iVvo0Y5LhtLU16bTNgdIKffGZ0cu8kXvFPlqkVRlg+WRBY2vVw1xISJ+CPELq+GGQ/dRUcDgk1Oh&#10;UJfatKgWXH/wgZ4cioEuoTPXe2fYxSECm8tJMp9GiMBJuniaplMvLsa5Z/Gx2lj3nqkW+UkRCcgg&#10;cOLzzroeeoN4uFRbLkTovZCoA9LJPElChFWCU3/qcdYcD6Uw6Iy9fSr/DRc/wIw6SRrYGobpZpg7&#10;zEU/B6FCej5IB/QMs94f35bJcrPYLLJRNpltRllSVaN32zIbzbbpfFo9VWVZpd+9tDTLG04pk17d&#10;zatp9ndeGF5N77K7W+91iB/ZQ21B7O0fRIfO+mb2tjgoet0bX1vfZLBnAA9Pyfv/13VA/Xzw6x8A&#10;AAD//wMAUEsDBBQABgAIAAAAIQC+3wXe4AAAAAkBAAAPAAAAZHJzL2Rvd25yZXYueG1sTI/BTsMw&#10;DIbvSLxDZCRuLGUbrCtNJzRpwGVQChy4eU1oKxqnSrKte3vMCW62/On39+er0fbiYHzoHCm4niQg&#10;DNVOd9QoeH/bXKUgQkTS2DsyCk4mwKo4P8sx0+5Ir+ZQxUZwCIUMFbQxDpmUoW6NxTBxgyG+fTlv&#10;MfLqG6k9Hjnc9nKaJLfSYkf8ocXBrFtTf1d7q8A/6pdqO30oPz7L0j/jafOk171Slxfj/R2IaMb4&#10;B8OvPqtDwU47tycdRK9gtpjPGeUh4QoMzNJ0CWKn4Ga5AFnk8n+D4gcAAP//AwBQSwECLQAUAAYA&#10;CAAAACEAtoM4kv4AAADhAQAAEwAAAAAAAAAAAAAAAAAAAAAAW0NvbnRlbnRfVHlwZXNdLnhtbFBL&#10;AQItABQABgAIAAAAIQA4/SH/1gAAAJQBAAALAAAAAAAAAAAAAAAAAC8BAABfcmVscy8ucmVsc1BL&#10;AQItABQABgAIAAAAIQBHWpMsIAIAADgEAAAOAAAAAAAAAAAAAAAAAC4CAABkcnMvZTJvRG9jLnht&#10;bFBLAQItABQABgAIAAAAIQC+3wXe4AAAAAkBAAAPAAAAAAAAAAAAAAAAAHoEAABkcnMvZG93bnJl&#10;di54bWxQSwUGAAAAAAQABADzAAAAhwUAAAAA&#10;" o:allowincell="f" strokecolor="#0d0d0d" strokeweight="1pt"/>
        </w:pict>
      </w:r>
      <w:r>
        <w:rPr>
          <w:noProof/>
          <w:lang w:eastAsia="zh-CN"/>
        </w:rPr>
        <w:pict>
          <v:line id="Line 10" o:spid="_x0000_s1040" style="position:absolute;z-index:251652608;visibility:visible" from="180pt,15.4pt" to="187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LnFwIAAC4EAAAOAAAAZHJzL2Uyb0RvYy54bWysU9uO2jAQfa/Uf7D8DklYrhFhVSXQF9pF&#10;2u0HGNshVh3bsg0BVf33jk1AS/tSVVUkZ+yZOXPmtnw+txKduHVCqwJnwxQjrqhmQh0K/O1tM5hj&#10;5DxRjEiteIEv3OHn1ccPy87kfKQbLRm3CECUyztT4MZ7kyeJow1viRtqwxUoa21b4uFqDwmzpAP0&#10;ViajNJ0mnbbMWE25c/BaXZV4FfHrmlP/UteOeyQLDNx8PG089+FMVkuSHywxjaA9DfIPLFoiFAS9&#10;Q1XEE3S04g+oVlCrna79kOo20XUtKI85QDZZ+ls2rw0xPOYCxXHmXib3/2Dp19POIsGgd1OMFGmh&#10;R1uhOMpibTrjcjAp1c6G7OhZvZqtpt8dUrpsiDrwyPHtYsAvC9VMHlzCxRmIsO++aAY25Oh1LNS5&#10;tm2AhBKgc+zH5d4PfvaIwuNilM4mGFHQZPOnSTaJAUh+8zXW+c9ctygIBZbAO2KT09b5wIXkN5MQ&#10;SumNkDJ2XCrUAeholqbRw2kpWNAGO2cP+1JadCJhaKrw9YEfzKw+KhbRGk7Yupc9EfIqQ3SpAh6k&#10;A3x66ToVPxbpYj1fz8eD8Wi6HozTqhp82pTjwXSTzSbVU1WWVfYzUMvGeSMY4yqwu01oNv67Ceh3&#10;5Tpb9xm91yF5RI8FA7K3fyQd+xlaGFbK5XvNLjt76zMMZTTuFyhM/fs7yO/XfPULAAD//wMAUEsD&#10;BBQABgAIAAAAIQA3UOI33wAAAAkBAAAPAAAAZHJzL2Rvd25yZXYueG1sTI/BTsMwDIbvSLxD5Elc&#10;EEvY2AZd0wmQtt2Q6IBz1pi2onGqJmvL2887wc2Wf/3+vnQzukb02IXak4b7qQKBVHhbU6nh47C9&#10;ewQRoiFrGk+o4RcDbLLrq9Qk1g/0jn0eS8ElFBKjoYqxTaQMRYXOhKlvkfj27TtnIq9dKW1nBi53&#10;jZwptZTO1MQfKtPia4XFT35yGr52u8Pb7XaW132Ry88w7OX4QlrfTMbnNYiIY/wLwwWf0SFjpqM/&#10;kQ2i0TBfKnaJPChW4MB89bAAcdSweFqBzFL53yA7AwAA//8DAFBLAQItABQABgAIAAAAIQC2gziS&#10;/gAAAOEBAAATAAAAAAAAAAAAAAAAAAAAAABbQ29udGVudF9UeXBlc10ueG1sUEsBAi0AFAAGAAgA&#10;AAAhADj9If/WAAAAlAEAAAsAAAAAAAAAAAAAAAAALwEAAF9yZWxzLy5yZWxzUEsBAi0AFAAGAAgA&#10;AAAhAF+CEucXAgAALgQAAA4AAAAAAAAAAAAAAAAALgIAAGRycy9lMm9Eb2MueG1sUEsBAi0AFAAG&#10;AAgAAAAhADdQ4jffAAAACQEAAA8AAAAAAAAAAAAAAAAAcQQAAGRycy9kb3ducmV2LnhtbFBLBQYA&#10;AAAABAAEAPMAAAB9BQAAAAA=&#10;" o:allowincell="f" strokecolor="#0d0d0d" strokeweight="1pt"/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8"/>
        </w:rPr>
        <w:t>.....slow, rate determining</w:t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X</w:t>
      </w:r>
      <w:r>
        <w:rPr>
          <w:rFonts w:ascii="Comic Sans MS" w:hAnsi="Comic Sans MS"/>
          <w:sz w:val="28"/>
          <w:vertAlign w:val="superscript"/>
        </w:rPr>
        <w:t>-</w:t>
      </w:r>
      <w:r>
        <w:rPr>
          <w:rFonts w:ascii="Comic Sans MS" w:hAnsi="Comic Sans MS"/>
          <w:sz w:val="28"/>
        </w:rPr>
        <w:tab/>
        <w:t xml:space="preserve">        </w:t>
      </w:r>
      <w:r>
        <w:rPr>
          <w:rFonts w:ascii="Comic Sans MS" w:hAnsi="Comic Sans MS"/>
          <w:sz w:val="28"/>
          <w:vertAlign w:val="superscript"/>
        </w:rPr>
        <w:t>+</w:t>
      </w:r>
      <w:r>
        <w:rPr>
          <w:rFonts w:ascii="Comic Sans MS" w:hAnsi="Comic Sans MS"/>
          <w:sz w:val="28"/>
        </w:rPr>
        <w:t>OH</w:t>
      </w:r>
      <w:r>
        <w:rPr>
          <w:rFonts w:ascii="Comic Sans MS" w:hAnsi="Comic Sans MS"/>
          <w:sz w:val="28"/>
          <w:vertAlign w:val="subscript"/>
        </w:rPr>
        <w:t>2</w:t>
      </w:r>
    </w:p>
    <w:p w:rsidR="001F7BD5" w:rsidRDefault="00156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noProof/>
          <w:lang w:eastAsia="zh-CN"/>
        </w:rPr>
        <w:pict>
          <v:line id="Line 8" o:spid="_x0000_s1039" style="position:absolute;z-index:251650560;visibility:visible" from="46.8pt,8.45pt" to="46.8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qJFwIAACwEAAAOAAAAZHJzL2Uyb0RvYy54bWysU9uO2yAQfa/Uf0C8J7az3qxjxVlVdtKX&#10;tBtptx9AAMeoGBCQOFHVf+9ALsq2L1VVWcIDzJw5M2eYPx97iQ7cOqFVhbNxihFXVDOhdhX+9rYa&#10;FRg5TxQjUite4RN3+Hnx8cN8MCWf6E5Lxi0CEOXKwVS4896USeJox3vixtpwBZettj3xsLW7hFky&#10;AHovk0maTpNBW2asptw5OG3Ol3gR8duWU//Sto57JCsM3HxcbVy3YU0Wc1LuLDGdoBca5B9Y9EQo&#10;SHqDaognaG/FH1C9oFY73fox1X2i21ZQHmuAarL0t2peO2J4rAWa48ytTe7/wdKvh41FgoF2jxgp&#10;0oNGa6E4KkJrBuNK8KjVxobi6FG9mrWm3x1Suu6I2vFI8e1kICwLEcm7kLBxBhJshy+agQ/Zex37&#10;dGxtHyChA+gY5Tjd5OBHjygcTh+AEoXzrMhmsyyKlZDyGmqs85+57lEwKiyBdYQmh7XzgQopry4h&#10;k9IrIWXUWyo0AOrkKU1jhNNSsHAb/JzdbWtp0YGEkWnCFwuDm3s3q/eKRbSOE7a82J4IebYhu1QB&#10;D6oBPhfrPBM/ZulsWSyLfJRPpstRnjbN6NOqzkfTVfb02Dw0dd1kPwO1LC87wRhXgd11PrP87/S/&#10;vJTzZN0m9NaH5D16bBiQvf4j6ShnUPA8C1vNTht7lRlGMjpfnk+Y+fs92PePfPELAAD//wMAUEsD&#10;BBQABgAIAAAAIQCrDnQi3gAAAAgBAAAPAAAAZHJzL2Rvd25yZXYueG1sTI9BT4NAEIXvJv0Pm2ni&#10;xdilJaIgS6MmrbcmUvW8ZUcgZWcJuwX8944nPb55L+99k29n24kRB986UrBeRSCQKmdaqhW8H3e3&#10;DyB80GR05wgVfKOHbbG4ynVm3ERvOJahFlxCPtMKmhD6TEpfNWi1X7keib0vN1gdWA61NIOeuNx2&#10;chNFibS6JV5odI8vDVbn8mIVfO73x8PNblO2Y1XKDz+9yvmZlLpezk+PIALO4S8Mv/iMDgUzndyF&#10;jBedgjROOMn3JAXBfhrfgzgpiKP4DmSRy/8PFD8AAAD//wMAUEsBAi0AFAAGAAgAAAAhALaDOJL+&#10;AAAA4QEAABMAAAAAAAAAAAAAAAAAAAAAAFtDb250ZW50X1R5cGVzXS54bWxQSwECLQAUAAYACAAA&#10;ACEAOP0h/9YAAACUAQAACwAAAAAAAAAAAAAAAAAvAQAAX3JlbHMvLnJlbHNQSwECLQAUAAYACAAA&#10;ACEABodqiRcCAAAsBAAADgAAAAAAAAAAAAAAAAAuAgAAZHJzL2Uyb0RvYy54bWxQSwECLQAUAAYA&#10;CAAAACEAqw50It4AAAAIAQAADwAAAAAAAAAAAAAAAABxBAAAZHJzL2Rvd25yZXYueG1sUEsFBgAA&#10;AAAEAAQA8wAAAHwFAAAAAA==&#10;" o:allowincell="f" strokecolor="#0d0d0d" strokeweight="1pt"/>
        </w:pict>
      </w:r>
      <w:proofErr w:type="gramStart"/>
      <w:r w:rsidR="009A4831">
        <w:rPr>
          <w:rFonts w:ascii="Comic Sans MS" w:hAnsi="Comic Sans MS"/>
        </w:rPr>
        <w:t>energy</w:t>
      </w:r>
      <w:proofErr w:type="gramEnd"/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i/>
        </w:rPr>
        <w:t>five</w:t>
      </w:r>
      <w:proofErr w:type="gramEnd"/>
      <w:r>
        <w:rPr>
          <w:rFonts w:ascii="Comic Sans MS" w:hAnsi="Comic Sans MS"/>
          <w:i/>
        </w:rPr>
        <w:t xml:space="preserve"> coordinate transition state</w:t>
      </w:r>
    </w:p>
    <w:p w:rsidR="001F7BD5" w:rsidRDefault="00156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noProof/>
          <w:lang w:eastAsia="zh-CN"/>
        </w:rPr>
        <w:pict>
          <v:shape id="Freeform 9" o:spid="_x0000_s1038" style="position:absolute;margin-left:79.2pt;margin-top:1.25pt;width:201.65pt;height:8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SdgQ0AAGJGAAAOAAAAZHJzL2Uyb0RvYy54bWysXNtuG8kRfQ+QfyD4GMDW9GX6IlheLCwr&#10;CLBJFljnA8YkZRGhOMyQsrwJ8u851dND9njTXc0gCWBSy6NiVZ2+1E3z7odvz7vF181w3Pb7u6V4&#10;2ywXm/2qX2/3X+6Wf/v08MYtF8dTt193u36/uVv+ujkuf3j/+9+9ez3cbmT/1O/Wm2EBIfvj7evh&#10;bvl0Oh1ub26Oq6fNc3d82x82e3z42A/P3Qk/Dl9u1kP3CunPuxvZNObmtR/Wh6FfbY5H/Nf78cPl&#10;+yD/8XGzOv318fG4OS12d0vodgr/DuHfz/Tvzft33e2XoTs8bVdRje5/0OK52+7xpWdR992pW7wM&#10;29+Iet6uhv7YP57ervrnm/7xcbvaBBtgjWi+s+aXp+6wCbbAOcfD2U3H/5/Y1V++/jwstmtwp5eL&#10;ffcMjh6GzYY8vvDkntfD8RaoXw4/D2Tg8fBTv/r7ER/czD6hH47ALD6//rlfQ0r3cuqDS749Ds/0&#10;mzB28S14/tez5zffTosV/qNsTePbdrlY4TPReANn0JffdLfTr69ejqc/bvogqvv60/E0UrfGu+D4&#10;ddT+E2h+fN6BxT/cLKzQi9cFFkozUX2GiQQmWiHl4um/A2UKNE7kBKoUp63VOYFw9FlB4a3PCYQ7&#10;LjitpckJNAlQap8VaBOcUFaJnEBs2vM3SytVTkOf4IR0JutDsHmRqBrZ5CSKGS2yBX8ZWkTKi1Je&#10;ZkXOiJHC2KzIlBndmCzVYkZNUWTKjVZtlhsxJ6dRWbZFyo5uXd7wGT1KuawvZUqPpoWR2TRyRk9p&#10;CcmUHu3b7D6UM3p0g/2QYVym9LQK+yGn5Yye0s6RKT1Giiw9ckZPaXfLlB7T+rwvZ/Ro2aqc4Sql&#10;xzjncoaranpUSo+VJrsh1YweVViXKqXH6ibrSzWjRyqdPYdUSo+1TZZxNaNHaJs9iVRKj2ua7LpU&#10;M3oa2bY5enRKj5PS5ujRKT1eiqySOmXHKZu1W6fsuFZkjzadkuOMzR7pOiXH6sItlnLjnM9bnXKD&#10;/dBk/ZhS4xvdZv2YUqONz26cNmXGC58lu02ZUU5mT8o2ZcYrnfVjmzIjEdvkrG5TZrzO32MUHl1u&#10;Za3yVqfMeOuyG7FNmREyv3raGTNeZQ+gNmXG+KzRJiVGNBK3XeYsNzNmtMu50aTEIIJssqvHpMxk&#10;F6NJaRGCoq+chikvqqBhSosQDmdUTmLKizPZC9GktAipsBFyElNehM+fPHZGjGx1VkmbEiMt4uLM&#10;tW1nzEinsuvRpszoFrdxTuSMHIVYNme4TckpHT52xo5q89eXTdmxPr/I7Ywe5fLXl03p8b7JHuNu&#10;Ro9WMmu4S+kRpXvbzfjBAZSl3KX8iBanWo4gNyMIUXx2N7qUINF6xEsZ0t2MoRYRRo50lzIkrCz4&#10;c0aREdgYmR3kUoqE9U32+PUzjozGhZeR6WccOZ2/dvyMI6tslnc/48jj63P+9DOOXKOzJ5yfceQ9&#10;AtAMR37GkfP5ve5nHBX1nHHkBbLMnD9nHHmZDwwE6gGXy1R4JbJhumjmLNl8bImLbCZVF9K9ZsZT&#10;iXvRzIjyxmWPedHMmCqtUtHMqPIun/SJZsaVbfPBjGjmZHmXXfy4o1Nnfb9LUfn5MtV2uqep3LP6&#10;to/1HrxbdFRkbEKR6dAfqbhExR9UkD6JWDwCiopDGTDYIrCqAoMEArdVYPiWwLYKDJcROFTbYHZZ&#10;Z6qkEBqFkrE+xsCjjaLOSCoCBul1ZopoJ4oXVcpES0WdqVSVIGVQdKiRThWHAK8zlaoJAV5nKlUK&#10;ArzOVKoCBHidqZThExwJfI2plL0HeJ2plJkHeJ2plHUHeJ2plFEHeJ2plC0THMlwjamUCgd4namU&#10;5wZ4nak6mqrrTNXRVF1nKqWfpAyyyxpTKbcM8DpTKXEM8DpT22gqkr4qZaKpyOhq4JTQkTJI16rg&#10;0VTkYlXwaKqpM9VEU02dqZRGBd3rTKUUieBIgGp0p/QnwOtMtdFUJC5V0qOpSEqq4NFUJBw1cEo3&#10;SHckE1XwaCryhCp4NBUpQBU8morovgoeTUXgXgOnqJ1MRUxeBY+mItyugkdTEUlXwaOpCJKr4NFU&#10;X2dqCH7JVgpta+SHuHb8hTpzQ8g6/kKdwSEaHX+hzuQQaI6/MDN6jJ9ijDig/ft943dYLtD4/Ux2&#10;d7eH7kSh5fR28YpOZOgVLp6md/TZc/9186kPqNOlhSk0gubovwtit0+RKl5fwOLuGH09IabXQ5Cp&#10;KRmEQTwSPc0RSU3Lokyk3ePKCP3NMhT9lMrvF4bygSpVBdqlEYp+aFkBGy8oFO/roWbs64L1yZvT&#10;6+hV4WJkJTQLRSc26opiX1FX2VB1N3gAXZsyVFDnqA4qKX0MUDTBylLR5B2h1IIrQ00MWgQ1AGuh&#10;aPOUoWgKRwXqodQgZqRSVYA8INHlKkMd1R/roD5GeYLayUWp1JmOUq+AooFVlipMZIt6XWWopI5O&#10;MAt96jIULe9aqI4RkRD+fGFNG2V6HTeM8sgUgwIVUKqzVelKvfTroZyztKTiYVCAW1nUeb8aSkXT&#10;IgUaTZhRKg9tqTJCuip5Hm2ZXD+9xpvgAuV2LHX/o9QroO05BZi+eHqNChhqDAVdr4ByBxGNFUSp&#10;V0DRxylT4GKMKlQ9lIYMylIxrzDqykLbRk7XBncXtIKKfuRXavYXFUig3GVEgxBRKgvVVPYMCnC3&#10;Ydsix70ayt3cNGERpV4B5XQ1Ckdlna4GwyARyjmLRjcilGPLGCSmdcQmUG4Rokk/OYuFYiZkVICN&#10;B4yn/mfY3Nw2tIJaLgHKnVk0QXI9lDtfrYqVq9C/Km6YC5SNMmg0ZdSVjTISKHcZWU3dMXIWe8kn&#10;UO6Sp5mXUaowmMwoJRAJFOMvDHQKy2lSphYqUDEtKuBoQoE8gFHOaXpzulmm1/GGobmbCMVcTVGq&#10;EzHWprZoJRKLoYzEjE74eo+x00okpnXKSMSOo8wGBdGSn5CSjEjnMGRQRlJXGh69AokZoLJMHauS&#10;DsMrZWQrRz6px80gYzpiMf1URuJQCxbRZFEZiV0SkJgiYWTSl5KXjGGCBZpSGpGayZrOSBoZKOvp&#10;YyJyBVIxyQ3NPgU9W8kkLGckTUEV9cTMx3hCX4EU5xLntH2n13Eb00RV0FOhJ8x8+4TEbFUZKWOy&#10;pAxziPgzkjZUaR/RnNaoZzWSJrbKMjVN7GLVXYGkwklRTwxfjDLrkZSCFGW2MfeTDW7zItLSWDOd&#10;35Y5wWimbEQi6GZkTkhMl5WRdBiGb2+Yc8lPSExGlUViUC2IrAbirClKROU05rz1SOxhRqaIyTGP&#10;xJxcMAhTZoxMSgfJmzwSQwqj35kDGRXXKYFjkZSK0beXFwembWiW6gqc4L5ZKJrkDGu4fMyEib6A&#10;ZD0kWhoiq/ElYrTRl+zqwABR3dIMc4Lh27lFjNrOVOfidhCuAhrpITdx2xIl5thSZU+FMIA4SsVl&#10;U16fNKsYoJISh9KphKgzZncojZWPugTKnZ8oBcZEkCYXGQVM7A0pjXCsrKuNiSB7IeKvZWJ2pxUT&#10;2CdQjEQyCmA2K/iVjRyEPEO5cATZF03XYrm0lqmICZrFHKFc4HSBGskUpFAzi5U+NhgUuOrHk4+N&#10;MHFWxESQDXABjdkdGzUnUHPuJU5h0/Q6hk/0J1ijX3FRMSuLpkeDX9k0SOhzRYrNGakQNWrAV9wF&#10;TZsGFcJfepXX4QXLVkaFpm0VDiO2Q4GGVsxe+HIf9ZFiRs4239B0izlEmGplbLtgEUtzWJqIpIO2&#10;vQZrmBAI/byYIYSJ2bIOOAriDW/gYAar4jCEMOguMthzgcw22HPFg5GmdUc/0Jwfg0XKH7GKO5vb&#10;czWLphLLcg0l5oELmotksIhNqrFyam64hrsgzAUrmfRGgK3oB5oOZfTFlPGobwXWTZ1WRxFDkTfb&#10;xEhO0DQtg5Vx6I0CEYZjmmAe9aXJX0buVIcQFViqFQeOPa2ism1TNUDwWJqOjnLp2izKhXsn267B&#10;svqGIlClbTR5Xetf30wtP96/CZblmCa1ow7XYNl15qcsqGJNJljEx2XeaAh81JffFwkW8+Cc3KlN&#10;6a7BtkxJBbtsytzcNVj2LPHtVHV37BmVYNmzD3/UH89f/pykIfeRC/6sTrAWvbji3vR2am2Cinos&#10;e7fQ+HzU9xose78h2ovnDmoyzDmZYNk7FvW66vvYU/k3nDtoc811wNwNjVCF5zScZ6loBCt5VsO+&#10;f9judmCFZnRowgpZPw5p+vnY77Zr+jT8MHz5/GE3LL529KiOe/p/5HIGG/qX/TpIe9p064/x/anb&#10;7sb3YRSI5OHREnG0ix4yEZ7F8S/f+I/uo9Nv0Pz7+EY39/dvfnz4oN+YB2Hbe3X/4cO9+DepJvTt&#10;03a93uxJu+m5IELXPXcjPqFkfKLH+ckgMyuOqbEP4X+/NfZmrkbwMmyZXoN14SEc9NyN8UEdn/v1&#10;r3gGx9CPDzrBg1nw5qkf/rlcvOIhJ3fL4z9eumGzXOz+tMdTRDyCb6yDU/hBt4jNlosh/eRz+km3&#10;X0HU3fK0xF9e0NsPp/FJKi+HYfvlCd8kAq37/kc8++NxS0/oCPqNWsUf8CCTYEF86Ao9KSX9OaAu&#10;j4Z5/x8AAAD//wMAUEsDBBQABgAIAAAAIQB3uimo3wAAAAkBAAAPAAAAZHJzL2Rvd25yZXYueG1s&#10;TI8xT8MwEIV3JP6DdUgsiDoJpK1CnKpFqlgYaOnSzYmPJCI+R7bbhn/PMdHx6Xt69125muwgzuhD&#10;70hBOktAIDXO9NQqOHxuH5cgQtRk9OAIFfxggFV1e1PqwrgL7fC8j63gEQqFVtDFOBZShqZDq8PM&#10;jUjMvpy3OnL0rTReX3jcDjJLkrm0uie+0OkRXztsvvcnq2B98O/bB99vsvGjfjsenzZ2bHZK3d9N&#10;6xcQEaf4X4Y/fVaHip1qdyITxMA5Xz5zVUGWg2Cez9MFiJrBIk9BVqW8/qD6BQAA//8DAFBLAQIt&#10;ABQABgAIAAAAIQC2gziS/gAAAOEBAAATAAAAAAAAAAAAAAAAAAAAAABbQ29udGVudF9UeXBlc10u&#10;eG1sUEsBAi0AFAAGAAgAAAAhADj9If/WAAAAlAEAAAsAAAAAAAAAAAAAAAAALwEAAF9yZWxzLy5y&#10;ZWxzUEsBAi0AFAAGAAgAAAAhALIcxJ2BDQAAYkYAAA4AAAAAAAAAAAAAAAAALgIAAGRycy9lMm9E&#10;b2MueG1sUEsBAi0AFAAGAAgAAAAhAHe6KajfAAAACQEAAA8AAAAAAAAAAAAAAAAA2w8AAGRycy9k&#10;b3ducmV2LnhtbFBLBQYAAAAABAAEAPMAAADnEAAAAAA=&#10;" o:allowincell="f" path="m,14983r342,-35l491,14948r223,174l1458,15122r74,-174l1607,14948r74,-174l1756,14774r,-174l1830,14600r149,-174l2053,14253r74,l2202,14079r297,-348l2648,13384r,-348l2723,13036r,-174l2797,12688r74,l2946,12514r74,l3020,12341r149,l3243,12167r149,l3466,11993r447,l3987,12167r74,l4061,12341r224,521l4359,12862r,174l4433,13036r75,174l4508,13384r74,l4582,13557r75,l4657,13731r74,l4731,13905r149,l4880,14079r74,l5029,14253r74,l5103,14426r223,l5400,14600r149,l5549,14774r670,l6219,14600r148,l6442,14426r149,-173l6665,14253r,-174l6739,14079r149,-348l6963,13731r223,-521l7260,13210r,-174l7334,13036r,-174l7409,12688r,-347l7483,12341r,-174l7706,11645r,-173l7781,11472r,-348l7855,10950r149,-695l8153,9907r,-174l8227,9560r,-348l8302,9038r,-174l8376,8864r,-347l8450,8343r75,-348l8599,7822r74,-348l8748,6952r74,-347l8897,6431r,-521l8971,5910r,-522l9045,5214r,-521l9120,4693r,-522l9194,3998r,-174l9269,3650r,-348l9343,3302r,-347l9417,2955r,-348l9492,2607r,-174l9566,2086r149,-348l9789,1390r,-173l9864,1043r,-174l9938,869r,-174l10087,695r,-174l10161,521r75,-173l10384,348r75,-174l10831,174,10905,r372,l11277,174r74,l11426,348r149,l11649,695r149,174l11872,869r74,174l12095,1217r149,521l12393,1912r,348l12467,2433r,174l12542,2781r148,695l12765,3998r74,347l12839,4519r149,695l12988,5388r74,348l13137,5910r,347l13285,6952r149,522l13509,7995r74,348l13583,8691r149,695l13806,9907r223,1738l14252,12688r75,174l14327,13036r149,348l14550,13905r223,1043l14922,15295r,174l14996,15469r,174l15145,15991r74,347l15368,16512r223,522l15740,17207r75,174l15963,17555r75,348l16112,17903r149,173l16261,18250r74,174l16410,18424r446,522l17005,19293r223,174l17377,19641r148,l17600,19815r297,l18046,19988r521,l18567,19815r297,l18939,19641r74,l19013,19467r149,l19162,19293r74,l19236,19119r75,-173l19311,18772r74,l19385,18598r74,l19459,18424r75,-174l19534,18076r74,l19683,17903r,-174l19757,17729r,-174l19831,17555r,-174l19906,17381r,-174l19980,17207r15,-556e" filled="f" strokecolor="#0d0d0d" strokeweight="1pt">
            <v:path arrowok="t" o:connecttype="custom" o:connectlocs="91426,828693;215248,809623;253406,790552;319991,752466;348674,704844;386704,685773;434338,666758;520002,666758;558160,714379;586715,733450;605794,752466;634349,771536;681982,790552;796329,809623;843963,781072;881993,752466;929627,714379;948706,676293;986736,628671;1024894,561979;1053449,504822;1072528,466736;1110558,409579;1139241,323871;1158192,257179;1177271,209557;1196350,161935;1215429,133330;1253459,66692;1272539,38086;1310697,19071;1396361,0;1463074,19071;1520183,47622;1586896,104779;1605975,152400;1644005,247643;1682163,323871;1729797,438130;1767827,542909;1834540,714379;1910729,838174;1939283,876315;2015472,942952;2063105,981093;2101264,1009644;2225086,1076337;2310750,1095352;2425096,1076337;2453651,1057266;2472730,1028715;2491681,1009644;2520364,981093;2539315,962023;2558394,942952" o:connectangles="0,0,0,0,0,0,0,0,0,0,0,0,0,0,0,0,0,0,0,0,0,0,0,0,0,0,0,0,0,0,0,0,0,0,0,0,0,0,0,0,0,0,0,0,0,0,0,0,0,0,0,0,0,0,0"/>
          </v:shape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proofErr w:type="gramStart"/>
      <w:r w:rsidR="009A4831">
        <w:rPr>
          <w:rFonts w:ascii="Comic Sans MS" w:hAnsi="Comic Sans MS"/>
          <w:i/>
        </w:rPr>
        <w:t>reversible</w:t>
      </w:r>
      <w:proofErr w:type="gramEnd"/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i/>
        </w:rPr>
        <w:t>protonation</w:t>
      </w:r>
      <w:proofErr w:type="gramEnd"/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  <w:sz w:val="24"/>
        </w:rPr>
        <w:t>Activation Energy Diagram of  Acid-Catalyzed S</w:t>
      </w:r>
      <w:r>
        <w:rPr>
          <w:rFonts w:ascii="Comic Sans MS" w:hAnsi="Comic Sans MS"/>
          <w:i/>
          <w:sz w:val="24"/>
          <w:vertAlign w:val="subscript"/>
        </w:rPr>
        <w:t>N</w:t>
      </w:r>
      <w:r>
        <w:rPr>
          <w:rFonts w:ascii="Comic Sans MS" w:hAnsi="Comic Sans MS"/>
          <w:i/>
        </w:rPr>
        <w:t>2</w:t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2"/>
        </w:rPr>
        <w:tab/>
        <w:t xml:space="preserve">     ROH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sz w:val="28"/>
        </w:rPr>
        <w:t>(-H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sz w:val="24"/>
        </w:rPr>
        <w:tab/>
        <w:t xml:space="preserve">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  </w:t>
      </w:r>
      <w:r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2"/>
        </w:rPr>
        <w:t>ROH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</w:t>
      </w:r>
      <w:r>
        <w:rPr>
          <w:rFonts w:ascii="Comic Sans MS" w:hAnsi="Comic Sans MS"/>
          <w:sz w:val="24"/>
        </w:rPr>
        <w:t>(+X</w:t>
      </w:r>
      <w:r>
        <w:rPr>
          <w:rFonts w:ascii="Comic Sans MS" w:hAnsi="Comic Sans MS"/>
          <w:sz w:val="24"/>
          <w:vertAlign w:val="superscript"/>
        </w:rPr>
        <w:t>-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</w:r>
    </w:p>
    <w:p w:rsidR="001F7BD5" w:rsidRDefault="00156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noProof/>
          <w:lang w:eastAsia="zh-CN"/>
        </w:rPr>
        <w:pict>
          <v:line id="Line 18" o:spid="_x0000_s1037" style="position:absolute;z-index:251660800;visibility:visible" from="108pt,11.55pt" to="129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mcLgIAAGwEAAAOAAAAZHJzL2Uyb0RvYy54bWysVNuO2jAQfa/Uf7D8DkkgsBARVlUCfaEt&#10;0m4/wNgOserYlm0IqOq/d2wuLe3LqqoiOXY8PnPmzHEWz6dOoiO3TmhV4myYYsQV1UyofYm/vq4H&#10;M4ycJ4oRqRUv8Zk7/Lx8/27Rm4KPdKsl4xYBiHJFb0rcem+KJHG05R1xQ224gs1G2454WNp9wizp&#10;Ab2TyShNp0mvLTNWU+4cfK0vm3gZ8ZuGU/+laRz3SJYYuPk42jjuwpgsF6TYW2JaQa80yD+w6IhQ&#10;kPQOVRNP0MGKv6A6Qa12uvFDqrtEN42gPNYA1WTpH9W8tMTwWAuI48xdJvf/YOnn49YiwaB3Y4wU&#10;6aBHG6E4ymZBm964AkIqtbWhOnpSL2aj6TeHlK5aovY8cnw9GziXhRPJw5GwcAYy7PpPmkEMOXgd&#10;hTo1tguQIAE6xX6c7/3gJ48ofBw95fPJBCMKW9PxJMKT4nbSWOc/ct2hMCmxBNYRmRw3zgcmpLiF&#10;hERKr4WUsd9SoR7ojp7SNJ5wWgoWdkOcs/tdJS06kmCZOjzXxA9hVh8Ui2gtJ2ylGPJRBG8FyCI5&#10;Dilch5HkcDFgEmM9EfJtscBeqsAHxIB6rrOLp77P0/lqtprlg3w0XQ3ytK4HH9ZVPpius6dJPa6r&#10;qs5+hNKyvGgFY1yF6m7+zvK3+ed60y7OvDv8rmPyiB4FB7K3dyQd3RAMcLHSTrPz1obeBGOApWPw&#10;9fqFO/P7Okb9+kksfwIAAP//AwBQSwMEFAAGAAgAAAAhAO9RqHzfAAAACQEAAA8AAABkcnMvZG93&#10;bnJldi54bWxMj8FugzAQRO+V+g/WVuqlagxEoJZiIhS1typSSD/AwRtAxWuCnYT8fTen5ra7M5p9&#10;U6xmO4gzTr53pCBeRCCQGmd6ahX87L5e30D4oMnowREquKKHVfn4UOjcuAtt8VyHVnAI+Vwr6EIY&#10;cyl906HVfuFGJNYObrI68Dq10kz6wuF2kEkUZdLqnvhDp0dcd9j81ierYPNZ1et5952a6uWaHDbH&#10;LJXHTKnnp7n6ABFwDv9muOEzOpTMtHcnMl4MCpI44y6Bh2UMgg1J+r4Esb8dEpBlIe8blH8AAAD/&#10;/wMAUEsBAi0AFAAGAAgAAAAhALaDOJL+AAAA4QEAABMAAAAAAAAAAAAAAAAAAAAAAFtDb250ZW50&#10;X1R5cGVzXS54bWxQSwECLQAUAAYACAAAACEAOP0h/9YAAACUAQAACwAAAAAAAAAAAAAAAAAvAQAA&#10;X3JlbHMvLnJlbHNQSwECLQAUAAYACAAAACEAOR3ZnC4CAABsBAAADgAAAAAAAAAAAAAAAAAuAgAA&#10;ZHJzL2Uyb0RvYy54bWxQSwECLQAUAAYACAAAACEA71GofN8AAAAJAQAADwAAAAAAAAAAAAAAAACI&#10;BAAAZHJzL2Rvd25yZXYueG1sUEsFBgAAAAAEAAQA8wAAAJQFAAAAAA==&#10;" o:allowincell="f" strokecolor="#0d0d0d" strokeweight="1pt">
            <v:stroke startarrow="block" startarrowwidth="narrow" startarrowlength="short" endarrow="block" endarrowwidth="narrow" endarrowlength="short"/>
          </v:line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(+H</w:t>
      </w:r>
      <w:proofErr w:type="gramStart"/>
      <w:r>
        <w:rPr>
          <w:rFonts w:ascii="Comic Sans MS" w:hAnsi="Comic Sans MS"/>
          <w:sz w:val="24"/>
          <w:vertAlign w:val="superscript"/>
        </w:rPr>
        <w:t>+</w:t>
      </w:r>
      <w:r>
        <w:rPr>
          <w:rFonts w:ascii="Comic Sans MS" w:hAnsi="Comic Sans MS"/>
          <w:sz w:val="24"/>
        </w:rPr>
        <w:t xml:space="preserve"> )</w:t>
      </w:r>
      <w:proofErr w:type="gramEnd"/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RX</w:t>
      </w:r>
    </w:p>
    <w:p w:rsidR="001F7BD5" w:rsidRDefault="00156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noProof/>
          <w:lang w:eastAsia="zh-CN"/>
        </w:rPr>
        <w:pict>
          <v:line id="Line 19" o:spid="_x0000_s1036" style="position:absolute;z-index:251661824;visibility:visible" from="46.8pt,6.75pt" to="313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8FKQ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FKk&#10;gx49C8VRtgza9MYV4FKpnQ3V0bN6Mc+afnVI6aol6sAjx9eLgbgsRCQPIWHjDGTY9x81Ax9y9DoK&#10;dW5sFyBBAnSO/bjc+8HPHlH4OJ0upstshhGFs/l0FvFJcQs11vkPXHcoGCWWQDtCk9Oz84EKKW4u&#10;IZPSWyFlbLhUqAf47N0sBjgtBQuHwc3Zw76SFp1IGJn4DHkf3Kw+KhbBWk7YZrA9ERJs5KMg3gqQ&#10;SHIcsrkOI8nhkoBxJSdVyAfFAt3Bus7Mt2W63Cw2i3yUT+abUZ7W9ej9tspH8y1Qrqd1VdXZ90A9&#10;y4tWMMZVYH+b3yz/u/kYbtJ18u4TfJcpeUSPegLZ2zuSjt0ODb6Oyl6zy86G6kLjYWSj83C9wp34&#10;dR+9fv4E1j8AAAD//wMAUEsDBBQABgAIAAAAIQBNqNaK2gAAAAgBAAAPAAAAZHJzL2Rvd25yZXYu&#10;eG1sTE/LTsMwELwj8Q/WInFB1CEFC0KcCiFx4AYFVPW2iU0cNV5HsZOGv2d7gtvuzGge5WbxvZjt&#10;GLtAGm5WGQhLTTAdtRo+P16u70HEhGSwD2Q1/NgIm+r8rMTChCO923mbWsEmFAvU4FIaCilj46zH&#10;uAqDJea+w+gx8Tu20ox4ZHPfyzzLlPTYESc4HOyzs81hO3kOWa6mXR1zN795fD0Eub/9koPWlxfL&#10;0yOIZJf0J4ZTfa4OFXeqw0Qmil7Dw1qxkvH1HQjmVa74qE+AAlmV8v+A6hcAAP//AwBQSwECLQAU&#10;AAYACAAAACEAtoM4kv4AAADhAQAAEwAAAAAAAAAAAAAAAAAAAAAAW0NvbnRlbnRfVHlwZXNdLnht&#10;bFBLAQItABQABgAIAAAAIQA4/SH/1gAAAJQBAAALAAAAAAAAAAAAAAAAAC8BAABfcmVscy8ucmVs&#10;c1BLAQItABQABgAIAAAAIQD44T8FKQIAAEwEAAAOAAAAAAAAAAAAAAAAAC4CAABkcnMvZTJvRG9j&#10;LnhtbFBLAQItABQABgAIAAAAIQBNqNaK2gAAAAgBAAAPAAAAAAAAAAAAAAAAAIMEAABkcnMvZG93&#10;bnJldi54bWxQSwUGAAAAAAQABADzAAAAigUAAAAA&#10;" o:allowincell="f" strokeweight=".25pt">
            <v:stroke endarrow="block" endarrowwidth="narrow" endarrowlength="short"/>
          </v:line>
        </w:pict>
      </w:r>
    </w:p>
    <w:p w:rsidR="001F7BD5" w:rsidRDefault="001F7BD5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reaction</w:t>
      </w:r>
      <w:proofErr w:type="gramEnd"/>
      <w:r>
        <w:rPr>
          <w:rFonts w:ascii="Comic Sans MS" w:hAnsi="Comic Sans MS"/>
          <w:sz w:val="24"/>
        </w:rPr>
        <w:t xml:space="preserve"> coordinate---------&gt;</w:t>
      </w:r>
    </w:p>
    <w:p w:rsidR="001F7BD5" w:rsidRPr="008F0BDB" w:rsidRDefault="009A4831">
      <w:pPr>
        <w:rPr>
          <w:rFonts w:asciiTheme="minorHAnsi" w:hAnsiTheme="minorHAnsi"/>
          <w:b/>
          <w:sz w:val="28"/>
        </w:rPr>
      </w:pPr>
      <w:r w:rsidRPr="008F0BDB">
        <w:rPr>
          <w:rFonts w:asciiTheme="minorHAnsi" w:hAnsiTheme="minorHAnsi"/>
          <w:b/>
          <w:sz w:val="28"/>
        </w:rPr>
        <w:t xml:space="preserve">The </w:t>
      </w:r>
      <w:proofErr w:type="gramStart"/>
      <w:r w:rsidRPr="008F0BDB">
        <w:rPr>
          <w:rFonts w:asciiTheme="minorHAnsi" w:hAnsiTheme="minorHAnsi"/>
          <w:b/>
          <w:sz w:val="28"/>
        </w:rPr>
        <w:t>S</w:t>
      </w:r>
      <w:r w:rsidRPr="008F0BDB">
        <w:rPr>
          <w:rFonts w:asciiTheme="minorHAnsi" w:hAnsiTheme="minorHAnsi"/>
          <w:b/>
          <w:sz w:val="28"/>
          <w:vertAlign w:val="subscript"/>
        </w:rPr>
        <w:t>N</w:t>
      </w:r>
      <w:r w:rsidRPr="008F0BDB">
        <w:rPr>
          <w:rFonts w:asciiTheme="minorHAnsi" w:hAnsiTheme="minorHAnsi"/>
          <w:b/>
          <w:sz w:val="28"/>
        </w:rPr>
        <w:t>2  Picture</w:t>
      </w:r>
      <w:proofErr w:type="gramEnd"/>
      <w:r w:rsidRPr="008F0BDB">
        <w:rPr>
          <w:rFonts w:asciiTheme="minorHAnsi" w:hAnsiTheme="minorHAnsi"/>
          <w:b/>
          <w:sz w:val="28"/>
        </w:rPr>
        <w:t xml:space="preserve"> for 1</w:t>
      </w:r>
      <w:r w:rsidRPr="008F0BDB">
        <w:rPr>
          <w:rFonts w:asciiTheme="minorHAnsi" w:hAnsiTheme="minorHAnsi"/>
          <w:b/>
          <w:sz w:val="28"/>
          <w:vertAlign w:val="superscript"/>
        </w:rPr>
        <w:t>O</w:t>
      </w:r>
      <w:r w:rsidRPr="008F0BDB">
        <w:rPr>
          <w:rFonts w:asciiTheme="minorHAnsi" w:hAnsiTheme="minorHAnsi"/>
          <w:b/>
          <w:sz w:val="28"/>
        </w:rPr>
        <w:t xml:space="preserve"> Alcohols</w:t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</w:p>
    <w:p w:rsidR="001F7BD5" w:rsidRPr="0099413D" w:rsidRDefault="009A4831">
      <w:pPr>
        <w:rPr>
          <w:rFonts w:asciiTheme="majorHAnsi" w:hAnsiTheme="majorHAnsi"/>
          <w:sz w:val="24"/>
          <w:szCs w:val="24"/>
        </w:rPr>
      </w:pPr>
      <w:r w:rsidRPr="0099413D">
        <w:rPr>
          <w:rFonts w:asciiTheme="majorHAnsi" w:hAnsiTheme="majorHAnsi"/>
          <w:sz w:val="24"/>
          <w:szCs w:val="24"/>
        </w:rPr>
        <w:t>Some other details regarding S</w:t>
      </w:r>
      <w:r w:rsidRPr="0099413D">
        <w:rPr>
          <w:rFonts w:asciiTheme="majorHAnsi" w:hAnsiTheme="majorHAnsi"/>
          <w:sz w:val="24"/>
          <w:szCs w:val="24"/>
          <w:vertAlign w:val="subscript"/>
        </w:rPr>
        <w:t>N</w:t>
      </w:r>
      <w:r w:rsidRPr="0099413D">
        <w:rPr>
          <w:rFonts w:asciiTheme="majorHAnsi" w:hAnsiTheme="majorHAnsi"/>
          <w:sz w:val="24"/>
          <w:szCs w:val="24"/>
        </w:rPr>
        <w:t xml:space="preserve"> 1 and S</w:t>
      </w:r>
      <w:r w:rsidRPr="0099413D">
        <w:rPr>
          <w:rFonts w:asciiTheme="majorHAnsi" w:hAnsiTheme="majorHAnsi"/>
          <w:sz w:val="24"/>
          <w:szCs w:val="24"/>
          <w:vertAlign w:val="subscript"/>
        </w:rPr>
        <w:t>N</w:t>
      </w:r>
      <w:r w:rsidRPr="0099413D">
        <w:rPr>
          <w:rFonts w:asciiTheme="majorHAnsi" w:hAnsiTheme="majorHAnsi"/>
          <w:sz w:val="24"/>
          <w:szCs w:val="24"/>
        </w:rPr>
        <w:t xml:space="preserve"> 2</w:t>
      </w:r>
      <w:r w:rsidRPr="0099413D">
        <w:rPr>
          <w:rFonts w:asciiTheme="majorHAnsi" w:hAnsiTheme="majorHAnsi"/>
          <w:sz w:val="24"/>
          <w:szCs w:val="24"/>
        </w:rPr>
        <w:tab/>
      </w:r>
    </w:p>
    <w:p w:rsidR="001F7BD5" w:rsidRPr="0099413D" w:rsidRDefault="001F7BD5">
      <w:pPr>
        <w:rPr>
          <w:rFonts w:asciiTheme="majorHAnsi" w:hAnsiTheme="majorHAnsi"/>
          <w:sz w:val="24"/>
          <w:szCs w:val="24"/>
        </w:rPr>
      </w:pPr>
    </w:p>
    <w:p w:rsidR="001F7BD5" w:rsidRPr="0099413D" w:rsidRDefault="009A4831">
      <w:pPr>
        <w:rPr>
          <w:rFonts w:asciiTheme="majorHAnsi" w:hAnsiTheme="majorHAnsi"/>
          <w:sz w:val="24"/>
          <w:szCs w:val="24"/>
        </w:rPr>
      </w:pPr>
      <w:r w:rsidRPr="0099413D">
        <w:rPr>
          <w:rFonts w:asciiTheme="majorHAnsi" w:hAnsiTheme="majorHAnsi"/>
          <w:sz w:val="24"/>
          <w:szCs w:val="24"/>
        </w:rPr>
        <w:t>A)</w:t>
      </w:r>
      <w:r w:rsidRPr="0099413D">
        <w:rPr>
          <w:rFonts w:asciiTheme="majorHAnsi" w:hAnsiTheme="majorHAnsi"/>
          <w:sz w:val="24"/>
          <w:szCs w:val="24"/>
        </w:rPr>
        <w:tab/>
        <w:t>Bigger R groups for 1</w:t>
      </w:r>
      <w:r w:rsidRPr="0099413D">
        <w:rPr>
          <w:rFonts w:asciiTheme="majorHAnsi" w:hAnsiTheme="majorHAnsi"/>
          <w:sz w:val="24"/>
          <w:szCs w:val="24"/>
          <w:vertAlign w:val="superscript"/>
        </w:rPr>
        <w:t>o</w:t>
      </w:r>
      <w:r w:rsidRPr="0099413D">
        <w:rPr>
          <w:rFonts w:asciiTheme="majorHAnsi" w:hAnsiTheme="majorHAnsi"/>
          <w:sz w:val="24"/>
          <w:szCs w:val="24"/>
        </w:rPr>
        <w:t xml:space="preserve"> slow the reaction (a `steric’ effect)</w:t>
      </w:r>
    </w:p>
    <w:p w:rsidR="001F7BD5" w:rsidRPr="0099413D" w:rsidRDefault="009A4831">
      <w:pPr>
        <w:rPr>
          <w:rFonts w:asciiTheme="majorHAnsi" w:hAnsiTheme="majorHAnsi"/>
          <w:sz w:val="24"/>
          <w:szCs w:val="24"/>
        </w:rPr>
      </w:pPr>
      <w:r w:rsidRPr="0099413D">
        <w:rPr>
          <w:rFonts w:asciiTheme="majorHAnsi" w:hAnsiTheme="majorHAnsi"/>
          <w:sz w:val="24"/>
          <w:szCs w:val="24"/>
        </w:rPr>
        <w:t>B)</w:t>
      </w:r>
      <w:r w:rsidRPr="0099413D">
        <w:rPr>
          <w:rFonts w:asciiTheme="majorHAnsi" w:hAnsiTheme="majorHAnsi"/>
          <w:sz w:val="24"/>
          <w:szCs w:val="24"/>
        </w:rPr>
        <w:tab/>
        <w:t>The reaction rate reverses again at methane, a 0</w:t>
      </w:r>
      <w:r w:rsidRPr="0099413D">
        <w:rPr>
          <w:rFonts w:asciiTheme="majorHAnsi" w:hAnsiTheme="majorHAnsi"/>
          <w:sz w:val="24"/>
          <w:szCs w:val="24"/>
          <w:vertAlign w:val="superscript"/>
        </w:rPr>
        <w:t>o</w:t>
      </w:r>
      <w:r w:rsidRPr="0099413D">
        <w:rPr>
          <w:rFonts w:asciiTheme="majorHAnsi" w:hAnsiTheme="majorHAnsi"/>
          <w:sz w:val="24"/>
          <w:szCs w:val="24"/>
        </w:rPr>
        <w:t xml:space="preserve"> C, so the variation of rate looks so</w:t>
      </w:r>
    </w:p>
    <w:p w:rsidR="001F7BD5" w:rsidRPr="0099413D" w:rsidRDefault="001F7BD5">
      <w:pPr>
        <w:rPr>
          <w:rFonts w:asciiTheme="majorHAnsi" w:hAnsiTheme="majorHAnsi"/>
          <w:sz w:val="24"/>
          <w:szCs w:val="24"/>
        </w:rPr>
      </w:pPr>
    </w:p>
    <w:p w:rsidR="001F7BD5" w:rsidRDefault="001561B4">
      <w:pPr>
        <w:rPr>
          <w:rFonts w:ascii="Comic Sans MS" w:hAnsi="Comic Sans MS"/>
          <w:sz w:val="18"/>
        </w:rPr>
      </w:pPr>
      <w:r>
        <w:rPr>
          <w:noProof/>
          <w:lang w:eastAsia="zh-CN"/>
        </w:rPr>
        <w:pict>
          <v:line id="Line 28" o:spid="_x0000_s1035" style="position:absolute;z-index:251671040;visibility:visible" from="162pt,14.2pt" to="162.0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kpIgIAAEUEAAAOAAAAZHJzL2Uyb0RvYy54bWysU12v2iAYvl+y/0C417ZanTbWk6XV3Zxt&#10;JufsByBQS0aBAFrNsv++F6xubjfLsl7QF3jeh+f9Wj2dO4lO3DqhVYmzcYoRV1QzoQ4l/vK6HS0w&#10;cp4oRqRWvMQX7vDT+u2bVW8KPtGtloxbBCTKFb0pceu9KZLE0ZZ3xI214QouG2074mFrDwmzpAf2&#10;TiaTNJ0nvbbMWE25c3BaXy/xOvI3Daf+c9M47pEsMWjzcbVx3Yc1Wa9IcbDEtIIOMsg/qOiIUPDo&#10;naomnqCjFX9QdYJa7XTjx1R3iW4aQXmMAaLJ0t+ieWmJ4TEWSI4z9zS5/0dLP512FgkGtcswUqSD&#10;Gj0LxdFkEXLTG1cApFI7G6KjZ/VinjX96pDSVUvUgUeNrxcDflnwSB5cwsYZeGHff9QMMOTodUzU&#10;ubFdoIQUoHOsx+VeD372iMLhfDrDiML5YjKdLWeRnhQ3T2Od/8B1h4JRYgmqIzM5PTsflJDiBgkP&#10;Kb0VUsZ6S4X6Ek+zd7Po4LQULFwGmLOHfSUtOpHQMfEb3n2ABeaauPaKcxdXax9wpLD6qFi0Wk7Y&#10;ZrA9EfJqgyypAhCiBKGDdW2Wb8t0uVlsFvkon8w3ozyt69H7bZWP5lsQW0/rqqqz70F0lhetYIyr&#10;oPvWuFn+d40xjNC15e6te09Q8sgeMwlib/8oOpY5VPbaI3vNLjsbkh4qDr0awcNchWH4dR9RP6d/&#10;/QMAAP//AwBQSwMEFAAGAAgAAAAhAGsCROPfAAAACgEAAA8AAABkcnMvZG93bnJldi54bWxMj8FO&#10;wkAQhu8mvMNmSLzJtrVqrd0SovFiIgkIB25Ld2gbu7O1u0B5e8aTHmfmzzffX8xH24kTDr51pCCe&#10;RSCQKmdaqhVsvt7vMhA+aDK6c4QKLuhhXk5uCp0bd6YVntahFgwhn2sFTQh9LqWvGrTaz1yPxLeD&#10;G6wOPA61NIM+M9x2MomiR2l1S/yh0T2+Nlh9r4+WKR8L+lk9bZ8P6ad8M9vI7paYKHU7HRcvIAKO&#10;4S8Mv/qsDiU77d2RjBedgvsk5S5BQZKlIDjAixjEnpMPWQyyLOT/CuUVAAD//wMAUEsBAi0AFAAG&#10;AAgAAAAhALaDOJL+AAAA4QEAABMAAAAAAAAAAAAAAAAAAAAAAFtDb250ZW50X1R5cGVzXS54bWxQ&#10;SwECLQAUAAYACAAAACEAOP0h/9YAAACUAQAACwAAAAAAAAAAAAAAAAAvAQAAX3JlbHMvLnJlbHNQ&#10;SwECLQAUAAYACAAAACEAFoFpKSICAABFBAAADgAAAAAAAAAAAAAAAAAuAgAAZHJzL2Uyb0RvYy54&#10;bWxQSwECLQAUAAYACAAAACEAawJE498AAAAKAQAADwAAAAAAAAAAAAAAAAB8BAAAZHJzL2Rvd25y&#10;ZXYueG1sUEsFBgAAAAAEAAQA8wAAAIgFAAAAAA==&#10;" o:allowincell="f" strokeweight=".25pt">
            <v:stroke dashstyle="1 1"/>
          </v:line>
        </w:pict>
      </w:r>
      <w:r>
        <w:rPr>
          <w:noProof/>
          <w:lang w:eastAsia="zh-CN"/>
        </w:rPr>
        <w:pict>
          <v:shape id="Freeform 22" o:spid="_x0000_s1034" style="position:absolute;margin-left:68.4pt;margin-top:7pt;width:93.65pt;height:5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gorAYAAHwbAAAOAAAAZHJzL2Uyb0RvYy54bWysWdtu4zYQfS/QfxD0WCBr8aaLsc5iESdF&#10;gW27wKYfoEhybFQWVUmJsy36752haIfa7XCJonlI5Oh4NIeH4swh3757ObbRczOMB91tYvYmiaOm&#10;q3R96B438W/3d1d5HI1T2dVlq7tmE39uxvjd9fffvT3164brvW7rZoggSDeuT/0m3k9Tv16txmrf&#10;HMvxje6bDm7u9HAsJ/g4PK7qoTxB9GO74kmSrk56qPtBV804wn+388342sTf7Zpq+nW3G5spajcx&#10;5DaZ34P5/YC/V9dvy/XjUPb7Q2XTKP9DFsfy0MFDL6G25VRGT8Phq1DHQzXoUe+mN5U+rvRud6ga&#10;wwHYsOQLNp/2Zd8YLjA4Y38ZpvH/C1v98vxxiA41aAfD05VH0OhuaBoc8YhzHJ9TP64B9qn/OCDD&#10;sf+gq99HuLFa3MEPI2Cih9PPuoYw5dOkzZi87IYjfhPYRi9m6D9fhr55maIK/slYXgil4qiCe5ng&#10;DK7xEeX6/O3qaZx+bLSJVD5/GKdZuhquzMDXNvt74LE7tqDiD6sIpkiSRKf5rxX7AmRfAff/DuQO&#10;EPLMFBVRuMCiSFVERJQuMCsUmSOMyIUMK/IipSKmLjAtVEblmLnAIgMyRI7w5r4+WhWppCIWLrBQ&#10;uaQi4hRzQiZMUCGZqw2DmZGTMRfiyERxMuZSnaSgYy7kEYzTeS70ybOc1IctBOKcp2SeC4VyKQqS&#10;+0IiJnhBxlxolCfAiFCdLzRKJC07X2iUqYyTMV2NilSQEvGFRFlCDyd3JcpzwSjmfKFQqnKauatQ&#10;ngjyneQLgdKEkxOJuwJlPKWzXOijJGfUWApXn1QpchqJhTwyZ+RrKVx5VE6/QWIhj2QiI7N05VGs&#10;IMdSLOQRUpLyCFceqXJyLMVCHp4WdJauPKKACUxUCrGQhxUp+UpKVx4hYWoQIeVCHsYyUnHpysNh&#10;rpMhF/IkIiPHUrrycJnQIV15CiUTSnDpqgOFipyW0lUnTz05uuIwlZFTSLriZBk9kMrVhnFGlkjl&#10;apPm9CqkXGmgMaCUUa4yCss9sfoqV5hUknMcO6VLJZXQaZABXV0kI2VRriwy4eRioVxZOOCI+a1c&#10;VUQiyAxTVxUgQsRLXU14IsmXOnU1oUtN6krCPAUxdSUhJ2HqCrKQF1rYx3OTWu7PfWv10tnGFa6i&#10;Et1SYprlXo/YJGMXC53wPbNdMKCwyyXAQBnBIggMfBB87q/9kWH6IDgLigxTA8FFEBibQURDqzc3&#10;+v5EmOXIwkgyy5KF0cTuzCQTRpRZpiyMKvZUGB06phCqYLtmeBhVbIVM9DCq3FKFLiYoGUuVh1HF&#10;9gSTge4jJDq2HgYeRlVYqtA1BEW3VKEjCIJbqlDtQ+BY6jF3qORBcEtVhlHFEm2ih1HF+mvgYVSl&#10;pQq1MyR3rJwYHQpjENxShbIXBLdUL5bfvxIoSxVKVlB0SxUKUggcyxFShXoTBLdUoZwEwS1VKBcO&#10;HEoEULb1YIA9qy93q4Y4gt2qB/xOue7LCcvI+TI6bWKzzRFH+/MV3jvq5+ZeG9SEFcVigNt8NT//&#10;FdV2Ltpsc5iRYLiPYbM9Y85/exOZ4QaGxcIOhR+LWxMWC3sPfixuOlgs7Cp8Awu7CRYLuwV+LO4S&#10;WCzsAvix6P5nLLp7PxZdvcWCa/dj0a1bLDQffiy68BmLLtuLRXdtoeCevVB0zTMUXbEfCm7YQsHt&#10;eqHocmcoulgvFN3rDEV36oWiK7VQcJ1+KLjNGYpu0gtFFzlD0SV6oegOZyi6Pz8UXJ+FgqvzQtHN&#10;zVB0a34ouDQDRRfmRaL7Mkh0V34kuCqDRNfkR4JbMkh0Q14kuCADRJfjBYK7MUB0L14guJYZCK7E&#10;CwQ3YoDoNrxAeCCu8egivLjzq/StF3QexCVdWNNxoTZb2JcVGxd6Zxu703eHtjWLetvhOi4YLIm4&#10;ZI+6PdR403wYHh9u2iF6LvEQw/zYtBewQT91tQm2b8r61l5P5aGdr+HhrTERsOdu6wfuvptTir+K&#10;pLjNb3N5JXl6eyWT7fbq/d2NvErvIKWt2N7cbNnfmBqT6/2hrpsOszufmDAZdiJhz27ms47LmcmC&#10;xeiSvTM/X5NdLdMwgwxczn8NO3M6gQcS8wnGg64/w+HEoOcjIDiygou9Hv6MoxMc/2zi8Y+ncmji&#10;qP2pg/OVgkns7ybzQcKqCx8G986De6fsKgi1iacYrBxe3kzzGdNTPxwe9/AkZmTt9Hs4FNkd8OzC&#10;5DdnZT/AEY9hYI+j8AzJ/WxQr4dm1/8AAAD//wMAUEsDBBQABgAIAAAAIQAMltoq3AAAAAoBAAAP&#10;AAAAZHJzL2Rvd25yZXYueG1sTI9NTsNADIX3SNxhZCQ2iE5+qghCJlUF6gH6cwA3Y5LQjCdkpm16&#10;e8wKdn720/P3qtXsBnWhKfSeDaSLBBRx423PrYHDfvP8AipEZIuDZzJwowCr+v6uwtL6K2/psout&#10;khAOJRroYhxLrUPTkcOw8COx3D795DCKnFptJ7xKuBt0liSFdtizfOhwpPeOmtPu7Ax8b8a2nbHY&#10;Pu1v6Vd++gi0ToIxjw/z+g1UpDn+meEXX9ChFqajP7MNahCdF4IeZVhKJzHk2TIFdZRF9pqDriv9&#10;v0L9AwAA//8DAFBLAQItABQABgAIAAAAIQC2gziS/gAAAOEBAAATAAAAAAAAAAAAAAAAAAAAAABb&#10;Q29udGVudF9UeXBlc10ueG1sUEsBAi0AFAAGAAgAAAAhADj9If/WAAAAlAEAAAsAAAAAAAAAAAAA&#10;AAAALwEAAF9yZWxzLy5yZWxzUEsBAi0AFAAGAAgAAAAhALsDqCisBgAAfBsAAA4AAAAAAAAAAAAA&#10;AAAALgIAAGRycy9lMm9Eb2MueG1sUEsBAi0AFAAGAAgAAAAhAAyW2ircAAAACgEAAA8AAAAAAAAA&#10;AAAAAAAABgkAAGRycy9kb3ducmV2LnhtbFBLBQYAAAAABAAEAPMAAAAPCgAAAAA=&#10;" o:allowincell="f" path="m20000,20000r-1025,-35l17950,19896r-993,-121l15964,19584r-951,-226l14052,19098r-929,-312l12226,18439r-897,-416l10464,17572r-832,-486l8831,16583r-801,-555l7261,15421r-705,-607l5852,14137r-662,-694l4581,12697r-609,-728l3428,11171r-545,-798l2403,9540,1986,8673,1570,7771,1217,6886,897,5950,641,4996,416,4024,224,3036,96,2047,32,1023,,e" filled="f" strokeweight=".25pt">
            <v:path arrowok="t" o:connecttype="custom" o:connectlocs="1189355,732155;1128401,730874;1067446,728348;1008395,723918;949343,716926;892789,708653;835641,699135;780395,687713;727053,675010;673710,659781;622271,643271;572793,625480;525160,607066;477526,586749;431795,564528;389871,542307;348005,517524;308638,492118;272422,464809;236206,438158;203855,408945;171446,379732;142901,349238;118103,317499;93364,284479;72372,252081;53343,217816;38119,182892;24739,147310;13321,111141;5709,74936;1903,37450;0,0" o:connectangles="0,0,0,0,0,0,0,0,0,0,0,0,0,0,0,0,0,0,0,0,0,0,0,0,0,0,0,0,0,0,0,0,0"/>
          </v:shape>
        </w:pict>
      </w:r>
      <w:r>
        <w:rPr>
          <w:noProof/>
          <w:lang w:eastAsia="zh-CN"/>
        </w:rPr>
        <w:pict>
          <v:line id="Line 20" o:spid="_x0000_s1033" style="position:absolute;z-index:251662848;visibility:visible" from="54pt,7pt" to="54.0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dVFA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V5ipEgH&#10;JXoWiqNJlKY3rgCPSu1sSI6e1Yt51vS7Q0pXLVEHHim+Xgy8y4KYycOTsHEGAuz7z5qBDzl6HXU6&#10;N7YLkKAAOsdyXO7l4GePKBzOpzOMKJwvJtPZchbhSXF7aazzn7juUDBKLIF1RCanZ+cDE1LcXEIg&#10;pbdCylhuqVBf4mn2YRYfOC0FC5fBzdnDvpIWnUhomPgNcR/crD4qFsFaTthmsD0R8mpDcKkCHuQC&#10;dAbr2hE/lulys9gs8lE+mW9GeVrXo4/bKh/Nt0CpntZVVWc/A7UsL1rBGFeB3a07s/zvqj/MybWv&#10;7v15lyF5RI96AdnbP5KOxQz1C+Pkir1ml529FRkaMjoPwxM6/u0e7Lcjvv4FAAD//wMAUEsDBBQA&#10;BgAIAAAAIQC3ayHd3QAAAAoBAAAPAAAAZHJzL2Rvd25yZXYueG1sTE9NT8MwDL0j8R8iI3FjyQCN&#10;qjSdaAWHHUDahgTcssa0FU1SGncr/x73BCf72U/vI1tPrhNHHGIbvIblQoFAXwXb+lrD6/7pKgER&#10;yXhruuBRww9GWOfnZ5lJbTj5LR53VAsW8TE1GhqiPpUyVg06ExehR8+/zzA4QwyHWtrBnFjcdfJa&#10;qZV0pvXs0Jgeywarr93oNFB8e3+hcfNdrIrnEvfFR/koN1pfXkwP9yAIJ/ojwxyfo0POmQ5h9DaK&#10;jrFKuAvxcstzJqhkCeIwH27uQOaZ/F8h/wUAAP//AwBQSwECLQAUAAYACAAAACEAtoM4kv4AAADh&#10;AQAAEwAAAAAAAAAAAAAAAAAAAAAAW0NvbnRlbnRfVHlwZXNdLnhtbFBLAQItABQABgAIAAAAIQA4&#10;/SH/1gAAAJQBAAALAAAAAAAAAAAAAAAAAC8BAABfcmVscy8ucmVsc1BLAQItABQABgAIAAAAIQAD&#10;dAdVFAIAACoEAAAOAAAAAAAAAAAAAAAAAC4CAABkcnMvZTJvRG9jLnhtbFBLAQItABQABgAIAAAA&#10;IQC3ayHd3QAAAAoBAAAPAAAAAAAAAAAAAAAAAG4EAABkcnMvZG93bnJldi54bWxQSwUGAAAAAAQA&#10;BADzAAAAeAUAAAAA&#10;" o:allowincell="f" strokeweight=".25pt"/>
        </w:pict>
      </w:r>
      <w:proofErr w:type="gramStart"/>
      <w:r w:rsidR="009A4831">
        <w:rPr>
          <w:rFonts w:ascii="Comic Sans MS" w:hAnsi="Comic Sans MS"/>
          <w:b/>
          <w:sz w:val="18"/>
        </w:rPr>
        <w:t>reaction</w:t>
      </w:r>
      <w:proofErr w:type="gramEnd"/>
    </w:p>
    <w:p w:rsidR="001F7BD5" w:rsidRDefault="009A4831">
      <w:pPr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b/>
          <w:sz w:val="18"/>
        </w:rPr>
        <w:t>rate</w:t>
      </w:r>
      <w:proofErr w:type="gramEnd"/>
    </w:p>
    <w:p w:rsidR="001F7BD5" w:rsidRDefault="001561B4">
      <w:pPr>
        <w:rPr>
          <w:rFonts w:ascii="Comic Sans MS" w:hAnsi="Comic Sans MS"/>
        </w:rPr>
      </w:pPr>
      <w:r>
        <w:rPr>
          <w:noProof/>
          <w:lang w:eastAsia="zh-CN"/>
        </w:rPr>
        <w:pict>
          <v:shape id="Freeform 23" o:spid="_x0000_s1032" style="position:absolute;margin-left:162pt;margin-top:3.15pt;width:50.45pt;height:3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s1wYAAKAbAAAOAAAAZHJzL2Uyb0RvYy54bWysmdtu4zYQhu8L9B0EXRbImpRIUTLiLBZx&#10;UhTYtgts+gCKJMdCbUmVlDjbou/eGYpyyN2OTBTNhS1Hn8cc/tQcyOv3r8dD8FL1Q902m5C/Y2FQ&#10;NUVb1s3TJvzt4f4qDYNhzJsyP7RNtQm/VEP4/ub7765P3bqK2n17KKs+ACPNsD51m3A/jt16tRqK&#10;fXXMh3dtVzVwc9f2x3yEj/3TquzzE1g/HlYRY8nq1PZl17dFNQzw3+10M7zR9ne7qhh/3e2GagwO&#10;mxDGNurXXr8+4uvq5jpfP/V5t68LM4z8P4zimNcN/OjZ1DYf8+C5r78xdayLvh3a3fiuaI+rdrer&#10;i0r7AN5w9pU3n/d5V2lfYHKG7jxNw/9ntvjl5VMf1OUmBKGa/AgS3fdVhRMeRDFOz6kb1kB97j71&#10;6ODQfWyL3we4sXLu4IcBmODx9HNbgpn8eWz1lLzu+iN+E5wNXvXMfznPfPU6BgX8MxFMcRkGBdwS&#10;UqWxxJ9e5ev5y8XzMP5YtdpQ/vJxGCfhSrjS016awT+AyLvjATT8YRWw4BTAImGzzGeIW5AGgv2/&#10;g5EFchZzymBsc1mmIsqgsMCIiYgyCHNxdoNnGVeUwcQCYxbHlEFlcTxTKqUMwjo4/7JgkaAMZhbH&#10;M5kKyiC3JRFZJimL3JaFZ3FCziK3dZGZSEiTrjCc0yZtZZIU5odaO440qVIZ6bitjVKKXo6OOKng&#10;tElbnTRJyfXDHXlSxmJqlJEtTyZjUvDIkUdJSY4ysuWBxyZR1GRCiHlbbVyxlFznka0P5zwhZzNy&#10;BEpkSi71yBaIw1NBTmfkKJTgc0ZFDFshHilBLvfIkUiKiLQZ2xLxWMQZNZ+xo5FIOW3T0UhwSUaO&#10;2NFIcEFqFDsaiZSRukN8t3SPhSSjR+xoBLNEx2BHo0gxSWkUOxqBmmT8iB2NIMwllE3haJRIRY5T&#10;OBpxTgcQ4WikeESOUzgasViR8ykcjVTCyDUvbI0ymHnSdUeilHEydgpbIh2+iKdIOAqlgo5KwlZI&#10;KQg1hEnpCJSqjBRI2gJBKiDjnHT0yTgjHZe2PjJLSHmkIw/kQFJyacsDaZV80qUjj87URGqTtjyQ&#10;+0nFpSNPpug8JG15YiY5JU/iyJNljJQnseWJGAQuQvHElSejU0Ziy8MZPGeUSVueqXIk5jKx5WG2&#10;Pahqn+a6Nd/PpWzx2phaFq6CHNsnpsvnrh2wbMbCForjB24KY6Cw8CVg8BxhXcDD7y3D4BPCc8m9&#10;DMNiQlh5DQOWCcKZF4x1ItJQBk61//JAsAbUuJ+T3HgJXYaXdeMn93OUG0+h7PKxjjUXjh1KKi/c&#10;uDo1ZBf1xFJJW/dzFasgjfu5GhlXoXzxGTvWLmgdKhMvfF65fqpixaGt+7mKxYTG/VzFOkHjfq5i&#10;CYA4JHgfVzG7a9zPVUzcGvdzVRhXIeV6Dca4CunUB8dkioOBVOmFG1chDXrhxlVIcV64cRXSlxdu&#10;XIXU5INjYkJXIe144cZVSCleuHEV0oWFT4+4yQc9bGJ9vX3VhwFsXz3id/J1l4+YRubL4LQJp12P&#10;YD9f4b1j+1I9tJoa3zZizvsj8JtvxKGxSdz50JMAOxEqMgOdkfm900ZxT2NGz7FzRub3CcXdCoPC&#10;dsSiVdyHMChsNCyjsMFgUNhAWERx48CgsDGwiOKGwIRiw7+IYqNvUGjkF1GsgA0KDfoiio35hGLj&#10;vYjqhtuw0FAvs9hITyw2yhdYFB+fBfgOSDet11nT+X3SVje+E4uN7TKLDe3EYsO6zGKjalhoRC+w&#10;0IBOLDaYyyw2lhOLjeMyiw3jxGJDeIGFRtCw0Ogts9jgTSw2cBdYaNw0i43ZMooNmUb1cltUDRst&#10;jWIjdcEqNFAaxQZpGcXGSKPY+FxAoeHRKDY0F1CMBLgasVG5gEKDolFsQC6g0HhoFBuLS+j86EDD&#10;sIiaaAxj1TvREGmnpwUuMHbrje5zEMfYb212N+19fTjoOH9oMLTHXEndGAztoS7xJob0oX96vD30&#10;wUuOBx36zwzJwfr2uSm1sX2Vl3fmeszrw3Sth4b2YGPepBTcotcnGX9lLLtL71JxJaLk7kqw7fbq&#10;w/2tuEruYUjbeHt7u+V/49C4WO/rsqwaHN18qsKF36mFOd+ZzkPO5yqOF46z9/rvW2dX7jD0JIMv&#10;87v2Th9h4KnFdMzx2JZf4ASjb6djIjjWgot92/8ZBic4ItqEwx/PeV+FweGnBs5gMi6w5Bv1Bzi1&#10;wKq+t+882nfypgBTm3AMobvDy9txOod67vr6aQ+/xLWsTfsBTk52NZ5w6PFNozIf4BhIe2COrPCc&#10;yf6sqbeDtZt/AAAA//8DAFBLAwQUAAYACAAAACEAD+dsb90AAAAIAQAADwAAAGRycy9kb3ducmV2&#10;LnhtbEyPzU7DMBCE70i8g7VIXBB1mkShpHGqCtQH6M8DbOPFSRuvQ+y26dtjTnAczWjmm2o12V5c&#10;afSdYwXzWQKCuHG6Y6PgsN+8LkD4gKyxd0wK7uRhVT8+VFhqd+MtXXfBiFjCvkQFbQhDKaVvWrLo&#10;Z24gjt6XGy2GKEcj9Yi3WG57mSZJIS12HBdaHOijpea8u1gF35vBmAmL7cv+Pj9l509P68Qr9fw0&#10;rZcgAk3hLwy/+BEd6sh0dBfWXvQKsjSPX4KCIgMR/TzN30EcFbwtcpB1Jf8fqH8AAAD//wMAUEsB&#10;Ai0AFAAGAAgAAAAhALaDOJL+AAAA4QEAABMAAAAAAAAAAAAAAAAAAAAAAFtDb250ZW50X1R5cGVz&#10;XS54bWxQSwECLQAUAAYACAAAACEAOP0h/9YAAACUAQAACwAAAAAAAAAAAAAAAAAvAQAAX3JlbHMv&#10;LnJlbHNQSwECLQAUAAYACAAAACEAnkTCbNcGAACgGwAADgAAAAAAAAAAAAAAAAAuAgAAZHJzL2Uy&#10;b0RvYy54bWxQSwECLQAUAAYACAAAACEAD+dsb90AAAAIAQAADwAAAAAAAAAAAAAAAAAxCQAAZHJz&#10;L2Rvd25yZXYueG1sUEsFBgAAAAAEAAQA8wAAADsKAAAAAA==&#10;" o:allowincell="f" path="m,20000r1031,-28l2042,19917r991,-139l4024,19584r971,-222l5946,19112r932,-333l7770,18419r912,-416l9534,17559r833,-472l11160,16588r812,-555l12745,15423r694,-610l14153,14147r654,-693l15421,12705r615,-749l16571,11179r555,-805l17602,9542r416,-860l18434,7767r357,-888l19108,5964r258,-971l19584,4022r198,-971l19901,2053r59,-1027l20000,e" filled="f" strokeweight=".25pt">
            <v:path arrowok="t" o:connecttype="custom" o:connectlocs="0,457835;33029,457194;65417,455935;97164,452753;128912,448312;160019,443230;190485,437507;220342,429884;248918,421643;278134,412120;305429,401956;332115,391151;357519,379728;383532,367023;408296,353059;430528,339095;453402,323850;474353,307986;494023,290840;513725,273694;530864,255907;548644,237479;563893,218433;577220,198746;590547,177800;601984,157472;612139,136526;620404,114299;627388,92071;633731,69843;637543,46997;639434,23487;640715,0" o:connectangles="0,0,0,0,0,0,0,0,0,0,0,0,0,0,0,0,0,0,0,0,0,0,0,0,0,0,0,0,0,0,0,0,0"/>
          </v:shape>
        </w:pict>
      </w:r>
      <w:r>
        <w:rPr>
          <w:noProof/>
          <w:lang w:eastAsia="zh-CN"/>
        </w:rPr>
        <w:pict>
          <v:line id="Line 27" o:spid="_x0000_s1031" style="position:absolute;z-index:251670016;visibility:visible" from="205.2pt,39.15pt" to="205.2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p/EgIAACkEAAAOAAAAZHJzL2Uyb0RvYy54bWysU82O2jAQvlfqO1i+QxJg+YkIqyqBXmgX&#10;abcPYGyHWHVsyzYEVPXdOzYBLe2lqpqDM+OZ+eabHy+fz61EJ26d0KrA2TDFiCuqmVCHAn972wzm&#10;GDlPFCNSK17gC3f4efXxw7IzOR/pRkvGLQIQ5fLOFLjx3uRJ4mjDW+KG2nAFxlrblnhQ7SFhlnSA&#10;3spklKbTpNOWGaspdw5uq6sRryJ+XXPqX+racY9kgYGbj6eN5z6cyWpJ8oMlphG0p0H+gUVLhIKk&#10;d6iKeIKOVvwB1QpqtdO1H1LdJrquBeWxBqgmS3+r5rUhhsdaoDnO3Nvk/h8s/XraWSRYgWcYKdLC&#10;iLZCcTSahdZ0xuXgUaqdDcXRs3o1W02/O6R02RB14JHi28VAXBYikoeQoDgDCfbdF83Ahxy9jn06&#10;17YNkNABdI7juNzHwc8eUbicjp8wonC/GKWzp4hO8lugsc5/5rpFQSiwBNIRmJy2zgciJL+5hDxK&#10;b4SUcdpSoa7A4wwgg8VpKVgwRsUe9qW06ETCvsSvz/vgZvVRsQjWcMLWveyJkFcZkksV8KAUoNNL&#10;14X4sUgX6/l6PhlMRtP1YJJW1eDTppwMphugVI2rsqyyn4FaNskbwRhXgd1tObPJ3w2/fybXtbqv&#10;570NySN67BeQvf0j6TjLML7rIuw1u+zsbcawj9G5fzth4d/rIL9/4atfAAAA//8DAFBLAwQUAAYA&#10;CAAAACEADzAGfeAAAAAJAQAADwAAAGRycy9kb3ducmV2LnhtbEyPwU6DQBCG7ya+w2ZMvNmltVZE&#10;hkaIHnrQxNZEvW1hBCI7i+zS4ts7nvQ4M1/++f50PdlOHWjwrWOE+SwCRVy6quUa4WX3cBGD8sFw&#10;ZTrHhPBNHtbZ6Ulqksod+ZkO21ArCWGfGIQmhD7R2pcNWeNnrieW24cbrAkyDrWuBnOUcNvpRRSt&#10;tDUty4fG9FQ0VH5uR4sQ/OvbUxg3X/kqfyxol78X93qDeH423d2CCjSFPxh+9UUdMnHau5ErrzqE&#10;5TxaCopwHV+CEkAWV6D2CDeLGHSW6v8Nsh8AAAD//wMAUEsBAi0AFAAGAAgAAAAhALaDOJL+AAAA&#10;4QEAABMAAAAAAAAAAAAAAAAAAAAAAFtDb250ZW50X1R5cGVzXS54bWxQSwECLQAUAAYACAAAACEA&#10;OP0h/9YAAACUAQAACwAAAAAAAAAAAAAAAAAvAQAAX3JlbHMvLnJlbHNQSwECLQAUAAYACAAAACEA&#10;hrj6fxICAAApBAAADgAAAAAAAAAAAAAAAAAuAgAAZHJzL2Uyb0RvYy54bWxQSwECLQAUAAYACAAA&#10;ACEADzAGfeAAAAAJAQAADwAAAAAAAAAAAAAAAABsBAAAZHJzL2Rvd25yZXYueG1sUEsFBgAAAAAE&#10;AAQA8wAAAHkFAAAAAA==&#10;" o:allowincell="f" strokeweight=".25pt"/>
        </w:pict>
      </w:r>
      <w:r>
        <w:rPr>
          <w:noProof/>
          <w:lang w:eastAsia="zh-CN"/>
        </w:rPr>
        <w:pict>
          <v:line id="Line 25" o:spid="_x0000_s1030" style="position:absolute;z-index:251667968;visibility:visible" from="111.6pt,39.15pt" to="111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2aEgIAACkEAAAOAAAAZHJzL2Uyb0RvYy54bWysU82O2jAQvlfqO1i+QxLIUogIqyqBXmgX&#10;abcPYGyHWHVsyzYEVPXdOzYB7W4vVdUcnBnPzDff/Hj5eO4kOnHrhFYlzsYpRlxRzYQ6lPj7y2Y0&#10;x8h5ohiRWvESX7jDj6uPH5a9KfhEt1oybhGAKFf0psSt96ZIEkdb3hE31oYrMDbadsSDag8Js6QH&#10;9E4mkzSdJb22zFhNuXNwW1+NeBXxm4ZT/9Q0jnskSwzcfDxtPPfhTFZLUhwsMa2gAw3yDyw6IhQk&#10;vUPVxBN0tOIPqE5Qq51u/JjqLtFNIyiPNUA1WfqumueWGB5rgeY4c2+T+3+w9NtpZ5FgJZ5hpEgH&#10;I9oKxdHkIbSmN64Aj0rtbCiOntWz2Wr6wyGlq5aoA48UXy4G4rIQkbwJCYozkGDff9UMfMjR69in&#10;c2O7AAkdQOc4jst9HPzsEYXL2fQBIwr3i0n6KfJJSHELNNb5L1x3KAgllkA6ApPT1vlAhBQ3l5BH&#10;6Y2QMk5bKtSXeJoBZLA4LQULxqjYw76SFp1I2Jf4xareuVl9VCyCtZyw9SB7IuRVhuRSBTwoBegM&#10;0nUhfi7SxXq+nuejfDJbj/K0rkefN1U+mm2AUj2tq6rOfgVqWV60gjGuArvbcmb53w1/eCbXtbqv&#10;570NyVv02C8ge/tH0nGWYXzXRdhrdtnZ24xhH6Pz8HbCwr/WQX79wle/AQAA//8DAFBLAwQUAAYA&#10;CAAAACEAwDXNAN8AAAAJAQAADwAAAGRycy9kb3ducmV2LnhtbEyPTU/DMAyG70j8h8hI3FhKJo1S&#10;mk60gsMOIG1DAm5ZY9qKxilNupV/jznBzR+PXj/O17PrxRHH0HnScL1IQCDV3nbUaHjZP16lIEI0&#10;ZE3vCTV8Y4B1cX6Wm8z6E23xuIuN4BAKmdHQxjhkUoa6RWfCwg9IvPvwozOR27GRdjQnDne9VEmy&#10;ks50xBdaM2DVYv25m5yGGF7fnuO0+SpX5VOF+/K9epAbrS8v5vs7EBHn+AfDrz6rQ8FOBz+RDaLX&#10;oNRSMarhJl2CYIAHXBw03KoUZJHL/x8UPwAAAP//AwBQSwECLQAUAAYACAAAACEAtoM4kv4AAADh&#10;AQAAEwAAAAAAAAAAAAAAAAAAAAAAW0NvbnRlbnRfVHlwZXNdLnhtbFBLAQItABQABgAIAAAAIQA4&#10;/SH/1gAAAJQBAAALAAAAAAAAAAAAAAAAAC8BAABfcmVscy8ucmVsc1BLAQItABQABgAIAAAAIQBI&#10;RS2aEgIAACkEAAAOAAAAAAAAAAAAAAAAAC4CAABkcnMvZTJvRG9jLnhtbFBLAQItABQABgAIAAAA&#10;IQDANc0A3wAAAAkBAAAPAAAAAAAAAAAAAAAAAGwEAABkcnMvZG93bnJldi54bWxQSwUGAAAAAAQA&#10;BADzAAAAeAUAAAAA&#10;" o:allowincell="f" strokeweight=".25pt"/>
        </w:pict>
      </w:r>
      <w:r>
        <w:rPr>
          <w:noProof/>
          <w:lang w:eastAsia="zh-CN"/>
        </w:rPr>
        <w:pict>
          <v:line id="Line 24" o:spid="_x0000_s1029" style="position:absolute;z-index:251666944;visibility:visible" from="68.4pt,39.15pt" to="68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f3EQIAACkEAAAOAAAAZHJzL2Uyb0RvYy54bWysU82O2jAQvlfqO1i+QxLIUo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Z8wUqSD&#10;EW2F4miSh9b0xhXgUamdDcXRs3oxW02/O6R01RJ14JHi68VAXBYikoeQoDgDCfb9Z83Ahxy9jn06&#10;N7YLkNABdI7juNzHwc8eUbicTYEThfvFJP3wFNFJcQs01vlPXHcoCCWWQDoCk9PW+UCEFDeXkEfp&#10;jZAyTlsq1Jd4mgFksDgtBQvGqNjDvpIWnUjYl/gNeR/crD4qFsFaTth6kD0R8ipDcqkCHpQCdAbp&#10;uhA/FuliPV/P81E+ma1HeVrXo4+bKh/NNkCpntZVVWc/A7UsL1rBGFeB3W05s/zvhj88k+ta3dfz&#10;3obkET32C8je/pF0nGUY33UR9ppddvY2Y9jH6Dy8nbDwb3WQ377w1S8AAAD//wMAUEsDBBQABgAI&#10;AAAAIQCLkOxl3wAAAAkBAAAPAAAAZHJzL2Rvd25yZXYueG1sTI9BT4NAFITvJv6HzTPxZhdLghRZ&#10;GiF66EGTtibqbcs+gci+RfbR4r93e9LjZCYz3+Tr2fbiiKPvHCm4XUQgkGpnOmoUvO6fblIQnjUZ&#10;3TtCBT/oYV1cXuQ6M+5EWzzuuBGhhHymFbTMQyalr1u02i/cgBS8TzdazUGOjTSjPoVy28tlFCXS&#10;6o7CQqsHrFqsv3aTVcD+7f2Fp813mZTPFe7Lj+pRbpS6vpof7kEwzvwXhjN+QIciMB3cRMaLPug4&#10;Ceis4C6NQZwDcbICcVCwWqYgi1z+f1D8AgAA//8DAFBLAQItABQABgAIAAAAIQC2gziS/gAAAOEB&#10;AAATAAAAAAAAAAAAAAAAAAAAAABbQ29udGVudF9UeXBlc10ueG1sUEsBAi0AFAAGAAgAAAAhADj9&#10;If/WAAAAlAEAAAsAAAAAAAAAAAAAAAAALwEAAF9yZWxzLy5yZWxzUEsBAi0AFAAGAAgAAAAhAAx6&#10;J/cRAgAAKQQAAA4AAAAAAAAAAAAAAAAALgIAAGRycy9lMm9Eb2MueG1sUEsBAi0AFAAGAAgAAAAh&#10;AIuQ7GXfAAAACQEAAA8AAAAAAAAAAAAAAAAAawQAAGRycy9kb3ducmV2LnhtbFBLBQYAAAAABAAE&#10;APMAAAB3BQAAAAA=&#10;" o:allowincell="f" strokeweight=".25pt"/>
        </w:pict>
      </w:r>
      <w:r>
        <w:rPr>
          <w:noProof/>
          <w:lang w:eastAsia="zh-CN"/>
        </w:rPr>
        <w:pict>
          <v:line id="Line 21" o:spid="_x0000_s1028" style="position:absolute;z-index:251663872;visibility:visible" from="54pt,46.35pt" to="219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xbFgIAACsEAAAOAAAAZHJzL2Uyb0RvYy54bWysU8GO2jAQvVfqP1i+QxIILBsRVhWBXrZd&#10;pN1+gLEdYtWxLdsQUNV/79gJtLSXqmoOztieefNm3nj5dG4lOnHrhFYlzsYpRlxRzYQ6lPjL23a0&#10;wMh5ohiRWvESX7jDT6v375adKfhEN1oybhGAKFd0psSN96ZIEkcb3hI31oYruKy1bYmHrT0kzJIO&#10;0FuZTNJ0nnTaMmM15c7BadVf4lXEr2tO/UtdO+6RLDFw83G1cd2HNVktSXGwxDSCDjTIP7BoiVCQ&#10;9AZVEU/Q0Yo/oFpBrXa69mOq20TXtaA81gDVZOlv1bw2xPBYCzTHmVub3P+DpZ9PO4sEK3GOkSIt&#10;SPQsFEeTLLSmM64Aj7Xa2VAcPatX86zpV4eUXjdEHXik+HYxEBcjkruQsHEGEuy7T5qBDzl6Hft0&#10;rm0bIKED6BzluNzk4GePKBxOsnT6MJthROFuPp0FRgkprqHGOv+R6xYFo8QSaEdocnp2vne9uoRM&#10;Sm+FlFFvqVBX4mn2MIsBTkvBwmVwc/awX0uLTiRMTPyGvHduVh8Vi2ANJ2wz2J4I2dvAU6qAB8UA&#10;ncHqR+LbY/q4WWwW+SifzDejPK2q0YftOh/Nt0CpmlbrdZV9D9SyvGgEY1wFdtfxzPK/k394KP1g&#10;3Qb01obkHj22Fshe/5F0VDMI2I/CXrPLzobWBmFhIqPz8HrCyP+6j14/3/jqBwAAAP//AwBQSwME&#10;FAAGAAgAAAAhALfm/8XfAAAACQEAAA8AAABkcnMvZG93bnJldi54bWxMj0FPg0AQhe8m/ofNmHiz&#10;i62pFFkaIXroQRNbE/W2hRGI7CyyQ4v/3ulJj+/Ny5vvpevJdeqAQ2g9GbieRaCQSl+1VBt43T1e&#10;xaACW6ps5wkN/GCAdXZ+ltqk8kd6wcOWayUlFBJroGHuE61D2aCzYeZ7JLl9+sFZFjnUuhrsUcpd&#10;p+dRtNTOtiQfGttj0WD5tR2dAQ5v7888br7zZf5U4C7/KB70xpjLi+n+DhTjxH9hOOELOmTCtPcj&#10;VUF1oqNYtrCB1fwWlARuFqsFqP3JiEFnqf6/IPsFAAD//wMAUEsBAi0AFAAGAAgAAAAhALaDOJL+&#10;AAAA4QEAABMAAAAAAAAAAAAAAAAAAAAAAFtDb250ZW50X1R5cGVzXS54bWxQSwECLQAUAAYACAAA&#10;ACEAOP0h/9YAAACUAQAACwAAAAAAAAAAAAAAAAAvAQAAX3JlbHMvLnJlbHNQSwECLQAUAAYACAAA&#10;ACEA9zyMWxYCAAArBAAADgAAAAAAAAAAAAAAAAAuAgAAZHJzL2Uyb0RvYy54bWxQSwECLQAUAAYA&#10;CAAAACEAt+b/xd8AAAAJAQAADwAAAAAAAAAAAAAAAABwBAAAZHJzL2Rvd25yZXYueG1sUEsFBgAA&#10;AAAEAAQA8wAAAHwFAAAAAA==&#10;" o:allowincell="f" strokeweight=".25pt"/>
        </w:pict>
      </w:r>
      <w:r>
        <w:rPr>
          <w:noProof/>
          <w:lang w:eastAsia="zh-CN"/>
        </w:rPr>
        <w:pict>
          <v:line id="Line 26" o:spid="_x0000_s1027" style="position:absolute;z-index:251668992;visibility:visible" from="162pt,36.75pt" to="162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MtEQIAACkEAAAOAAAAZHJzL2Uyb0RvYy54bWysU82O2jAQvlfqO1i+QxLIUo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acYKdLB&#10;iLZCcTSZhdb0xhXgUamdDcXRs3oxW02/O6R01RJ14JHi68VAXBYikoeQoDgDCfb9Z83Ahxy9jn06&#10;N7YLkNABdI7juNzHwc8eUbicTZ8wonC/mKQfniI6KW6Bxjr/iesOBaHEEkhHYHLaOh+IkOLmEvIo&#10;vRFSxmlLhXooNwPIYHFaChaMUbGHfSUtOpGwL/Eb8j64WX1ULIK1nLD1IHsi5FWG5FIFPCgF6AzS&#10;dSF+LNLFer6e56N8MluP8rSuRx83VT6abYBSPa2rqs5+BmpZXrSCMa4Cu9tyZvnfDX94Jte1uq/n&#10;vQ3JI3rsF5C9/SPpOMswvusi7DW77OxtxrCP0Xl4O2Hh3+ogv33hq18AAAD//wMAUEsDBBQABgAI&#10;AAAAIQAZ5vyK4AAAAAkBAAAPAAAAZHJzL2Rvd25yZXYueG1sTI9BT4NAEIXvJv6HzZh4s0tbrQQZ&#10;GiF66MEmtibqbQsjENldZIcW/73jSY9v3sub76XryXbqSENovUOYzyJQ5Epfta5GeNk/XsWgAhtX&#10;mc47QvimAOvs/Cw1SeVP7pmOO66VlLiQGISGuU+0DmVD1oSZ78mJ9+EHa1jkUOtqMCcpt51eRNFK&#10;W9M6+dCYnoqGys/daBE4vL5tedx85av8qaB9/l486A3i5cV0fweKaeK/MPziCzpkwnTwo6uC6hCW&#10;i2vZwgi3yxtQEpDDHNQBIY4j0Fmq/y/IfgAAAP//AwBQSwECLQAUAAYACAAAACEAtoM4kv4AAADh&#10;AQAAEwAAAAAAAAAAAAAAAAAAAAAAW0NvbnRlbnRfVHlwZXNdLnhtbFBLAQItABQABgAIAAAAIQA4&#10;/SH/1gAAAJQBAAALAAAAAAAAAAAAAAAAAC8BAABfcmVscy8ucmVsc1BLAQItABQABgAIAAAAIQCE&#10;BDMtEQIAACkEAAAOAAAAAAAAAAAAAAAAAC4CAABkcnMvZTJvRG9jLnhtbFBLAQItABQABgAIAAAA&#10;IQAZ5vyK4AAAAAkBAAAPAAAAAAAAAAAAAAAAAGsEAABkcnMvZG93bnJldi54bWxQSwUGAAAAAAQA&#10;BADzAAAAeAUAAAAA&#10;" o:allowincell="f" strokeweight=".25pt"/>
        </w:pic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t>S</w:t>
      </w:r>
      <w:r w:rsidR="009A4831">
        <w:rPr>
          <w:vertAlign w:val="subscript"/>
        </w:rPr>
        <w:t>N</w:t>
      </w:r>
      <w:r w:rsidR="009A4831">
        <w:t>1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>S</w:t>
      </w:r>
      <w:r w:rsidR="009A4831">
        <w:rPr>
          <w:rFonts w:ascii="Comic Sans MS" w:hAnsi="Comic Sans MS"/>
          <w:vertAlign w:val="subscript"/>
        </w:rPr>
        <w:t>N</w:t>
      </w:r>
      <w:r w:rsidR="009A4831">
        <w:t>2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9A48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F7BD5" w:rsidRDefault="009A4831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 xml:space="preserve">     1</w:t>
      </w:r>
      <w:r>
        <w:rPr>
          <w:rFonts w:ascii="Comic Sans MS" w:hAnsi="Comic Sans MS"/>
        </w:rPr>
        <w:tab/>
        <w:t xml:space="preserve">       0</w:t>
      </w:r>
      <w:r>
        <w:rPr>
          <w:rFonts w:ascii="Comic Sans MS" w:hAnsi="Comic Sans MS"/>
          <w:vertAlign w:val="superscript"/>
        </w:rPr>
        <w:t>o</w:t>
      </w:r>
      <w: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sectPr w:rsidR="001F7BD5" w:rsidSect="001F7BD5">
      <w:pgSz w:w="12240" w:h="15840"/>
      <w:pgMar w:top="720" w:right="45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95EE5"/>
    <w:rsid w:val="000929DA"/>
    <w:rsid w:val="001561B4"/>
    <w:rsid w:val="001F7BD5"/>
    <w:rsid w:val="00574D96"/>
    <w:rsid w:val="00706FF6"/>
    <w:rsid w:val="00783929"/>
    <w:rsid w:val="00795EE5"/>
    <w:rsid w:val="008841B4"/>
    <w:rsid w:val="008F0BDB"/>
    <w:rsid w:val="008F69C0"/>
    <w:rsid w:val="00982E67"/>
    <w:rsid w:val="0099413D"/>
    <w:rsid w:val="00996BAE"/>
    <w:rsid w:val="009A4831"/>
    <w:rsid w:val="00A92BAD"/>
    <w:rsid w:val="00AE06E0"/>
    <w:rsid w:val="00AE5E5A"/>
    <w:rsid w:val="00BC0FCF"/>
    <w:rsid w:val="00CD1943"/>
    <w:rsid w:val="00F44C0E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docId w15:val="{322487F2-7185-47E0-8192-4BF7B62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7BD5"/>
    <w:pPr>
      <w:jc w:val="center"/>
    </w:pPr>
    <w:rPr>
      <w:b/>
      <w:i/>
      <w:sz w:val="24"/>
    </w:rPr>
  </w:style>
  <w:style w:type="paragraph" w:styleId="BalloonText">
    <w:name w:val="Balloon Text"/>
    <w:basedOn w:val="Normal"/>
    <w:link w:val="BalloonTextChar"/>
    <w:rsid w:val="00783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I-4: REACTION OF ALCOHOL TO FORM ALKYL HALIDES</vt:lpstr>
    </vt:vector>
  </TitlesOfParts>
  <Company>Jerry Fong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I-4: REACTION OF ALCOHOL TO FORM ALKYL HALIDES</dc:title>
  <dc:creator>Jerry Fong</dc:creator>
  <cp:lastModifiedBy>Fong, Jerry</cp:lastModifiedBy>
  <cp:revision>3</cp:revision>
  <cp:lastPrinted>2007-10-10T01:26:00Z</cp:lastPrinted>
  <dcterms:created xsi:type="dcterms:W3CDTF">2015-10-24T00:03:00Z</dcterms:created>
  <dcterms:modified xsi:type="dcterms:W3CDTF">2015-10-26T13:28:00Z</dcterms:modified>
</cp:coreProperties>
</file>